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FA5" w:rsidRPr="00D34902" w:rsidRDefault="006C40ED" w:rsidP="00642C6D">
      <w:pPr>
        <w:pStyle w:val="a5"/>
        <w:ind w:right="-285"/>
        <w:jc w:val="center"/>
        <w:rPr>
          <w:rFonts w:ascii="Times New Roman" w:hAnsi="Times New Roman" w:cs="Times New Roman"/>
          <w:b/>
          <w:sz w:val="36"/>
        </w:rPr>
      </w:pPr>
      <w:r w:rsidRPr="00D34902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58240" behindDoc="0" locked="0" layoutInCell="1" allowOverlap="1" wp14:anchorId="0EABA804" wp14:editId="6A594FFB">
            <wp:simplePos x="0" y="0"/>
            <wp:positionH relativeFrom="column">
              <wp:posOffset>-171450</wp:posOffset>
            </wp:positionH>
            <wp:positionV relativeFrom="paragraph">
              <wp:posOffset>-83185</wp:posOffset>
            </wp:positionV>
            <wp:extent cx="1485900" cy="1021080"/>
            <wp:effectExtent l="0" t="0" r="0" b="7620"/>
            <wp:wrapSquare wrapText="bothSides"/>
            <wp:docPr id="1" name="Рисунок 1" descr="C:\Users\User\Desktop\logo2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2_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508" w:rsidRPr="00D34902">
        <w:rPr>
          <w:rFonts w:ascii="Times New Roman" w:hAnsi="Times New Roman" w:cs="Times New Roman"/>
          <w:b/>
          <w:sz w:val="36"/>
        </w:rPr>
        <w:t>КАТАЛОГ СОРТОВ РОЗ ФРАНЦУЗСКОЙ ФИРМЫ «</w:t>
      </w:r>
      <w:r w:rsidR="00342508" w:rsidRPr="00D34902">
        <w:rPr>
          <w:rFonts w:ascii="Times New Roman" w:hAnsi="Times New Roman" w:cs="Times New Roman"/>
          <w:b/>
          <w:sz w:val="36"/>
          <w:lang w:val="en-US"/>
        </w:rPr>
        <w:t>MEILLAND</w:t>
      </w:r>
      <w:r w:rsidR="00342508" w:rsidRPr="00D34902">
        <w:rPr>
          <w:rFonts w:ascii="Times New Roman" w:hAnsi="Times New Roman" w:cs="Times New Roman"/>
          <w:b/>
          <w:sz w:val="36"/>
        </w:rPr>
        <w:t xml:space="preserve">» </w:t>
      </w:r>
    </w:p>
    <w:p w:rsidR="00D34902" w:rsidRDefault="00D34902" w:rsidP="00DC5FA5">
      <w:pPr>
        <w:pStyle w:val="a5"/>
        <w:tabs>
          <w:tab w:val="left" w:pos="124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342508" w:rsidRPr="00D34902">
        <w:rPr>
          <w:rFonts w:ascii="Times New Roman" w:hAnsi="Times New Roman" w:cs="Times New Roman"/>
          <w:b/>
          <w:sz w:val="26"/>
          <w:szCs w:val="26"/>
        </w:rPr>
        <w:t>2015 год стал годом невероятных успехов в области селекции  оригинальных и практически идеальных роз.</w:t>
      </w:r>
      <w:r w:rsidR="00342508" w:rsidRPr="00D34902">
        <w:rPr>
          <w:rFonts w:ascii="Times New Roman" w:hAnsi="Times New Roman" w:cs="Times New Roman"/>
          <w:b/>
          <w:sz w:val="26"/>
          <w:szCs w:val="26"/>
        </w:rPr>
        <w:br w:type="textWrapping" w:clear="all"/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</w:t>
      </w:r>
    </w:p>
    <w:p w:rsidR="00DC5FA5" w:rsidRPr="00D34902" w:rsidRDefault="00D34902" w:rsidP="00DC5FA5">
      <w:pPr>
        <w:pStyle w:val="a5"/>
        <w:tabs>
          <w:tab w:val="left" w:pos="124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r w:rsidR="00DC5FA5" w:rsidRPr="00D34902">
        <w:rPr>
          <w:rFonts w:ascii="Times New Roman" w:hAnsi="Times New Roman" w:cs="Times New Roman"/>
          <w:b/>
          <w:sz w:val="26"/>
          <w:szCs w:val="26"/>
        </w:rPr>
        <w:t xml:space="preserve">С 2015 КХ СУЗДАЛЕВА является единственным представителем фирмы «MEILLAND» </w:t>
      </w:r>
    </w:p>
    <w:p w:rsidR="006C40ED" w:rsidRPr="00D34902" w:rsidRDefault="00DC5FA5" w:rsidP="00DC5FA5">
      <w:pPr>
        <w:pStyle w:val="a5"/>
        <w:tabs>
          <w:tab w:val="left" w:pos="124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4902">
        <w:rPr>
          <w:rFonts w:ascii="Times New Roman" w:hAnsi="Times New Roman" w:cs="Times New Roman"/>
          <w:b/>
          <w:sz w:val="26"/>
          <w:szCs w:val="26"/>
        </w:rPr>
        <w:t>в Казахстане, с полномочиями размножать и выращивать сорта роз этой компании.</w:t>
      </w:r>
    </w:p>
    <w:p w:rsidR="006C40ED" w:rsidRPr="00D34902" w:rsidRDefault="006C40ED" w:rsidP="006C40ED">
      <w:pPr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34902">
        <w:rPr>
          <w:rFonts w:ascii="Times New Roman" w:hAnsi="Times New Roman" w:cs="Times New Roman"/>
          <w:b/>
          <w:sz w:val="36"/>
          <w:szCs w:val="36"/>
          <w:u w:val="single"/>
        </w:rPr>
        <w:t>Чайно-гибридные розы         Ароматы Прованса</w:t>
      </w:r>
    </w:p>
    <w:tbl>
      <w:tblPr>
        <w:tblW w:w="10065" w:type="dxa"/>
        <w:tblInd w:w="108" w:type="dxa"/>
        <w:tblLook w:val="01E0" w:firstRow="1" w:lastRow="1" w:firstColumn="1" w:lastColumn="1" w:noHBand="0" w:noVBand="0"/>
      </w:tblPr>
      <w:tblGrid>
        <w:gridCol w:w="3119"/>
        <w:gridCol w:w="6946"/>
      </w:tblGrid>
      <w:tr w:rsidR="00AF4FEE" w:rsidRPr="00D34902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C40ED" w:rsidRPr="00D34902" w:rsidRDefault="006C40ED" w:rsidP="0097291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418F3A" wp14:editId="19207AD7">
                  <wp:extent cx="1476375" cy="1181100"/>
                  <wp:effectExtent l="0" t="0" r="9525" b="0"/>
                  <wp:docPr id="2" name="Рисунок 2" descr="http://rose.kz/files/products/575_0.jpg?r=590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ose.kz/files/products/575_0.jpg?r=590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102" cy="118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2000</w:t>
            </w:r>
          </w:p>
          <w:p w:rsidR="006C40ED" w:rsidRPr="00D34902" w:rsidRDefault="006C40ED" w:rsidP="0097291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ЭДИТ ПИАФ (</w:t>
            </w:r>
            <w:proofErr w:type="spellStart"/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Edith</w:t>
            </w:r>
            <w:proofErr w:type="spellEnd"/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Piaf</w:t>
            </w:r>
            <w:proofErr w:type="spellEnd"/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C40ED" w:rsidRPr="00D34902" w:rsidRDefault="00EA3B49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2007</w:t>
            </w:r>
            <w:r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1118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>Своим темн</w:t>
            </w:r>
            <w:r w:rsidR="00D34902">
              <w:rPr>
                <w:rFonts w:ascii="Times New Roman" w:hAnsi="Times New Roman" w:cs="Times New Roman"/>
                <w:sz w:val="24"/>
                <w:szCs w:val="24"/>
              </w:rPr>
              <w:t xml:space="preserve">о-красным цветом роза Эдит Пиаф </w:t>
            </w:r>
            <w:r w:rsidR="00D34902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олицетворяет </w:t>
            </w:r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>полную страстей жизнь этой необычной французской певицы. Цветы элегантной формы источают сильный фруктовый аромат – это и покорило парфюмеров разных стран. Размер бутона 12 см, высота стебля 90-100 см, количество лепестков 55 шт., аромат</w:t>
            </w:r>
            <w:r w:rsidR="00BA30B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>фруктовые нотки, насыщенный, розово-фруктовый – абрикос и персик</w:t>
            </w:r>
            <w:r w:rsidR="006C40ED"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F4FEE" w:rsidRPr="00D34902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C40ED" w:rsidRPr="00D34902" w:rsidRDefault="006C40ED" w:rsidP="0097291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54A9F" wp14:editId="61DC784C">
                  <wp:extent cx="1516380" cy="1180416"/>
                  <wp:effectExtent l="0" t="0" r="7620" b="1270"/>
                  <wp:docPr id="3" name="Рисунок 3" descr="C:\Users\PCRose\Desktop\розы Мейан\1 Чайно гибридные\2 ломоно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Rose\Desktop\розы Мейан\1 Чайно гибридные\2 ломоно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95" cy="118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D14CDA"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  <w:p w:rsidR="004E0145" w:rsidRPr="00D34902" w:rsidRDefault="006C40ED" w:rsidP="0097291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ЛОМОНОСОВ  </w:t>
            </w:r>
          </w:p>
          <w:p w:rsidR="006C40ED" w:rsidRPr="00D34902" w:rsidRDefault="006C40ED" w:rsidP="0097291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Pierre</w:t>
            </w:r>
            <w:proofErr w:type="spellEnd"/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Arditi</w:t>
            </w:r>
            <w:proofErr w:type="spellEnd"/>
            <w:r w:rsidR="004E0145" w:rsidRPr="00D349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126506" w:rsidRPr="00D349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="00126506" w:rsidRPr="00D349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Lomonossov</w:t>
            </w:r>
            <w:proofErr w:type="spellEnd"/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C40ED" w:rsidRPr="00D34902" w:rsidRDefault="00C41118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2011</w:t>
            </w:r>
            <w:r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Знаменитая и престижная роза, посвященная 300-летию со дня рождения великого ученого и писателя. Это очень душистая роза из серии романтика чисто белого цвета с пышным и торжественным бутоном,  который можно сравнить со зданием Московского Университета, построенным в конце 50-х годов в стиле </w:t>
            </w:r>
            <w:proofErr w:type="spellStart"/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>нео</w:t>
            </w:r>
            <w:proofErr w:type="spellEnd"/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>-барокко. Во многих странах  мира роза была награждена за свой аро</w:t>
            </w:r>
            <w:r w:rsidR="002E3F04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мат. Это первая роза </w:t>
            </w:r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 белого цвета, обладающая очень высокой </w:t>
            </w:r>
            <w:r w:rsidR="00D14CDA" w:rsidRPr="00D3490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>стой</w:t>
            </w:r>
            <w:r w:rsidR="00665C78" w:rsidRPr="00D34902">
              <w:rPr>
                <w:rFonts w:ascii="Times New Roman" w:hAnsi="Times New Roman" w:cs="Times New Roman"/>
                <w:sz w:val="24"/>
                <w:szCs w:val="24"/>
              </w:rPr>
              <w:t>чив</w:t>
            </w:r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остью к </w:t>
            </w:r>
            <w:proofErr w:type="gramStart"/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>заболеваниям-лучшее</w:t>
            </w:r>
            <w:proofErr w:type="gramEnd"/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 что есть сегодня на рынке! Размер бутона 13-14 см, высота стебля 90-</w:t>
            </w:r>
            <w:r w:rsidR="00D14CDA" w:rsidRPr="00D34902">
              <w:rPr>
                <w:rFonts w:ascii="Times New Roman" w:hAnsi="Times New Roman" w:cs="Times New Roman"/>
                <w:sz w:val="24"/>
                <w:szCs w:val="24"/>
              </w:rPr>
              <w:t>100 см, количество лепестков 95ш</w:t>
            </w:r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>т., имеет 7 наград, присутствует аромат персика, груши, экзотических фруктов.</w:t>
            </w:r>
          </w:p>
        </w:tc>
      </w:tr>
      <w:tr w:rsidR="006C40ED" w:rsidRPr="00D34902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40ED" w:rsidRPr="00D3490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FFE0D6" wp14:editId="30615ACB">
                  <wp:extent cx="1516380" cy="1304508"/>
                  <wp:effectExtent l="0" t="0" r="7620" b="0"/>
                  <wp:docPr id="58" name="Рисунок 58" descr="C:\Users\User\Desktop\розы Мейан\1 Чайно гибридные\3одес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озы Мейан\1 Чайно гибридные\3одес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635" cy="130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</w:t>
            </w:r>
            <w:r w:rsidR="00D14CDA"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00</w:t>
            </w:r>
          </w:p>
          <w:p w:rsidR="004E0145" w:rsidRPr="00D34902" w:rsidRDefault="006C40ED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ОДЕССКАЯ  </w:t>
            </w:r>
          </w:p>
          <w:p w:rsidR="006C40ED" w:rsidRPr="00D34902" w:rsidRDefault="006C40ED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(</w:t>
            </w:r>
            <w:r w:rsidR="004E0145"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Odesskaya/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Jazz Festival)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C40ED" w:rsidRPr="00D34902" w:rsidRDefault="008003BB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  <w:proofErr w:type="gramStart"/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13809" w:rsidRPr="00D3490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B13809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пециально к 220-летнему юбилею города компания </w:t>
            </w:r>
            <w:r w:rsidR="00D34902">
              <w:rPr>
                <w:rFonts w:ascii="Times New Roman" w:hAnsi="Times New Roman" w:cs="Times New Roman"/>
                <w:sz w:val="24"/>
                <w:szCs w:val="24"/>
              </w:rPr>
              <w:t xml:space="preserve">«MEILLAND», </w:t>
            </w:r>
            <w:r w:rsidR="00B13809" w:rsidRPr="00D34902">
              <w:rPr>
                <w:rFonts w:ascii="Times New Roman" w:hAnsi="Times New Roman" w:cs="Times New Roman"/>
                <w:sz w:val="24"/>
                <w:szCs w:val="24"/>
              </w:rPr>
              <w:t>вывела сорт цветка «Одесская».</w:t>
            </w:r>
            <w:r w:rsidR="00B13809"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>Непревзойденная яркая расцветка и сильный жизнестойкий куст. Это сияющая роза озари</w:t>
            </w:r>
            <w:r w:rsidR="00665C78" w:rsidRPr="00D34902">
              <w:rPr>
                <w:rFonts w:ascii="Times New Roman" w:hAnsi="Times New Roman" w:cs="Times New Roman"/>
                <w:sz w:val="24"/>
                <w:szCs w:val="24"/>
              </w:rPr>
              <w:t>т Ваш сад! Цвет медно-охристый, листва глянцевая, тёмно-зелёная. Диаметр бутона 10-12 см, в</w:t>
            </w:r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>ысота стебля 60-110 см,</w:t>
            </w:r>
            <w:proofErr w:type="gramStart"/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лепестков 45-50 шт., высокая устойчивость к заболеваниям</w:t>
            </w:r>
          </w:p>
        </w:tc>
      </w:tr>
      <w:tr w:rsidR="006C40ED" w:rsidRPr="00D34902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40ED" w:rsidRPr="00D34902" w:rsidRDefault="006C40ED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E4EA8D" wp14:editId="6606DDAA">
                  <wp:extent cx="1520801" cy="1104900"/>
                  <wp:effectExtent l="0" t="0" r="3810" b="0"/>
                  <wp:docPr id="5" name="Рисунок 5" descr="C:\Users\PCRose\Desktop\розы Мейан\1 Чайно гибридные\4пуш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Rose\Desktop\розы Мейан\1 Чайно гибридные\4пуш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29" cy="111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</w:t>
            </w:r>
            <w:r w:rsidR="00D14CDA"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00</w:t>
            </w:r>
          </w:p>
          <w:p w:rsidR="006C40ED" w:rsidRPr="00D34902" w:rsidRDefault="006C40ED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АЛЕКСАНДР ПУШКИН  </w:t>
            </w:r>
          </w:p>
          <w:p w:rsidR="006C40ED" w:rsidRPr="00D34902" w:rsidRDefault="006C40ED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(Prince Jardiner)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C40ED" w:rsidRPr="00D34902" w:rsidRDefault="00637437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2008</w:t>
            </w:r>
            <w:proofErr w:type="gramStart"/>
            <w:r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ще одна </w:t>
            </w:r>
            <w:r w:rsidR="002E3F04" w:rsidRPr="00D34902">
              <w:rPr>
                <w:rFonts w:ascii="Times New Roman" w:hAnsi="Times New Roman" w:cs="Times New Roman"/>
                <w:sz w:val="24"/>
                <w:szCs w:val="24"/>
              </w:rPr>
              <w:t>роза</w:t>
            </w:r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 с очень крепким кустом, темно-зеленой листвой и очень хорошей устойчивостью к заболеваниям. Посвящается также великому русскому писателю. Это роза с огромными цветами нежного кремового цвета с розоватой сердцевиной. Цветы источают чудесный аромат. Используется также и флористами </w:t>
            </w:r>
            <w:proofErr w:type="gramStart"/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="006C40ED" w:rsidRPr="00D34902">
              <w:rPr>
                <w:rFonts w:ascii="Times New Roman" w:hAnsi="Times New Roman" w:cs="Times New Roman"/>
                <w:sz w:val="24"/>
                <w:szCs w:val="24"/>
              </w:rPr>
              <w:t>екораторами для создания красивейших благоухающих букетов. Диаметр бутона 13 см, высота стебля 80-130 см, количество лепестков 80 шт., 12 наград, высокая устойчивость к заболеваниям, аромат насыщенный, присутствуют нотки лимона и фруктов.</w:t>
            </w:r>
            <w:r w:rsidR="000F6C22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0D3" w:rsidRPr="00D34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0ED"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ADR</w:t>
            </w:r>
            <w:r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2008</w:t>
            </w:r>
            <w:r w:rsidR="006C40ED" w:rsidRPr="00D3490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6C40ED" w:rsidRPr="006C40ED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40ED" w:rsidRPr="00D34902" w:rsidRDefault="004E2570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3072B6AC" wp14:editId="3BD6BE40">
                  <wp:extent cx="1485900" cy="1205606"/>
                  <wp:effectExtent l="0" t="0" r="0" b="0"/>
                  <wp:docPr id="6" name="Рисунок 6" descr="C:\Users\PCRose\Desktop\розы Мейан\1 Чайно гибридные\5 Бель роман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Rose\Desktop\розы Мейан\1 Чайно гибридные\5 Бель романт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587" cy="120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F8B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20</w:t>
            </w:r>
            <w:r w:rsidR="00D14CDA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D427A7" w:rsidRPr="00D34902" w:rsidRDefault="004E2570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БЕЛЬРОМАНТИКА</w:t>
            </w:r>
          </w:p>
          <w:p w:rsidR="004E2570" w:rsidRPr="00D34902" w:rsidRDefault="004E2570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(Belle</w:t>
            </w:r>
            <w:r w:rsidR="00D427A7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Romantica)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E2570" w:rsidRPr="00D34902" w:rsidRDefault="00637437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>2014</w:t>
            </w:r>
            <w:r w:rsidRPr="00D3490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E2570" w:rsidRPr="00D34902">
              <w:rPr>
                <w:rFonts w:ascii="Times New Roman" w:hAnsi="Times New Roman" w:cs="Times New Roman"/>
                <w:sz w:val="24"/>
              </w:rPr>
              <w:t xml:space="preserve">Настоящий романтический розовый куст, очень ароматный, с пастельно-розовыми лепестками. Настоящая «английская» роза, с прекрасной сопротивляемостью болезням и невероятно обильным цветением. </w:t>
            </w:r>
            <w:proofErr w:type="gramStart"/>
            <w:r w:rsidR="004E2570" w:rsidRPr="00D34902">
              <w:rPr>
                <w:rFonts w:ascii="Times New Roman" w:hAnsi="Times New Roman" w:cs="Times New Roman"/>
                <w:sz w:val="24"/>
              </w:rPr>
              <w:t>Хороши</w:t>
            </w:r>
            <w:proofErr w:type="gramEnd"/>
            <w:r w:rsidR="004E2570" w:rsidRPr="00D34902">
              <w:rPr>
                <w:rFonts w:ascii="Times New Roman" w:hAnsi="Times New Roman" w:cs="Times New Roman"/>
                <w:sz w:val="24"/>
              </w:rPr>
              <w:t xml:space="preserve"> в срезке, в горшках и в виде массива. Цвет светло-охристый. </w:t>
            </w:r>
            <w:r w:rsidR="00E74A64" w:rsidRPr="00D34902">
              <w:rPr>
                <w:rFonts w:ascii="Times New Roman" w:hAnsi="Times New Roman" w:cs="Times New Roman"/>
                <w:sz w:val="24"/>
              </w:rPr>
              <w:t>Диаметр цветка 11 см, в</w:t>
            </w:r>
            <w:r w:rsidR="004E2570" w:rsidRPr="00D34902">
              <w:rPr>
                <w:rFonts w:ascii="Times New Roman" w:hAnsi="Times New Roman" w:cs="Times New Roman"/>
                <w:sz w:val="24"/>
              </w:rPr>
              <w:t xml:space="preserve">ысота стебля </w:t>
            </w:r>
            <w:r w:rsidRPr="00D34902">
              <w:rPr>
                <w:rFonts w:ascii="Times New Roman" w:hAnsi="Times New Roman" w:cs="Times New Roman"/>
                <w:sz w:val="24"/>
              </w:rPr>
              <w:t xml:space="preserve">90 </w:t>
            </w:r>
            <w:r w:rsidR="004E2570" w:rsidRPr="00D34902">
              <w:rPr>
                <w:rFonts w:ascii="Times New Roman" w:hAnsi="Times New Roman" w:cs="Times New Roman"/>
                <w:sz w:val="24"/>
              </w:rPr>
              <w:t xml:space="preserve">см, количество лепестков 70 </w:t>
            </w:r>
            <w:proofErr w:type="spellStart"/>
            <w:proofErr w:type="gramStart"/>
            <w:r w:rsidR="004E2570" w:rsidRPr="00D34902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="004E2570" w:rsidRPr="00D34902">
              <w:rPr>
                <w:rFonts w:ascii="Times New Roman" w:hAnsi="Times New Roman" w:cs="Times New Roman"/>
                <w:sz w:val="24"/>
              </w:rPr>
              <w:t>, высокая устойчивость к заболеваниям, аромат легкий, майской розы.</w:t>
            </w:r>
          </w:p>
          <w:p w:rsidR="004E2570" w:rsidRPr="00D34902" w:rsidRDefault="004E2570" w:rsidP="004E25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  <w:p w:rsidR="006C40ED" w:rsidRPr="00D34902" w:rsidRDefault="006C40ED" w:rsidP="006C40E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C40ED" w:rsidRPr="006C40ED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40ED" w:rsidRPr="00D34902" w:rsidRDefault="00AF4FEE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84D67F4" wp14:editId="0C99D928">
                  <wp:extent cx="1485900" cy="1259430"/>
                  <wp:effectExtent l="0" t="0" r="0" b="0"/>
                  <wp:docPr id="7" name="Рисунок 7" descr="C:\Users\PCRose\Desktop\розы Мейан\1 Чайно гибридные\6 литиция ка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Rose\Desktop\розы Мейан\1 Чайно гибридные\6 литиция ка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697" cy="126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F8B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20</w:t>
            </w:r>
            <w:r w:rsidR="00D14CDA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5452A4" w:rsidRPr="00D34902" w:rsidRDefault="00AF4FEE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ЛЕТИЦИЯ</w:t>
            </w:r>
            <w:r w:rsidR="005452A4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КАСТА </w:t>
            </w:r>
          </w:p>
          <w:p w:rsidR="00AF4FEE" w:rsidRPr="00D34902" w:rsidRDefault="00AF4FEE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(L</w:t>
            </w:r>
            <w:r w:rsidR="005452A4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aetitia Casta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)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C40ED" w:rsidRPr="00D34902" w:rsidRDefault="00FA1C74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>2010</w:t>
            </w:r>
            <w:r w:rsidRPr="00D3490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F4FEE" w:rsidRPr="00D34902">
              <w:rPr>
                <w:rFonts w:ascii="Times New Roman" w:hAnsi="Times New Roman" w:cs="Times New Roman"/>
                <w:sz w:val="24"/>
              </w:rPr>
              <w:t>Рожденн</w:t>
            </w:r>
            <w:r w:rsidR="002E3F04" w:rsidRPr="00D34902">
              <w:rPr>
                <w:rFonts w:ascii="Times New Roman" w:hAnsi="Times New Roman" w:cs="Times New Roman"/>
                <w:sz w:val="24"/>
              </w:rPr>
              <w:t xml:space="preserve">ая от Великой розы «Глория Дей» или «Мадам </w:t>
            </w:r>
            <w:proofErr w:type="spellStart"/>
            <w:r w:rsidR="002E3F04" w:rsidRPr="00D34902">
              <w:rPr>
                <w:rFonts w:ascii="Times New Roman" w:hAnsi="Times New Roman" w:cs="Times New Roman"/>
                <w:sz w:val="24"/>
              </w:rPr>
              <w:t>Мейян</w:t>
            </w:r>
            <w:proofErr w:type="spellEnd"/>
            <w:r w:rsidR="002E3F04" w:rsidRPr="00D34902">
              <w:rPr>
                <w:rFonts w:ascii="Times New Roman" w:hAnsi="Times New Roman" w:cs="Times New Roman"/>
                <w:sz w:val="24"/>
              </w:rPr>
              <w:t>»</w:t>
            </w:r>
            <w:r w:rsidR="00AF4FEE" w:rsidRPr="00D34902">
              <w:rPr>
                <w:rFonts w:ascii="Times New Roman" w:hAnsi="Times New Roman" w:cs="Times New Roman"/>
                <w:sz w:val="24"/>
              </w:rPr>
              <w:t>, созданной 55 лет назад, эт</w:t>
            </w:r>
            <w:r w:rsidR="00E74A64" w:rsidRPr="00D34902">
              <w:rPr>
                <w:rFonts w:ascii="Times New Roman" w:hAnsi="Times New Roman" w:cs="Times New Roman"/>
                <w:sz w:val="24"/>
              </w:rPr>
              <w:t>а</w:t>
            </w:r>
            <w:r w:rsidR="00AF4FEE" w:rsidRPr="00D34902">
              <w:rPr>
                <w:rFonts w:ascii="Times New Roman" w:hAnsi="Times New Roman" w:cs="Times New Roman"/>
                <w:sz w:val="24"/>
              </w:rPr>
              <w:t xml:space="preserve"> роза обладает теми же характеристиками:  удивительная стойкость к заболеваниям, сила и крепость. Идеальный бутон классической формы подчеркивает естественную элегантность ее очень женственного розового цвета.   Диаметр 15 см, высота стебля 70-130 см, количество лепестков 30-35 </w:t>
            </w:r>
            <w:proofErr w:type="spellStart"/>
            <w:proofErr w:type="gramStart"/>
            <w:r w:rsidR="00AF4FEE" w:rsidRPr="00D34902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="00AF4FEE" w:rsidRPr="00D34902">
              <w:rPr>
                <w:rFonts w:ascii="Times New Roman" w:hAnsi="Times New Roman" w:cs="Times New Roman"/>
                <w:sz w:val="24"/>
              </w:rPr>
              <w:t>, 6 наград, устойчивость к заболеваниям. И, наконец, аромат с розовой ноткой, легкий аромат  белых цветов и  зеленого чая напоминает свежесть весеннего утра.</w:t>
            </w:r>
            <w:r w:rsidR="00F72603" w:rsidRPr="00D3490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AF4FEE" w:rsidRPr="006C40ED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F4FEE" w:rsidRPr="00D34902" w:rsidRDefault="001A0CB7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52C7B06" wp14:editId="16783E18">
                  <wp:extent cx="1485900" cy="1114425"/>
                  <wp:effectExtent l="0" t="0" r="0" b="9525"/>
                  <wp:docPr id="17" name="Рисунок 17" descr="C:\Users\PCRose\Desktop\розы Мейан\1 Чайно гибридные\чехо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Rose\Desktop\розы Мейан\1 Чайно гибридные\чехо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20</w:t>
            </w:r>
            <w:r w:rsidR="00D14CDA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00</w:t>
            </w:r>
          </w:p>
          <w:p w:rsidR="005452A4" w:rsidRPr="00D34902" w:rsidRDefault="00AF4FEE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АНТОН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ЧЕХОВ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</w:p>
          <w:p w:rsidR="00AF4FEE" w:rsidRPr="00D34902" w:rsidRDefault="00AF4FEE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(</w:t>
            </w:r>
            <w:r w:rsidR="005452A4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Line Renaud</w:t>
            </w:r>
            <w:r w:rsidR="00126506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/ Anton Tchekhov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)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F4FEE" w:rsidRPr="00D34902" w:rsidRDefault="00FA1C74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 xml:space="preserve">2007 </w:t>
            </w:r>
            <w:r w:rsidR="00AF4FEE" w:rsidRPr="00D34902">
              <w:rPr>
                <w:rFonts w:ascii="Times New Roman" w:hAnsi="Times New Roman" w:cs="Times New Roman"/>
                <w:sz w:val="24"/>
              </w:rPr>
              <w:t>Роза, созданная в память о великом русском писателе А.П. Чехове -  это еще один шаг к идеалу. Крупный цветок темно-розового цвета, сказочный аромат, удивительная стойкость к заболеваниям, которой способна добиться лишь компания «</w:t>
            </w:r>
            <w:proofErr w:type="spellStart"/>
            <w:r w:rsidR="00AF4FEE" w:rsidRPr="00D34902">
              <w:rPr>
                <w:rFonts w:ascii="Times New Roman" w:hAnsi="Times New Roman" w:cs="Times New Roman"/>
                <w:sz w:val="24"/>
              </w:rPr>
              <w:t>Мейан</w:t>
            </w:r>
            <w:proofErr w:type="spellEnd"/>
            <w:r w:rsidR="00AF4FEE" w:rsidRPr="00D34902">
              <w:rPr>
                <w:rFonts w:ascii="Times New Roman" w:hAnsi="Times New Roman" w:cs="Times New Roman"/>
                <w:sz w:val="24"/>
              </w:rPr>
              <w:t xml:space="preserve">». Его характеристики - крепкий куст и крупные </w:t>
            </w:r>
            <w:proofErr w:type="gramStart"/>
            <w:r w:rsidR="00AF4FEE" w:rsidRPr="00D34902">
              <w:rPr>
                <w:rFonts w:ascii="Times New Roman" w:hAnsi="Times New Roman" w:cs="Times New Roman"/>
                <w:sz w:val="24"/>
              </w:rPr>
              <w:t>цветы-напоминают</w:t>
            </w:r>
            <w:proofErr w:type="gramEnd"/>
            <w:r w:rsidR="00AF4FEE" w:rsidRPr="00D34902">
              <w:rPr>
                <w:rFonts w:ascii="Times New Roman" w:hAnsi="Times New Roman" w:cs="Times New Roman"/>
                <w:sz w:val="24"/>
              </w:rPr>
              <w:t xml:space="preserve"> сорт </w:t>
            </w:r>
            <w:proofErr w:type="spellStart"/>
            <w:r w:rsidR="00AF4FEE" w:rsidRPr="00D34902">
              <w:rPr>
                <w:rFonts w:ascii="Times New Roman" w:hAnsi="Times New Roman" w:cs="Times New Roman"/>
                <w:sz w:val="24"/>
              </w:rPr>
              <w:t>Квин</w:t>
            </w:r>
            <w:proofErr w:type="spellEnd"/>
            <w:r w:rsidR="00AF4FEE" w:rsidRPr="00D34902">
              <w:rPr>
                <w:rFonts w:ascii="Times New Roman" w:hAnsi="Times New Roman" w:cs="Times New Roman"/>
                <w:sz w:val="24"/>
              </w:rPr>
              <w:t xml:space="preserve"> Элизабет (</w:t>
            </w:r>
            <w:proofErr w:type="spellStart"/>
            <w:r w:rsidR="00AF4FEE" w:rsidRPr="00D34902">
              <w:rPr>
                <w:rFonts w:ascii="Times New Roman" w:hAnsi="Times New Roman" w:cs="Times New Roman"/>
                <w:sz w:val="24"/>
              </w:rPr>
              <w:t>Queen</w:t>
            </w:r>
            <w:proofErr w:type="spellEnd"/>
            <w:r w:rsidR="00AF4FEE" w:rsidRPr="00D3490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AF4FEE" w:rsidRPr="00D34902">
              <w:rPr>
                <w:rFonts w:ascii="Times New Roman" w:hAnsi="Times New Roman" w:cs="Times New Roman"/>
                <w:sz w:val="24"/>
              </w:rPr>
              <w:t>Elisabeth</w:t>
            </w:r>
            <w:proofErr w:type="spellEnd"/>
            <w:r w:rsidR="00AF4FEE" w:rsidRPr="00D34902">
              <w:rPr>
                <w:rFonts w:ascii="Times New Roman" w:hAnsi="Times New Roman" w:cs="Times New Roman"/>
                <w:sz w:val="24"/>
              </w:rPr>
              <w:t xml:space="preserve">). Диаметр бутона 13 см, высота стебля 80-150 см, количество лепестков 35 </w:t>
            </w:r>
            <w:proofErr w:type="spellStart"/>
            <w:proofErr w:type="gramStart"/>
            <w:r w:rsidR="00AF4FEE" w:rsidRPr="00D34902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="00AF4FEE" w:rsidRPr="00D34902">
              <w:rPr>
                <w:rFonts w:ascii="Times New Roman" w:hAnsi="Times New Roman" w:cs="Times New Roman"/>
                <w:sz w:val="24"/>
              </w:rPr>
              <w:t xml:space="preserve">, 12 наград, аромат – фруктовые нотки, насыщенный , со свежей ноткой лимонной вербены и фруктовыми нотками малины и абрикоса, на заднем плане запах листьев кипариса. </w:t>
            </w:r>
            <w:r w:rsidR="00AF4FEE" w:rsidRPr="00D34902">
              <w:rPr>
                <w:rFonts w:ascii="Times New Roman" w:hAnsi="Times New Roman" w:cs="Times New Roman"/>
                <w:b/>
                <w:sz w:val="24"/>
              </w:rPr>
              <w:t>ADR.</w:t>
            </w:r>
          </w:p>
        </w:tc>
      </w:tr>
      <w:tr w:rsidR="00AF4FEE" w:rsidRPr="006C40ED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F4FEE" w:rsidRPr="00D34902" w:rsidRDefault="00AF4FEE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DF2D8F1" wp14:editId="08794E33">
                  <wp:extent cx="1524000" cy="1077751"/>
                  <wp:effectExtent l="0" t="0" r="0" b="8255"/>
                  <wp:docPr id="9" name="Рисунок 9" descr="C:\Users\PCRose\Desktop\розы Мейан\1 Чайно гибридные\8 Пьер Кард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Rose\Desktop\розы Мейан\1 Чайно гибридные\8 Пьер Кард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367" cy="108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F8B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20</w:t>
            </w:r>
            <w:r w:rsidR="00D14CDA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4E0145" w:rsidRPr="00D34902" w:rsidRDefault="00856A70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ПЬЕР КАРДЕН  </w:t>
            </w:r>
          </w:p>
          <w:p w:rsidR="00AF4FEE" w:rsidRPr="00D34902" w:rsidRDefault="00856A70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(P</w:t>
            </w:r>
            <w:r w:rsidR="005452A4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ierre Cardin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)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F4FEE" w:rsidRPr="00D34902" w:rsidRDefault="00FA1C74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>2010</w:t>
            </w:r>
            <w:r w:rsidRPr="00D3490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F4FEE" w:rsidRPr="00D34902">
              <w:rPr>
                <w:rFonts w:ascii="Times New Roman" w:hAnsi="Times New Roman" w:cs="Times New Roman"/>
                <w:sz w:val="24"/>
              </w:rPr>
              <w:t xml:space="preserve">Прекрасный символ человека, награжденного таким же  множеством талантов – кутюрье, человек искусства, дизайнер, дипломат! </w:t>
            </w:r>
            <w:r w:rsidRPr="00D34902">
              <w:rPr>
                <w:rFonts w:ascii="Times New Roman" w:hAnsi="Times New Roman" w:cs="Times New Roman"/>
                <w:sz w:val="24"/>
              </w:rPr>
              <w:t>Оригинальный цвет.</w:t>
            </w:r>
            <w:r w:rsidR="00AF4FEE" w:rsidRPr="00D3490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="00AF4FEE" w:rsidRPr="00D34902">
              <w:rPr>
                <w:rFonts w:ascii="Times New Roman" w:hAnsi="Times New Roman" w:cs="Times New Roman"/>
                <w:sz w:val="24"/>
              </w:rPr>
              <w:t>Нежный</w:t>
            </w:r>
            <w:proofErr w:type="gramEnd"/>
            <w:r w:rsidR="00AF4FEE" w:rsidRPr="00D34902">
              <w:rPr>
                <w:rFonts w:ascii="Times New Roman" w:hAnsi="Times New Roman" w:cs="Times New Roman"/>
                <w:sz w:val="24"/>
              </w:rPr>
              <w:t xml:space="preserve"> розовый, осыпанной звездной пылью более темного розового цвета-редкая новинка! Интенсивный чарующий аромат</w:t>
            </w:r>
            <w:proofErr w:type="gramStart"/>
            <w:r w:rsidR="00AF4FEE" w:rsidRPr="00D34902"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 w:rsidR="00AF4FEE" w:rsidRPr="00D34902">
              <w:rPr>
                <w:rFonts w:ascii="Times New Roman" w:hAnsi="Times New Roman" w:cs="Times New Roman"/>
                <w:sz w:val="24"/>
              </w:rPr>
              <w:t xml:space="preserve"> напоминающий ароматы старинных роз. Впечатляющая сопротивляемость холоду и болезням. Диаметр бутона 12 см, высота стебля 80-100 см, количество лепестков 32 шт., в аромате присутствуют фруктовые нотки, аромат вербены и свежий розовый аромат.</w:t>
            </w:r>
          </w:p>
        </w:tc>
      </w:tr>
      <w:tr w:rsidR="006C40ED" w:rsidRPr="006C40ED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40ED" w:rsidRPr="00D34902" w:rsidRDefault="00856A70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0B9BA4B" wp14:editId="602C98D3">
                  <wp:extent cx="1524000" cy="1147951"/>
                  <wp:effectExtent l="0" t="0" r="0" b="0"/>
                  <wp:docPr id="10" name="Рисунок 10" descr="C:\Users\PCRose\Desktop\розы Мейан\1 Чайно гибридные\9 веласк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Rose\Desktop\розы Мейан\1 Чайно гибридные\9 веласк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725" cy="11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2000</w:t>
            </w:r>
          </w:p>
          <w:p w:rsidR="004E0145" w:rsidRPr="00D34902" w:rsidRDefault="00856A70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ВЕЛАСКЕС  </w:t>
            </w:r>
          </w:p>
          <w:p w:rsidR="00856A70" w:rsidRPr="00D34902" w:rsidRDefault="00856A70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(</w:t>
            </w:r>
            <w:r w:rsidR="004E0145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Velasques/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Sexy</w:t>
            </w:r>
            <w:r w:rsidR="005452A4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Perfumella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)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C40ED" w:rsidRPr="00D34902" w:rsidRDefault="00FA1C74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>2011</w:t>
            </w:r>
            <w:r w:rsidRPr="00D3490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56A70" w:rsidRPr="00D34902">
              <w:rPr>
                <w:rFonts w:ascii="Times New Roman" w:hAnsi="Times New Roman" w:cs="Times New Roman"/>
                <w:sz w:val="24"/>
              </w:rPr>
              <w:t xml:space="preserve">Настоящий шедевр, достойный носить имя великого художника, представителя золотого века испанской живописи, предвосхитившего появление импрессионизма двумя веками раньше. Оригинальный цветок </w:t>
            </w:r>
            <w:proofErr w:type="gramStart"/>
            <w:r w:rsidR="00856A70" w:rsidRPr="00D34902">
              <w:rPr>
                <w:rFonts w:ascii="Times New Roman" w:hAnsi="Times New Roman" w:cs="Times New Roman"/>
                <w:sz w:val="24"/>
              </w:rPr>
              <w:t>со</w:t>
            </w:r>
            <w:proofErr w:type="gramEnd"/>
            <w:r w:rsidR="00856A70" w:rsidRPr="00D34902">
              <w:rPr>
                <w:rFonts w:ascii="Times New Roman" w:hAnsi="Times New Roman" w:cs="Times New Roman"/>
                <w:sz w:val="24"/>
              </w:rPr>
              <w:t xml:space="preserve"> множеством лепестков, </w:t>
            </w:r>
            <w:r w:rsidR="00F4395B" w:rsidRPr="00D34902">
              <w:rPr>
                <w:rFonts w:ascii="Times New Roman" w:hAnsi="Times New Roman" w:cs="Times New Roman"/>
                <w:sz w:val="24"/>
              </w:rPr>
              <w:t xml:space="preserve">почти неопределимый оттенок, колеблющийся между пурпурно-розовым и вишнево-красным, усиленным сиреневыми отблесками. </w:t>
            </w:r>
            <w:r w:rsidR="00856A70" w:rsidRPr="00D34902">
              <w:rPr>
                <w:rFonts w:ascii="Times New Roman" w:hAnsi="Times New Roman" w:cs="Times New Roman"/>
                <w:sz w:val="24"/>
              </w:rPr>
              <w:t xml:space="preserve">Диаметр бутона 13 см, высота стебля 90-150 см, количество лепестков 44 </w:t>
            </w:r>
            <w:proofErr w:type="spellStart"/>
            <w:proofErr w:type="gramStart"/>
            <w:r w:rsidR="00856A70" w:rsidRPr="00D34902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="00856A70" w:rsidRPr="00D34902">
              <w:rPr>
                <w:rFonts w:ascii="Times New Roman" w:hAnsi="Times New Roman" w:cs="Times New Roman"/>
                <w:sz w:val="24"/>
              </w:rPr>
              <w:t xml:space="preserve"> , 7 наград, высокая сопротивляемость болезням, аромат насыщенный, розовые нотки</w:t>
            </w:r>
          </w:p>
        </w:tc>
      </w:tr>
      <w:tr w:rsidR="00856A70" w:rsidRPr="006C40ED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A70" w:rsidRPr="00D34902" w:rsidRDefault="001A0CB7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29EFBEBB" wp14:editId="6D74CADF">
                  <wp:extent cx="1470660" cy="1301534"/>
                  <wp:effectExtent l="0" t="0" r="0" b="0"/>
                  <wp:docPr id="18" name="Рисунок 18" descr="C:\Users\PCRose\Desktop\розы Мейан\1 Чайно гибридные\monica-belluc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Rose\Desktop\розы Мейан\1 Чайно гибридные\monica-belluc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27" cy="130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F8B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20</w:t>
            </w:r>
            <w:r w:rsidR="00D14CDA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1A0CB7" w:rsidRPr="00D34902" w:rsidRDefault="001A0CB7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МОНИКА</w:t>
            </w:r>
            <w:r w:rsidR="00D14CDA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БЕЛЛУЧИ</w:t>
            </w:r>
          </w:p>
          <w:p w:rsidR="00856A70" w:rsidRPr="00D34902" w:rsidRDefault="00856A70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(M</w:t>
            </w:r>
            <w:r w:rsidR="005452A4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onika</w:t>
            </w:r>
            <w:r w:rsidR="005452A4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  <w:r w:rsidR="005452A4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Bellucci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)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56A70" w:rsidRPr="00D34902" w:rsidRDefault="001A0CB7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>2011</w:t>
            </w:r>
            <w:r w:rsidRPr="00D3490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56A70" w:rsidRPr="00D34902">
              <w:rPr>
                <w:rFonts w:ascii="Times New Roman" w:hAnsi="Times New Roman" w:cs="Times New Roman"/>
                <w:sz w:val="24"/>
              </w:rPr>
              <w:t>Роза, представленная в первый раз на IV  фестивале «Императорские сады России» в Санкт-Петербурге! Двухцветная роза: в ней сочета</w:t>
            </w:r>
            <w:r w:rsidRPr="00D34902">
              <w:rPr>
                <w:rFonts w:ascii="Times New Roman" w:hAnsi="Times New Roman" w:cs="Times New Roman"/>
                <w:sz w:val="24"/>
              </w:rPr>
              <w:t>ются красный и серебристый цвет</w:t>
            </w:r>
            <w:r w:rsidR="00856A70" w:rsidRPr="00D34902">
              <w:rPr>
                <w:rFonts w:ascii="Times New Roman" w:hAnsi="Times New Roman" w:cs="Times New Roman"/>
                <w:sz w:val="24"/>
              </w:rPr>
              <w:t xml:space="preserve">. Пышная форма бутона и пряный анисовый аромат южных женщин напоминает нам о роскошной актрисе. Устойчивость к заболеваниям. Этот сорт уже получил 2 награды в г. </w:t>
            </w:r>
            <w:proofErr w:type="spellStart"/>
            <w:r w:rsidR="00856A70" w:rsidRPr="00D34902">
              <w:rPr>
                <w:rFonts w:ascii="Times New Roman" w:hAnsi="Times New Roman" w:cs="Times New Roman"/>
                <w:sz w:val="24"/>
              </w:rPr>
              <w:t>Монца</w:t>
            </w:r>
            <w:proofErr w:type="spellEnd"/>
            <w:r w:rsidR="00856A70" w:rsidRPr="00D34902">
              <w:rPr>
                <w:rFonts w:ascii="Times New Roman" w:hAnsi="Times New Roman" w:cs="Times New Roman"/>
                <w:sz w:val="24"/>
              </w:rPr>
              <w:t xml:space="preserve"> и в Риме за очень красивое цветение и потрясающий контраст между ярко-зелёными огромными двухцветными бутонами. Диаметр бутона 14 см, высота стебля 80-100 см, количество лепестков  50 </w:t>
            </w:r>
            <w:proofErr w:type="spellStart"/>
            <w:proofErr w:type="gramStart"/>
            <w:r w:rsidR="00856A70" w:rsidRPr="00D34902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="00856A70" w:rsidRPr="00D34902">
              <w:rPr>
                <w:rFonts w:ascii="Times New Roman" w:hAnsi="Times New Roman" w:cs="Times New Roman"/>
                <w:sz w:val="24"/>
              </w:rPr>
              <w:t>, награда 1, высокая устойчивость к заболеваниям, аромат пряный анисовый.</w:t>
            </w:r>
          </w:p>
        </w:tc>
      </w:tr>
      <w:tr w:rsidR="00856A70" w:rsidRPr="006C40ED" w:rsidTr="00D34902">
        <w:trPr>
          <w:trHeight w:val="2220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A70" w:rsidRPr="00D3490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497BD08" wp14:editId="3C3BA4AA">
                  <wp:extent cx="1470660" cy="1432560"/>
                  <wp:effectExtent l="0" t="0" r="0" b="0"/>
                  <wp:docPr id="59" name="Рисунок 59" descr="C:\Users\User\Desktop\розы Мейан\1 Чайно гибридные\Rose-Eddy-Mitchel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озы Мейан\1 Чайно гибридные\Rose-Eddy-Mitchel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20</w:t>
            </w:r>
            <w:r w:rsidR="00D14CDA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D34902" w:rsidRDefault="00F201AC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ЛЕОНИДАС</w:t>
            </w:r>
          </w:p>
          <w:p w:rsidR="00F201AC" w:rsidRPr="00D34902" w:rsidRDefault="00F201AC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  <w:r w:rsidR="00D34902"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(Leonidas/Eddi Mitchell)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56A70" w:rsidRPr="00D34902" w:rsidRDefault="001A0CB7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>2008</w:t>
            </w:r>
            <w:r w:rsidRPr="00D3490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201AC" w:rsidRPr="00D34902">
              <w:rPr>
                <w:rFonts w:ascii="Times New Roman" w:hAnsi="Times New Roman" w:cs="Times New Roman"/>
                <w:sz w:val="24"/>
              </w:rPr>
              <w:t xml:space="preserve">Роза «Шоколад», готовая к тому, чтобы ее надкусили! Никогда прежде не удавалось получить в селекции такую розу. Она обладает невероятным вкусом! </w:t>
            </w:r>
            <w:r w:rsidR="00683280" w:rsidRPr="00D34902">
              <w:rPr>
                <w:rFonts w:ascii="Times New Roman" w:hAnsi="Times New Roman" w:cs="Times New Roman"/>
                <w:sz w:val="24"/>
              </w:rPr>
              <w:t>Абсолютно уникальна своими темно-красными лепестками с черными отражениями, обратная сторона которых золотисто-желтая. Контраст поражает, когда роза наполовину раскрыта! Ветви довольно тонкие и украшены темно-зеленой листвой с бронзовыми бликами, устойчивыми к болезням.</w:t>
            </w:r>
            <w:r w:rsidR="00F201AC" w:rsidRPr="00D34902">
              <w:rPr>
                <w:rFonts w:ascii="Times New Roman" w:hAnsi="Times New Roman" w:cs="Times New Roman"/>
                <w:sz w:val="24"/>
              </w:rPr>
              <w:t xml:space="preserve"> Диаметр бутона 10 см, высота стебля 70-80 см, количество лепестков 27 шт.</w:t>
            </w:r>
          </w:p>
          <w:p w:rsidR="00DE1F8B" w:rsidRPr="00D34902" w:rsidRDefault="00DE1F8B" w:rsidP="00D3490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201AC" w:rsidRPr="006C40ED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201AC" w:rsidRPr="00D34902" w:rsidRDefault="00F201AC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5728CF8B" wp14:editId="53AEF3C4">
                  <wp:extent cx="1531620" cy="1442109"/>
                  <wp:effectExtent l="0" t="0" r="0" b="5715"/>
                  <wp:docPr id="14" name="Рисунок 14" descr="C:\Users\PCRose\Desktop\розы Мейан\1 Чайно гибридные\9323734697a178c07af7f8282f29dd8c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Rose\Desktop\розы Мейан\1 Чайно гибридные\9323734697a178c07af7f8282f29dd8c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52" cy="143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20</w:t>
            </w:r>
            <w:r w:rsidR="0027018D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00</w:t>
            </w:r>
          </w:p>
          <w:p w:rsidR="00F201AC" w:rsidRPr="00D34902" w:rsidRDefault="00D427A7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ШАРЛЕН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ПРИНЦЕССА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МОНАКО</w:t>
            </w:r>
            <w:r w:rsidR="00F201AC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(Princesse Charlene de Monaco)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201AC" w:rsidRPr="00D34902" w:rsidRDefault="00DC5D8B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>2014</w:t>
            </w:r>
            <w:proofErr w:type="gramStart"/>
            <w:r w:rsidRPr="00D3490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201AC" w:rsidRPr="00D34902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 w:rsidR="00F201AC" w:rsidRPr="00D34902">
              <w:rPr>
                <w:rFonts w:ascii="Times New Roman" w:hAnsi="Times New Roman" w:cs="Times New Roman"/>
                <w:sz w:val="24"/>
              </w:rPr>
              <w:t xml:space="preserve"> богатой линейке роз, посвященных княжескому  дому Монако, появилась яркая новинка: «</w:t>
            </w:r>
            <w:proofErr w:type="spellStart"/>
            <w:r w:rsidR="00F201AC" w:rsidRPr="00D34902">
              <w:rPr>
                <w:rFonts w:ascii="Times New Roman" w:hAnsi="Times New Roman" w:cs="Times New Roman"/>
                <w:sz w:val="24"/>
              </w:rPr>
              <w:t>Шарлен</w:t>
            </w:r>
            <w:proofErr w:type="spellEnd"/>
            <w:r w:rsidR="00F201AC" w:rsidRPr="00D34902">
              <w:rPr>
                <w:rFonts w:ascii="Times New Roman" w:hAnsi="Times New Roman" w:cs="Times New Roman"/>
                <w:sz w:val="24"/>
              </w:rPr>
              <w:t>, принцесса Монако».</w:t>
            </w:r>
          </w:p>
          <w:p w:rsidR="00F201AC" w:rsidRPr="00D34902" w:rsidRDefault="00DC5D8B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34902">
              <w:rPr>
                <w:rFonts w:ascii="Times New Roman" w:hAnsi="Times New Roman" w:cs="Times New Roman"/>
                <w:sz w:val="24"/>
              </w:rPr>
              <w:t xml:space="preserve">Это роза пастельно-розового цвета, слегка охристая, излучающая безумный романтический шарм. Цветок раскрывает свои 65-70 лепестков восхитительно </w:t>
            </w:r>
            <w:proofErr w:type="gramStart"/>
            <w:r w:rsidRPr="00D34902">
              <w:rPr>
                <w:rFonts w:ascii="Times New Roman" w:hAnsi="Times New Roman" w:cs="Times New Roman"/>
                <w:sz w:val="24"/>
              </w:rPr>
              <w:t>волнистыми</w:t>
            </w:r>
            <w:proofErr w:type="gramEnd"/>
            <w:r w:rsidRPr="00D34902">
              <w:rPr>
                <w:rFonts w:ascii="Times New Roman" w:hAnsi="Times New Roman" w:cs="Times New Roman"/>
                <w:sz w:val="24"/>
              </w:rPr>
              <w:t xml:space="preserve"> в кварталах, </w:t>
            </w:r>
            <w:r w:rsidR="00D14CDA" w:rsidRPr="00D34902">
              <w:rPr>
                <w:rFonts w:ascii="Times New Roman" w:hAnsi="Times New Roman" w:cs="Times New Roman"/>
                <w:sz w:val="24"/>
              </w:rPr>
              <w:t>напоминает по стилю английские розы и демонстрирует великолепную сопротивляемость болезням</w:t>
            </w:r>
            <w:r w:rsidRPr="00D34902">
              <w:rPr>
                <w:rFonts w:ascii="Times New Roman" w:hAnsi="Times New Roman" w:cs="Times New Roman"/>
                <w:sz w:val="24"/>
              </w:rPr>
              <w:t>. С их 12 см в диаметре это выглядит почти как пионы. Эти очаровательные розы украшают интенсивный и сладкий аромат традиционных роз мая, чей мощный аромат используется в парфюмерии</w:t>
            </w:r>
            <w:r w:rsidR="00D14CDA" w:rsidRPr="00D34902"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D34902">
              <w:rPr>
                <w:rFonts w:ascii="Times New Roman" w:hAnsi="Times New Roman" w:cs="Times New Roman"/>
                <w:sz w:val="24"/>
              </w:rPr>
              <w:t>В</w:t>
            </w:r>
            <w:r w:rsidR="00F201AC" w:rsidRPr="00D34902">
              <w:rPr>
                <w:rFonts w:ascii="Times New Roman" w:hAnsi="Times New Roman" w:cs="Times New Roman"/>
                <w:sz w:val="24"/>
              </w:rPr>
              <w:t>ысота стебля до 1</w:t>
            </w:r>
            <w:r w:rsidR="002E3F04" w:rsidRPr="00D34902">
              <w:rPr>
                <w:rFonts w:ascii="Times New Roman" w:hAnsi="Times New Roman" w:cs="Times New Roman"/>
                <w:sz w:val="24"/>
              </w:rPr>
              <w:t>2</w:t>
            </w:r>
            <w:r w:rsidR="00F201AC" w:rsidRPr="00D34902">
              <w:rPr>
                <w:rFonts w:ascii="Times New Roman" w:hAnsi="Times New Roman" w:cs="Times New Roman"/>
                <w:sz w:val="24"/>
              </w:rPr>
              <w:t>0см., 8 наград</w:t>
            </w:r>
            <w:r w:rsidRPr="00D34902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DE1F8B" w:rsidRPr="006C40ED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D34902" w:rsidRDefault="00DE1F8B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9CA9219" wp14:editId="6B53B880">
                  <wp:extent cx="1531620" cy="1183951"/>
                  <wp:effectExtent l="0" t="0" r="0" b="0"/>
                  <wp:docPr id="16" name="Рисунок 16" descr="C:\Users\PCRose\Desktop\розы Мейан\1 Чайно гибридные\Eure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Rose\Desktop\розы Мейан\1 Чайно гибридные\Eure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2" cy="118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2000</w:t>
            </w:r>
          </w:p>
          <w:p w:rsidR="00DE1F8B" w:rsidRPr="00D34902" w:rsidRDefault="00DE1F8B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ЭВРИКА   (E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ureka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) 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D34902" w:rsidRDefault="00DE1F8B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>2013</w:t>
            </w:r>
            <w:r w:rsidRPr="00D34902">
              <w:rPr>
                <w:rFonts w:ascii="Times New Roman" w:hAnsi="Times New Roman" w:cs="Times New Roman"/>
                <w:sz w:val="24"/>
              </w:rPr>
              <w:t xml:space="preserve"> Первая чайно-гибридная роза желтого цвета, сочетающая в себе невероятно обильное цветение и сопротивляемость болезням! Цвет охристо-желтый. Диаметр цветка 10-12 см, высота стебля 70-90 см, количество лепестков 25-30 шт., высокая устойчивость к заболеваниям, </w:t>
            </w:r>
          </w:p>
          <w:p w:rsidR="00DE1F8B" w:rsidRPr="00D34902" w:rsidRDefault="00DE1F8B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34902">
              <w:rPr>
                <w:rFonts w:ascii="Times New Roman" w:hAnsi="Times New Roman" w:cs="Times New Roman"/>
                <w:sz w:val="24"/>
              </w:rPr>
              <w:t>1 награда.</w:t>
            </w:r>
          </w:p>
        </w:tc>
      </w:tr>
      <w:tr w:rsidR="00DE1F8B" w:rsidRPr="006C40ED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D34902" w:rsidRDefault="00DE1F8B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5D9E43D" wp14:editId="1315B4A1">
                  <wp:extent cx="1531620" cy="1261333"/>
                  <wp:effectExtent l="0" t="0" r="0" b="0"/>
                  <wp:docPr id="60" name="Рисунок 60" descr="C:\Users\User\Desktop\розы Мейан\1 Чайно гибридные\Свит Эвр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озы Мейан\1 Чайно гибридные\Свит Эвр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89" cy="126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</w:t>
            </w:r>
            <w:r w:rsid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D34902" w:rsidRDefault="00DE1F8B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СВИТ ЭВРИКА  </w:t>
            </w:r>
          </w:p>
          <w:p w:rsidR="00DE1F8B" w:rsidRPr="00D34902" w:rsidRDefault="00DE1F8B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(Sweet Eureka)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D34902" w:rsidRDefault="00DE1F8B" w:rsidP="00D3490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 xml:space="preserve">2011 </w:t>
            </w:r>
            <w:r w:rsidRPr="00D34902">
              <w:rPr>
                <w:rFonts w:ascii="Times New Roman" w:hAnsi="Times New Roman" w:cs="Times New Roman"/>
                <w:sz w:val="24"/>
              </w:rPr>
              <w:t>Восхитительная чайно-гибридная роза! Бутоны кремово-желтые, бокаловидные. Цветки пастельно-желтые с розовым краем, махровые (30 лепестков), диаметром 10 см, традиционной формы, прекрасно смотрятся в букетах. Листва густая, темно-зеленая, исключительно устойчивая к заболеваниям. Аромат легкий, пряный. Куст высотой 70-90 см. В 2011 году сорт получил серебряную и бронзовую медали на двух выставках в Италии. Рекомендуется для одиночных посадок и срезки в букеты.</w:t>
            </w:r>
          </w:p>
        </w:tc>
      </w:tr>
      <w:tr w:rsidR="00DE1F8B" w:rsidRPr="006C40ED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D34902" w:rsidRDefault="00DE1F8B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42BF4E5E" wp14:editId="402E49BC">
                  <wp:extent cx="1508760" cy="1422956"/>
                  <wp:effectExtent l="0" t="0" r="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380" cy="142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2500</w:t>
            </w:r>
          </w:p>
          <w:p w:rsidR="00DE1F8B" w:rsidRPr="00D34902" w:rsidRDefault="00DE1F8B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ПИНК ЭВРИКА (Pink Eureka)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D34902" w:rsidRDefault="00DE1F8B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 xml:space="preserve">2011 </w:t>
            </w:r>
            <w:r w:rsidRPr="00D34902">
              <w:rPr>
                <w:rFonts w:ascii="Times New Roman" w:hAnsi="Times New Roman" w:cs="Times New Roman"/>
                <w:sz w:val="24"/>
              </w:rPr>
              <w:t>Цветки одиночные, чашевидные, старинной формы, диаметром 9-11 см, густомахровые (более 100 лепестков), красивые розовые с более светлыми краями, исключительно стойкие. Аромат лёгкий, фруктовый. Цветение повторное, до заморозков. Листва густая, тёмно-зелёная глянцевая. Куст высотой 70-100 см. Устойчивость: к заболеваниям очень высокая, морозостойкий сорт.</w:t>
            </w:r>
          </w:p>
          <w:p w:rsidR="00DE1F8B" w:rsidRPr="00D34902" w:rsidRDefault="00DE1F8B" w:rsidP="00D3490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4902">
              <w:rPr>
                <w:rFonts w:ascii="Times New Roman" w:hAnsi="Times New Roman" w:cs="Times New Roman"/>
                <w:sz w:val="24"/>
              </w:rPr>
              <w:t xml:space="preserve">Награды: Самая красивая роза Франции и Первый приз среди крупноцветковых роз, Лион, Франция, 2011. Приз зрительских симпатий, </w:t>
            </w:r>
            <w:proofErr w:type="spellStart"/>
            <w:r w:rsidRPr="00D34902">
              <w:rPr>
                <w:rFonts w:ascii="Times New Roman" w:hAnsi="Times New Roman" w:cs="Times New Roman"/>
                <w:sz w:val="24"/>
              </w:rPr>
              <w:t>Bagatelle</w:t>
            </w:r>
            <w:proofErr w:type="spellEnd"/>
            <w:r w:rsidRPr="00D34902">
              <w:rPr>
                <w:rFonts w:ascii="Times New Roman" w:hAnsi="Times New Roman" w:cs="Times New Roman"/>
                <w:sz w:val="24"/>
              </w:rPr>
              <w:t xml:space="preserve">, Франция, 2011, сертификат испытаний конкурса роз </w:t>
            </w:r>
            <w:proofErr w:type="spellStart"/>
            <w:r w:rsidRPr="00D34902">
              <w:rPr>
                <w:rFonts w:ascii="Times New Roman" w:hAnsi="Times New Roman" w:cs="Times New Roman"/>
                <w:sz w:val="24"/>
              </w:rPr>
              <w:t>Ле-Рё</w:t>
            </w:r>
            <w:proofErr w:type="spellEnd"/>
            <w:r w:rsidRPr="00D34902">
              <w:rPr>
                <w:rFonts w:ascii="Times New Roman" w:hAnsi="Times New Roman" w:cs="Times New Roman"/>
                <w:sz w:val="24"/>
              </w:rPr>
              <w:t xml:space="preserve"> (Бельгия), золотая медаль конкурса роз Буэнос-Айрес (Аргентина), 2012, почетная грамота конкурса роз </w:t>
            </w:r>
            <w:proofErr w:type="spellStart"/>
            <w:r w:rsidRPr="00D34902">
              <w:rPr>
                <w:rFonts w:ascii="Times New Roman" w:hAnsi="Times New Roman" w:cs="Times New Roman"/>
                <w:sz w:val="24"/>
              </w:rPr>
              <w:t>Градец</w:t>
            </w:r>
            <w:proofErr w:type="spellEnd"/>
            <w:r w:rsidRPr="00D3490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34902">
              <w:rPr>
                <w:rFonts w:ascii="Times New Roman" w:hAnsi="Times New Roman" w:cs="Times New Roman"/>
                <w:sz w:val="24"/>
              </w:rPr>
              <w:t>Кралове</w:t>
            </w:r>
            <w:proofErr w:type="spellEnd"/>
            <w:r w:rsidRPr="00D34902">
              <w:rPr>
                <w:rFonts w:ascii="Times New Roman" w:hAnsi="Times New Roman" w:cs="Times New Roman"/>
                <w:sz w:val="24"/>
              </w:rPr>
              <w:t xml:space="preserve"> (Чехия), сертификат испытаний конкурса роз Глазго (Шотландия, Великобритания), 2015.</w:t>
            </w:r>
          </w:p>
        </w:tc>
      </w:tr>
      <w:tr w:rsidR="00DE1F8B" w:rsidRPr="006C40ED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D3490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4ACF861E" wp14:editId="1658F80E">
                  <wp:extent cx="1504950" cy="1203694"/>
                  <wp:effectExtent l="0" t="0" r="0" b="0"/>
                  <wp:docPr id="15" name="Рисунок 15" descr="C:\Users\PCRose\Desktop\розы Мейан\1 Чайно гибридные\14 Ив Пья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Rose\Desktop\розы Мейан\1 Чайно гибридные\14 Ив Пья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282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</w:t>
            </w:r>
            <w:r w:rsidR="00BA30BA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DE1F8B" w:rsidRPr="00D3490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ИВ ПЬЯЖЕ (YvesPiaget)   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D34902" w:rsidRDefault="00DE1F8B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>1985</w:t>
            </w:r>
            <w:r w:rsidRPr="00D34902">
              <w:rPr>
                <w:rFonts w:ascii="Times New Roman" w:hAnsi="Times New Roman" w:cs="Times New Roman"/>
                <w:sz w:val="24"/>
              </w:rPr>
              <w:t xml:space="preserve"> Роза – пион чаще всего используется во флористике по всему миру. Они нежно розовые по краям и насыщенно-розовые в центре с неровными, изрезанными краями волнистых лепестков. </w:t>
            </w:r>
            <w:proofErr w:type="gramStart"/>
            <w:r w:rsidRPr="00D34902">
              <w:rPr>
                <w:rFonts w:ascii="Times New Roman" w:hAnsi="Times New Roman" w:cs="Times New Roman"/>
                <w:sz w:val="24"/>
              </w:rPr>
              <w:t>Появляются по одному или 2-3 на длинных сильных побегах, хороши для срезки и изумительно пахнут, практически без шипов.</w:t>
            </w:r>
            <w:proofErr w:type="gramEnd"/>
            <w:r w:rsidRPr="00D34902">
              <w:rPr>
                <w:rFonts w:ascii="Times New Roman" w:hAnsi="Times New Roman" w:cs="Times New Roman"/>
                <w:sz w:val="24"/>
              </w:rPr>
              <w:t xml:space="preserve"> Диаметр бутона 13см., высота стебля 60-70см., количество лепестков 80шт., 5 наград., арома</w:t>
            </w:r>
            <w:proofErr w:type="gramStart"/>
            <w:r w:rsidRPr="00D34902">
              <w:rPr>
                <w:rFonts w:ascii="Times New Roman" w:hAnsi="Times New Roman" w:cs="Times New Roman"/>
                <w:sz w:val="24"/>
              </w:rPr>
              <w:t>т-</w:t>
            </w:r>
            <w:proofErr w:type="gramEnd"/>
            <w:r w:rsidRPr="00D34902">
              <w:rPr>
                <w:rFonts w:ascii="Times New Roman" w:hAnsi="Times New Roman" w:cs="Times New Roman"/>
                <w:sz w:val="24"/>
              </w:rPr>
              <w:t xml:space="preserve"> насыщенный, розовые нотки-легкие анисовые нотки. </w:t>
            </w:r>
          </w:p>
          <w:p w:rsidR="00DE1F8B" w:rsidRPr="00D34902" w:rsidRDefault="00DE1F8B" w:rsidP="00D3490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E1F8B" w:rsidRPr="00C619FA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D34902" w:rsidRDefault="00D73742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E30EBAD" wp14:editId="65CE4DB2">
                  <wp:extent cx="1508760" cy="1508760"/>
                  <wp:effectExtent l="0" t="0" r="0" b="0"/>
                  <wp:docPr id="63" name="Рисунок 63" descr="C:\Users\User\Desktop\розы Мейан\1 Чайно гибридные\крем_пьяже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озы Мейан\1 Чайно гибридные\крем_пьяже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F8B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2</w:t>
            </w:r>
            <w:r w:rsidR="00BA30BA" w:rsidRPr="00C61636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0</w:t>
            </w:r>
            <w:r w:rsidR="00DE1F8B"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00</w:t>
            </w:r>
          </w:p>
          <w:p w:rsidR="00DE1F8B" w:rsidRPr="00D3490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КРЕМ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ИВ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ПЬЯЖЕ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</w:p>
          <w:p w:rsidR="00DE1F8B" w:rsidRPr="00D3490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(Cream Yves Piaget) 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D34902" w:rsidRDefault="00DE1F8B" w:rsidP="00D3490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 xml:space="preserve">2016 </w:t>
            </w:r>
            <w:r w:rsidRPr="00D34902">
              <w:rPr>
                <w:rFonts w:ascii="Times New Roman" w:hAnsi="Times New Roman" w:cs="Times New Roman"/>
                <w:sz w:val="24"/>
              </w:rPr>
              <w:t xml:space="preserve">Роза имеет около 80 лепестков нежного кремового цвета, собранных в </w:t>
            </w:r>
            <w:proofErr w:type="spellStart"/>
            <w:r w:rsidRPr="00D34902">
              <w:rPr>
                <w:rFonts w:ascii="Times New Roman" w:hAnsi="Times New Roman" w:cs="Times New Roman"/>
                <w:sz w:val="24"/>
              </w:rPr>
              <w:t>пионовидный</w:t>
            </w:r>
            <w:proofErr w:type="spellEnd"/>
            <w:r w:rsidRPr="00D34902">
              <w:rPr>
                <w:rFonts w:ascii="Times New Roman" w:hAnsi="Times New Roman" w:cs="Times New Roman"/>
                <w:sz w:val="24"/>
              </w:rPr>
              <w:t xml:space="preserve"> бутон. </w:t>
            </w:r>
            <w:proofErr w:type="gramStart"/>
            <w:r w:rsidRPr="00D34902">
              <w:rPr>
                <w:rFonts w:ascii="Times New Roman" w:hAnsi="Times New Roman" w:cs="Times New Roman"/>
                <w:sz w:val="24"/>
              </w:rPr>
              <w:t>Необыкновенно стильный цветок обладает чувственным ароматом со сладкими ванильным нотками, что хорошо сочетается с аристократичностью внешностью.</w:t>
            </w:r>
            <w:proofErr w:type="gramEnd"/>
            <w:r w:rsidRPr="00D34902">
              <w:rPr>
                <w:rFonts w:ascii="Times New Roman" w:hAnsi="Times New Roman" w:cs="Times New Roman"/>
                <w:sz w:val="24"/>
              </w:rPr>
              <w:t xml:space="preserve"> Высота стебля 60-80 см, раскрытие цветка  12-13 см. в диаметре,  листья темно-зеленые, матовые.                                                                            </w:t>
            </w:r>
          </w:p>
        </w:tc>
      </w:tr>
      <w:tr w:rsidR="00DE1F8B" w:rsidRPr="00C619FA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D3490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6879DA0" wp14:editId="0BB6D58D">
                  <wp:extent cx="1513085" cy="1417320"/>
                  <wp:effectExtent l="0" t="0" r="0" b="0"/>
                  <wp:docPr id="23" name="Рисунок 23" descr="C:\Users\PCRose\Desktop\розы Мейан\1 Чайно гибридные\16 Ливади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Rose\Desktop\розы Мейан\1 Чайно гибридные\16 Ливади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067" cy="141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</w:t>
            </w:r>
            <w:r w:rsidR="00BA30BA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DE1F8B" w:rsidRPr="00D3490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ЛИВАДИА (Livadia) Метрополитен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D34902" w:rsidRDefault="00DE1F8B" w:rsidP="00D3490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 xml:space="preserve">2004 </w:t>
            </w:r>
            <w:r w:rsidRPr="00D34902">
              <w:rPr>
                <w:rFonts w:ascii="Times New Roman" w:hAnsi="Times New Roman" w:cs="Times New Roman"/>
                <w:sz w:val="24"/>
              </w:rPr>
              <w:t xml:space="preserve">Чисто-белый цвет напоминает белый каррарский мрамор, который использовался 100 лет назад при постройке Белого дворца в Ливадии. Эта роза современной формы с безупречным удлиненным бутоном обладает нежным фруктовым ароматом. Цветение очень ранняя для белой розы, с </w:t>
            </w:r>
            <w:proofErr w:type="gramStart"/>
            <w:r w:rsidRPr="00D34902">
              <w:rPr>
                <w:rFonts w:ascii="Times New Roman" w:hAnsi="Times New Roman" w:cs="Times New Roman"/>
                <w:sz w:val="24"/>
              </w:rPr>
              <w:t>очень обильным</w:t>
            </w:r>
            <w:proofErr w:type="gramEnd"/>
            <w:r w:rsidRPr="00D34902">
              <w:rPr>
                <w:rFonts w:ascii="Times New Roman" w:hAnsi="Times New Roman" w:cs="Times New Roman"/>
                <w:sz w:val="24"/>
              </w:rPr>
              <w:t xml:space="preserve"> цветением, она продолжает цвести до первых заморозков. Диаметр цветка 10-11см, высота стебля 100-130см, количество лепестков 28-40шт. </w:t>
            </w:r>
            <w:r w:rsidRPr="00D34902">
              <w:rPr>
                <w:rFonts w:ascii="Times New Roman" w:hAnsi="Times New Roman" w:cs="Times New Roman"/>
                <w:b/>
                <w:sz w:val="24"/>
              </w:rPr>
              <w:t>ADR.</w:t>
            </w:r>
          </w:p>
        </w:tc>
      </w:tr>
      <w:tr w:rsidR="00DE1F8B" w:rsidRPr="00C619FA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D3490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02B2E36" wp14:editId="139872A3">
                  <wp:extent cx="1508760" cy="1432367"/>
                  <wp:effectExtent l="0" t="0" r="0" b="0"/>
                  <wp:docPr id="24" name="Рисунок 24" descr="C:\Users\PCRose\Desktop\розы Мейан\1 Чайно гибридные\Юбилей папа Мейан 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Rose\Desktop\розы Мейан\1 Чайно гибридные\Юбилей папа Мейан 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</w:t>
            </w:r>
            <w:r w:rsidR="00BA30BA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</w:t>
            </w: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DE1F8B" w:rsidRPr="00D3490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3490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ЮБИЛЕЙ ПАПА МЕЙАН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D34902" w:rsidRDefault="00DE1F8B" w:rsidP="00D3490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4902">
              <w:rPr>
                <w:rFonts w:ascii="Times New Roman" w:hAnsi="Times New Roman" w:cs="Times New Roman"/>
                <w:b/>
                <w:sz w:val="24"/>
              </w:rPr>
              <w:t>2015</w:t>
            </w:r>
            <w:proofErr w:type="gramStart"/>
            <w:r w:rsidRPr="00D3490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D34902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 w:rsidRPr="00D34902">
              <w:rPr>
                <w:rFonts w:ascii="Times New Roman" w:hAnsi="Times New Roman" w:cs="Times New Roman"/>
                <w:sz w:val="24"/>
              </w:rPr>
              <w:t xml:space="preserve"> 1963 году Антуан </w:t>
            </w:r>
            <w:proofErr w:type="spellStart"/>
            <w:r w:rsidRPr="00D34902">
              <w:rPr>
                <w:rFonts w:ascii="Times New Roman" w:hAnsi="Times New Roman" w:cs="Times New Roman"/>
                <w:sz w:val="24"/>
              </w:rPr>
              <w:t>Мейланд</w:t>
            </w:r>
            <w:proofErr w:type="spellEnd"/>
            <w:r w:rsidRPr="00D34902">
              <w:rPr>
                <w:rFonts w:ascii="Times New Roman" w:hAnsi="Times New Roman" w:cs="Times New Roman"/>
                <w:sz w:val="24"/>
              </w:rPr>
              <w:t xml:space="preserve"> имел честь крестить большую ароматизированную красную розу, которую все знали как PAPA MEILLAND. Спустя пятьдесят лет его внуки решили предложить ему новую розу, более стойкую и цветущую, бархатисто-красную с сильным ароматом, сочетающим в себе герань, гвоздику и белый персик. Новинка, которая очарует своим завораживающим ароматом садов мира, чтобы отпраздновать юбилейный PAPA MEILAND®. Диаметр цветка 12 см, высота стебля 80-120 см, количество лепестков 45 шт. Имеет 7 наград. </w:t>
            </w:r>
            <w:r w:rsidR="00D73742" w:rsidRPr="00D73742">
              <w:rPr>
                <w:rFonts w:ascii="Times New Roman" w:hAnsi="Times New Roman" w:cs="Times New Roman"/>
                <w:b/>
                <w:sz w:val="24"/>
              </w:rPr>
              <w:t>(</w:t>
            </w:r>
            <w:proofErr w:type="spellStart"/>
            <w:r w:rsidR="00D73742" w:rsidRPr="00D73742">
              <w:rPr>
                <w:rFonts w:ascii="Times New Roman" w:hAnsi="Times New Roman" w:cs="Times New Roman"/>
                <w:b/>
                <w:sz w:val="24"/>
              </w:rPr>
              <w:t>Jubile</w:t>
            </w:r>
            <w:proofErr w:type="spellEnd"/>
            <w:r w:rsidR="00D73742" w:rsidRPr="00D7374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D73742" w:rsidRPr="00D73742">
              <w:rPr>
                <w:rFonts w:ascii="Times New Roman" w:hAnsi="Times New Roman" w:cs="Times New Roman"/>
                <w:b/>
                <w:sz w:val="24"/>
              </w:rPr>
              <w:t>Papa</w:t>
            </w:r>
            <w:proofErr w:type="spellEnd"/>
            <w:r w:rsidR="00D73742" w:rsidRPr="00D7374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D73742" w:rsidRPr="00D73742">
              <w:rPr>
                <w:rFonts w:ascii="Times New Roman" w:hAnsi="Times New Roman" w:cs="Times New Roman"/>
                <w:b/>
                <w:sz w:val="24"/>
              </w:rPr>
              <w:t>Meilland</w:t>
            </w:r>
            <w:proofErr w:type="spellEnd"/>
            <w:r w:rsidR="00D73742" w:rsidRPr="00D73742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</w:tr>
      <w:tr w:rsidR="00DE1F8B" w:rsidRPr="00A15294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D73742" w:rsidRDefault="00D73742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5A72805A" wp14:editId="75B2DA2F">
                  <wp:extent cx="1485900" cy="1114425"/>
                  <wp:effectExtent l="0" t="0" r="0" b="9525"/>
                  <wp:docPr id="64" name="Рисунок 64" descr="C:\Users\User\Desktop\розы Мейан\1 Чайно гибридные\Абби де Клун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озы Мейан\1 Чайно гибридные\Абби де Клун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69" cy="111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F8B" w:rsidRPr="00D7374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2</w:t>
            </w:r>
            <w:r w:rsidR="00BA30BA" w:rsidRPr="00C61636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0</w:t>
            </w:r>
            <w:r w:rsidR="00DE1F8B" w:rsidRPr="00D7374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00</w:t>
            </w:r>
          </w:p>
          <w:p w:rsidR="00DE1F8B" w:rsidRPr="00D7374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D737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АББИ</w:t>
            </w:r>
            <w:r w:rsidRPr="00D7374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D737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ДЕ</w:t>
            </w:r>
            <w:r w:rsidRPr="00D7374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D737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КЛУНИ</w:t>
            </w:r>
            <w:r w:rsidRPr="00D7374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</w:p>
          <w:p w:rsidR="00DE1F8B" w:rsidRPr="00D73742" w:rsidRDefault="00DE1F8B" w:rsidP="00DE6302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D73742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(Abbaye de Cluny)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D73742" w:rsidRDefault="00DE1F8B" w:rsidP="00D73742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D73742">
              <w:rPr>
                <w:rFonts w:ascii="Times New Roman" w:hAnsi="Times New Roman" w:cs="Times New Roman"/>
                <w:b/>
                <w:sz w:val="24"/>
              </w:rPr>
              <w:t>1993</w:t>
            </w:r>
            <w:r w:rsidRPr="00D73742">
              <w:rPr>
                <w:rFonts w:ascii="Times New Roman" w:hAnsi="Times New Roman" w:cs="Times New Roman"/>
                <w:sz w:val="24"/>
              </w:rPr>
              <w:t xml:space="preserve"> Сорт получил множество медалей. Цветки в старинном стиле, нежно-абрикосового цвета, к краям лепестков более оранжевые или медные, и почти кремовые у основания - очень красивое сочетание. Форма цветка напоминает кочан капусты, обычно на стебле один цветок, но изредка бывает 2 или 3. Очень мощный куст, хорошо облиственный, устойчив к заболеваниям. Цветки появляются практически постоянно в течение лета, портятся дождем.  Диаметр цветка 11 см</w:t>
            </w:r>
            <w:proofErr w:type="gramStart"/>
            <w:r w:rsidRPr="00D73742"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 w:rsidRPr="00D73742">
              <w:rPr>
                <w:rFonts w:ascii="Times New Roman" w:hAnsi="Times New Roman" w:cs="Times New Roman"/>
                <w:sz w:val="24"/>
              </w:rPr>
              <w:t xml:space="preserve"> высота стебля 80-100 см, количество лепестков 37 шт.</w:t>
            </w:r>
          </w:p>
        </w:tc>
      </w:tr>
      <w:tr w:rsidR="00DE1F8B" w:rsidRPr="00DC13A8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D7374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737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9693927" wp14:editId="04C28595">
                  <wp:extent cx="1505218" cy="1424940"/>
                  <wp:effectExtent l="0" t="0" r="0" b="3810"/>
                  <wp:docPr id="26" name="Рисунок 26" descr="C:\Users\PCRose\Desktop\розы Мейан\1 Чайно гибридные\Кристоф Дечаван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Rose\Desktop\розы Мейан\1 Чайно гибридные\Кристоф Дечаван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215" cy="142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7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</w:t>
            </w:r>
            <w:r w:rsidR="00BA30BA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  <w:r w:rsidRPr="00D737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</w:t>
            </w:r>
          </w:p>
          <w:p w:rsidR="00DE1F8B" w:rsidRPr="00D7374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737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КРИСТОФ ДЕЧАВАНН </w:t>
            </w:r>
          </w:p>
          <w:p w:rsidR="00DE1F8B" w:rsidRPr="00D73742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D7374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(Christophe Dechavanne)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D73742" w:rsidRDefault="00DE1F8B" w:rsidP="00D7374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DE1F8B" w:rsidRPr="00D73742" w:rsidRDefault="00DE1F8B" w:rsidP="00D7374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73742">
              <w:rPr>
                <w:rFonts w:ascii="Times New Roman" w:hAnsi="Times New Roman" w:cs="Times New Roman"/>
                <w:b/>
                <w:sz w:val="24"/>
              </w:rPr>
              <w:t xml:space="preserve">2016 </w:t>
            </w:r>
            <w:r w:rsidRPr="00D73742">
              <w:rPr>
                <w:rFonts w:ascii="Times New Roman" w:hAnsi="Times New Roman" w:cs="Times New Roman"/>
                <w:sz w:val="24"/>
              </w:rPr>
              <w:t>Неотразимо соблазнителен своим пастельно-желтым цветом, который вызывает лучшие оттенки шампанского. Розы CHRISTOPHE DECHAVANNE имеют около 40 лепестков, которые элегантно расположены вокруг бурного сердца. Цветущие венчики могут достигать 11 см в диаметре. Эти красивые розы распространяют приятный аромат с нотами аниса. Энергичные побеги заправлены зеленой листвой, очень устойчивой к болезням. Цветение щедрое с конца весны до заморозков.</w:t>
            </w:r>
          </w:p>
        </w:tc>
      </w:tr>
      <w:tr w:rsidR="00065EE9" w:rsidRPr="00DC13A8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5EE9" w:rsidRDefault="00065EE9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065EE9">
              <w:rPr>
                <w:noProof/>
                <w:lang w:eastAsia="ru-RU"/>
              </w:rPr>
              <w:drawing>
                <wp:inline distT="0" distB="0" distL="0" distR="0" wp14:anchorId="358B54A2" wp14:editId="3D3AAAD6">
                  <wp:extent cx="1508760" cy="1508760"/>
                  <wp:effectExtent l="0" t="0" r="0" b="0"/>
                  <wp:docPr id="69" name="Рисунок 69" descr="Роза чайно-гибридная Мадмуазель Мейян – саженцы оптом | «7ЦВЕТОВ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оза чайно-гибридная Мадмуазель Мейян – саженцы оптом | «7ЦВЕТОВ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EE9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2500</w:t>
            </w:r>
          </w:p>
          <w:p w:rsidR="00065EE9" w:rsidRDefault="00065EE9" w:rsidP="00065EE9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065EE9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АДМУАЗЕЛЬ МЕЙАН</w:t>
            </w:r>
          </w:p>
          <w:p w:rsidR="00065EE9" w:rsidRPr="00065EE9" w:rsidRDefault="00065EE9" w:rsidP="00065EE9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(</w:t>
            </w:r>
            <w:r w:rsidRPr="00065EE9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Mademoiselle Meilland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)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65EE9" w:rsidRPr="00065EE9" w:rsidRDefault="00065EE9" w:rsidP="00065EE9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065EE9">
              <w:rPr>
                <w:rFonts w:ascii="Times New Roman" w:hAnsi="Times New Roman" w:cs="Times New Roman"/>
                <w:b/>
                <w:sz w:val="24"/>
              </w:rPr>
              <w:t>2016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Н</w:t>
            </w:r>
            <w:r w:rsidRPr="00065EE9">
              <w:rPr>
                <w:rFonts w:ascii="Times New Roman" w:hAnsi="Times New Roman" w:cs="Times New Roman"/>
                <w:sz w:val="24"/>
              </w:rPr>
              <w:t xml:space="preserve">овый сорт, о </w:t>
            </w:r>
            <w:proofErr w:type="gramStart"/>
            <w:r w:rsidRPr="00065EE9">
              <w:rPr>
                <w:rFonts w:ascii="Times New Roman" w:hAnsi="Times New Roman" w:cs="Times New Roman"/>
                <w:sz w:val="24"/>
              </w:rPr>
              <w:t>котором</w:t>
            </w:r>
            <w:proofErr w:type="gramEnd"/>
            <w:r w:rsidRPr="00065EE9">
              <w:rPr>
                <w:rFonts w:ascii="Times New Roman" w:hAnsi="Times New Roman" w:cs="Times New Roman"/>
                <w:sz w:val="24"/>
              </w:rPr>
              <w:t xml:space="preserve"> несомненно бу</w:t>
            </w:r>
            <w:r>
              <w:rPr>
                <w:rFonts w:ascii="Times New Roman" w:hAnsi="Times New Roman" w:cs="Times New Roman"/>
                <w:sz w:val="24"/>
              </w:rPr>
              <w:t xml:space="preserve">дут говорить в ближайшее время. </w:t>
            </w:r>
            <w:r w:rsidRPr="00065EE9">
              <w:rPr>
                <w:rFonts w:ascii="Times New Roman" w:hAnsi="Times New Roman" w:cs="Times New Roman"/>
                <w:sz w:val="24"/>
              </w:rPr>
              <w:t>Светящиеся цветы розового цвета с персиковым отливом, до 15 см в диаметре,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махровые 68 лепестков,</w:t>
            </w:r>
            <w:r w:rsidRPr="00065EE9">
              <w:rPr>
                <w:rFonts w:ascii="Times New Roman" w:hAnsi="Times New Roman" w:cs="Times New Roman"/>
                <w:sz w:val="24"/>
              </w:rPr>
              <w:t xml:space="preserve"> в сочетании с чарующим ароматом тропических фруктов с нотками лимона, издал</w:t>
            </w:r>
            <w:r>
              <w:rPr>
                <w:rFonts w:ascii="Times New Roman" w:hAnsi="Times New Roman" w:cs="Times New Roman"/>
                <w:sz w:val="24"/>
              </w:rPr>
              <w:t xml:space="preserve">ека привлекают к себе внимание. </w:t>
            </w:r>
            <w:r w:rsidRPr="00065EE9">
              <w:rPr>
                <w:rFonts w:ascii="Times New Roman" w:hAnsi="Times New Roman" w:cs="Times New Roman"/>
                <w:sz w:val="24"/>
              </w:rPr>
              <w:t>Цветение повторное, до заморозков. Листва глянцевая, очень устойчивая к заболеваниям. Куст высо</w:t>
            </w:r>
            <w:r>
              <w:rPr>
                <w:rFonts w:ascii="Times New Roman" w:hAnsi="Times New Roman" w:cs="Times New Roman"/>
                <w:sz w:val="24"/>
              </w:rPr>
              <w:t xml:space="preserve">той 100-110 см и шириной 50 см. </w:t>
            </w:r>
          </w:p>
        </w:tc>
      </w:tr>
      <w:tr w:rsidR="00065EE9" w:rsidRPr="00DC13A8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5EE9" w:rsidRDefault="00065EE9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065EE9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EB8A15F" wp14:editId="5C1373E1">
                  <wp:extent cx="1508760" cy="1432560"/>
                  <wp:effectExtent l="0" t="0" r="0" b="0"/>
                  <wp:docPr id="70" name="Рисунок 70" descr="rosier Black PERFUMELLA ® Meizhoro, grande fleur parfumée Meilland  Richar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sier Black PERFUMELLA ® Meizhoro, grande fleur parfumée Meilland  Richar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EE9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2500</w:t>
            </w:r>
          </w:p>
          <w:p w:rsidR="00571C07" w:rsidRDefault="00571C07" w:rsidP="00972918">
            <w:pPr>
              <w:pStyle w:val="a5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БЛЭК ПАРФЮМЕЛЛА</w:t>
            </w:r>
          </w:p>
          <w:p w:rsidR="002800B7" w:rsidRPr="00571C07" w:rsidRDefault="00571C07" w:rsidP="00972918">
            <w:pPr>
              <w:pStyle w:val="a5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(</w:t>
            </w:r>
            <w:r w:rsidR="002800B7" w:rsidRPr="002800B7">
              <w:rPr>
                <w:rFonts w:ascii="Times New Roman" w:hAnsi="Times New Roman" w:cs="Times New Roman"/>
                <w:b/>
                <w:noProof/>
                <w:lang w:val="en-US" w:eastAsia="ru-RU"/>
              </w:rPr>
              <w:t>Black PERFUMELLA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65EE9" w:rsidRPr="002800B7" w:rsidRDefault="002800B7" w:rsidP="002800B7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71C07">
              <w:rPr>
                <w:rFonts w:ascii="Times New Roman" w:hAnsi="Times New Roman" w:cs="Times New Roman"/>
                <w:b/>
                <w:color w:val="000000" w:themeColor="text1"/>
                <w:sz w:val="24"/>
                <w:shd w:val="clear" w:color="auto" w:fill="FFFFFF"/>
              </w:rPr>
              <w:t>2020</w:t>
            </w:r>
            <w:r w:rsidR="00571C0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Цвет</w:t>
            </w:r>
            <w:r w:rsidRPr="002800B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богатый и глубокий, - великолепный </w:t>
            </w:r>
            <w:r w:rsidRPr="002800B7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пурпурно-гранатовый красный, бархатистый и слегка переливающийся</w:t>
            </w:r>
            <w:proofErr w:type="gramStart"/>
            <w:r w:rsidRPr="002800B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 ,</w:t>
            </w:r>
            <w:proofErr w:type="gramEnd"/>
            <w:r w:rsidRPr="002800B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который кажется почти черным. Этот оттенок напоминает знаменитую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розу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Black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BACCARA. Д</w:t>
            </w:r>
            <w:r w:rsidRPr="002800B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иаметр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цветка </w:t>
            </w:r>
            <w:r w:rsidRPr="002800B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составляет 11 см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,</w:t>
            </w:r>
            <w:r w:rsidRPr="002800B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около 70 лепестков, которые изысканно раскрываются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. Высота куста до 100 см.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И</w:t>
            </w:r>
            <w:r w:rsidRPr="002800B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нтенсивный и чарующий аромат с нотами майской розы и нюансами фруктовых ароматов.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</w:t>
            </w:r>
            <w:r w:rsidRPr="002800B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Очень интенсивный в прохладную пасмурную погоду темный оттенок </w:t>
            </w:r>
            <w:proofErr w:type="spellStart"/>
            <w:r w:rsidRPr="002800B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Black</w:t>
            </w:r>
            <w:proofErr w:type="spellEnd"/>
            <w:r w:rsidRPr="002800B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PERFUMELLA</w:t>
            </w:r>
          </w:p>
        </w:tc>
      </w:tr>
      <w:tr w:rsidR="00DE1F8B" w:rsidRPr="00DC13A8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F15A15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36"/>
                <w:szCs w:val="24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24D19" w:rsidRDefault="00C24D19" w:rsidP="00571C07">
            <w:pPr>
              <w:spacing w:after="0"/>
              <w:rPr>
                <w:rFonts w:ascii="Times New Roman" w:eastAsia="Times New Roman" w:hAnsi="Times New Roman" w:cs="Times New Roman"/>
                <w:b/>
                <w:sz w:val="36"/>
                <w:szCs w:val="32"/>
                <w:u w:val="single"/>
              </w:rPr>
            </w:pPr>
          </w:p>
          <w:p w:rsidR="00DE1F8B" w:rsidRPr="00F15A15" w:rsidRDefault="00DE1F8B" w:rsidP="00571C07">
            <w:pPr>
              <w:spacing w:after="0"/>
              <w:rPr>
                <w:rFonts w:ascii="Times New Roman" w:eastAsia="Times New Roman" w:hAnsi="Times New Roman" w:cs="Times New Roman"/>
                <w:b/>
                <w:sz w:val="36"/>
                <w:szCs w:val="32"/>
                <w:u w:val="single"/>
              </w:rPr>
            </w:pPr>
            <w:proofErr w:type="spellStart"/>
            <w:r w:rsidRPr="00F15A15">
              <w:rPr>
                <w:rFonts w:ascii="Times New Roman" w:eastAsia="Times New Roman" w:hAnsi="Times New Roman" w:cs="Times New Roman"/>
                <w:b/>
                <w:sz w:val="36"/>
                <w:szCs w:val="32"/>
                <w:u w:val="single"/>
              </w:rPr>
              <w:t>Флорибунда</w:t>
            </w:r>
            <w:proofErr w:type="spellEnd"/>
          </w:p>
        </w:tc>
      </w:tr>
      <w:tr w:rsidR="00DE1F8B" w:rsidRPr="00DC13A8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F15A15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516BAE" wp14:editId="5B9CF675">
                  <wp:extent cx="1485900" cy="1314450"/>
                  <wp:effectExtent l="0" t="0" r="0" b="0"/>
                  <wp:docPr id="8" name="Рисунок 8" descr="C:\Users\PCRose\Desktop\розы Мейан\2 флорибунда\Мона Ли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Rose\Desktop\розы Мейан\2 флорибунда\Мона Ли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2000</w:t>
            </w:r>
          </w:p>
          <w:p w:rsidR="00F15A15" w:rsidRDefault="00DE1F8B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МОНА ЛИЗА   </w:t>
            </w:r>
          </w:p>
          <w:p w:rsidR="00DE1F8B" w:rsidRPr="00F15A15" w:rsidRDefault="00DE1F8B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(M</w:t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ona</w:t>
            </w:r>
            <w:r w:rsidRPr="002800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Lisa</w:t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)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F15A15" w:rsidRDefault="00DE1F8B" w:rsidP="00F15A1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A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2008 </w:t>
            </w:r>
            <w:r w:rsidRPr="00F15A15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F15A15">
              <w:rPr>
                <w:rFonts w:ascii="Times New Roman" w:hAnsi="Times New Roman" w:cs="Times New Roman"/>
                <w:sz w:val="24"/>
                <w:szCs w:val="24"/>
              </w:rPr>
              <w:t>флорибунда</w:t>
            </w:r>
            <w:proofErr w:type="spellEnd"/>
            <w:r w:rsidRPr="00F15A15">
              <w:rPr>
                <w:rFonts w:ascii="Times New Roman" w:hAnsi="Times New Roman" w:cs="Times New Roman"/>
                <w:sz w:val="24"/>
                <w:szCs w:val="24"/>
              </w:rPr>
              <w:t xml:space="preserve"> из серии "Романтика" темно-красного цвета, махровая 80-82 лепестка, диаметр бутона 10 см, высота стебля 50-80см.  На ветке 3-5 цветков с нежным ароматом. Цветет практически непрерывно до поздней осени. Листва на кусте мелкая, плотная, глянцевая.</w:t>
            </w:r>
            <w:r w:rsidR="00F15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5A15">
              <w:rPr>
                <w:rFonts w:ascii="Times New Roman" w:hAnsi="Times New Roman" w:cs="Times New Roman"/>
                <w:sz w:val="24"/>
                <w:szCs w:val="24"/>
              </w:rPr>
              <w:t xml:space="preserve">Роза очень устойчивая к заболеваниям и вредителям. Морозоустойчивая. </w:t>
            </w:r>
            <w:r w:rsidRPr="00F15A15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достойный сорт, похож по характеристикам на Ред Леонардо</w:t>
            </w:r>
            <w:proofErr w:type="gramStart"/>
            <w:r w:rsidRPr="00F15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F15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Винчи. 3 награды, </w:t>
            </w:r>
            <w:r w:rsidRPr="00F15A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 2004г.</w:t>
            </w:r>
          </w:p>
        </w:tc>
      </w:tr>
      <w:tr w:rsidR="00DE1F8B" w:rsidRPr="00527347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F15A15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lastRenderedPageBreak/>
              <w:t xml:space="preserve"> </w:t>
            </w:r>
            <w:r w:rsidR="00F15A15" w:rsidRPr="00F15A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A7D746" wp14:editId="54FA5A11">
                  <wp:extent cx="1470660" cy="1359141"/>
                  <wp:effectExtent l="0" t="0" r="0" b="0"/>
                  <wp:docPr id="65" name="Рисунок 65" descr="Роза PATRICK POIVRE D&amp;#39;ARVOR ®: описание, фото, отзывы — RoseCatalog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за PATRICK POIVRE D&amp;#39;ARVOR ®: описание, фото, отзывы — RoseCatalog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35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5A15" w:rsidRPr="00BA30B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20</w:t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00</w:t>
            </w:r>
          </w:p>
          <w:p w:rsidR="00DE1F8B" w:rsidRPr="00F15A15" w:rsidRDefault="00DE1F8B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proofErr w:type="gramStart"/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НИКИТСКАЯ</w:t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2012 (Nikitskaya   </w:t>
            </w:r>
            <w:proofErr w:type="gramEnd"/>
          </w:p>
          <w:p w:rsidR="00DE1F8B" w:rsidRPr="00F15A15" w:rsidRDefault="00DE1F8B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/Patrick Poivre D`Arvor)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F15A15" w:rsidRDefault="00DE1F8B" w:rsidP="00F15A1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5A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2011 </w:t>
            </w:r>
            <w:r w:rsidRPr="00F15A15">
              <w:rPr>
                <w:rFonts w:ascii="Times New Roman" w:hAnsi="Times New Roman" w:cs="Times New Roman"/>
                <w:sz w:val="24"/>
                <w:szCs w:val="24"/>
              </w:rPr>
              <w:t>Оригинальный контрастный цвет был создан специально в честь двухсотлетнего юбилея одного из самых известных Ботанических садов мира. Темно-красный с черно-красными краями, белым основанием лепестков и золотисто-желтыми тычинками, обратная сторона лепестков – серебристо-розовая, плоскочашевидный, полумахровый, 9 – 16 лепестков в одном цветке, диаметр цветка 4 - 6 см, высота растения 50 - 80 см,  обладает легким ароматом. Очень цветоносный, он дает настоящие гроздья цветов на густой растительности с темно-зеленой блестящей декоративной листвой. Отличная устойчивость к болезням и заморозкам.</w:t>
            </w:r>
          </w:p>
        </w:tc>
      </w:tr>
      <w:tr w:rsidR="00DE1F8B" w:rsidRPr="00527347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F15A15" w:rsidRDefault="00AA5A32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5E1C83" wp14:editId="6C789B5D">
                  <wp:extent cx="1447800" cy="1447800"/>
                  <wp:effectExtent l="0" t="0" r="0" b="0"/>
                  <wp:docPr id="68" name="Рисунок 68" descr="Роза Petit Trianon купить в Санкт-Петер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оза Petit Trianon купить в Санкт-Петер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</w:t>
            </w:r>
            <w:r w:rsidR="00DE1F8B"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00</w:t>
            </w:r>
          </w:p>
          <w:p w:rsidR="00F15A15" w:rsidRDefault="00DE1F8B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ПЕТИ ТРИАНОН </w:t>
            </w:r>
          </w:p>
          <w:p w:rsidR="00DE1F8B" w:rsidRPr="00F15A15" w:rsidRDefault="00DE1F8B" w:rsidP="005452A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(P</w:t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etit</w:t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T</w:t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rianon</w:t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F15A15" w:rsidRDefault="00DE1F8B" w:rsidP="00F15A1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2005 </w:t>
            </w:r>
            <w:r w:rsidRPr="00F15A15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Королевское название достойно этого короля ландшафтов!</w:t>
            </w:r>
            <w:r w:rsidRPr="00F15A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15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Цветок: светло-розовый, перламутровый, к центру темнее, махровый, 55 лепестков в одном цветке, диаметр цветка 11 см, высота стебля 60-70см, обладает легким с фруктовыми (грушевыми) нотками ароматом, очень хорошо держит форму. Окрас роз </w:t>
            </w:r>
            <w:proofErr w:type="spellStart"/>
            <w:r w:rsidRPr="00F15A15">
              <w:rPr>
                <w:rFonts w:ascii="Times New Roman" w:eastAsia="Times New Roman" w:hAnsi="Times New Roman" w:cs="Times New Roman"/>
                <w:sz w:val="24"/>
                <w:szCs w:val="24"/>
              </w:rPr>
              <w:t>Petit</w:t>
            </w:r>
            <w:proofErr w:type="spellEnd"/>
            <w:r w:rsidRPr="00F15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5A15">
              <w:rPr>
                <w:rFonts w:ascii="Times New Roman" w:eastAsia="Times New Roman" w:hAnsi="Times New Roman" w:cs="Times New Roman"/>
                <w:sz w:val="24"/>
                <w:szCs w:val="24"/>
              </w:rPr>
              <w:t>Trianon</w:t>
            </w:r>
            <w:proofErr w:type="spellEnd"/>
            <w:r w:rsidRPr="00F15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очень нежный, но не стоит опасаться того, что цветки начнут быстро выгорать или портиться от дождя, этот сорт очень устойчив к непогоде.</w:t>
            </w:r>
            <w:r w:rsidRPr="00F15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5A15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Устойчивость к заболеваниям высокая, морозостойкий сорт.</w:t>
            </w:r>
          </w:p>
        </w:tc>
      </w:tr>
      <w:tr w:rsidR="00DE1F8B" w:rsidRPr="00527347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F15A15" w:rsidRDefault="00F15A15" w:rsidP="00F15A15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D2D74" wp14:editId="4AF59FEB">
                  <wp:extent cx="1531620" cy="1497264"/>
                  <wp:effectExtent l="0" t="0" r="0" b="8255"/>
                  <wp:docPr id="66" name="Рисунок 66" descr="Анни Дюпрей роза.Anny Duperey rose.Шрабы розы.Описание.Фото.Отзывы.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нни Дюпрей роза.Anny Duperey rose.Шрабы розы.Описание.Фото.Отзывы.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473" cy="149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F8B" w:rsidRPr="00F15A1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2000</w:t>
            </w:r>
          </w:p>
          <w:p w:rsidR="00F15A15" w:rsidRDefault="00DE1F8B" w:rsidP="00F15A15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F15A1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АННИ ДЮПРЕЙ  </w:t>
            </w:r>
          </w:p>
          <w:p w:rsidR="00DE1F8B" w:rsidRPr="00F15A15" w:rsidRDefault="00DE1F8B" w:rsidP="00F15A15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F15A1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(A</w:t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nny</w:t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D</w:t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uperey</w:t>
            </w:r>
            <w:r w:rsidRPr="00F15A1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F15A15" w:rsidRDefault="00DE1F8B" w:rsidP="00F15A1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15A15">
              <w:rPr>
                <w:rFonts w:ascii="Times New Roman" w:eastAsia="Times New Roman" w:hAnsi="Times New Roman" w:cs="Times New Roman"/>
                <w:b/>
                <w:sz w:val="24"/>
              </w:rPr>
              <w:t>2006</w:t>
            </w:r>
            <w:proofErr w:type="gramStart"/>
            <w:r w:rsidRPr="00F15A15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F15A15">
              <w:rPr>
                <w:rFonts w:ascii="Times New Roman" w:eastAsia="Times New Roman" w:hAnsi="Times New Roman" w:cs="Times New Roman"/>
                <w:sz w:val="24"/>
              </w:rPr>
              <w:t>Э</w:t>
            </w:r>
            <w:proofErr w:type="gramEnd"/>
            <w:r w:rsidRPr="00F15A15">
              <w:rPr>
                <w:rFonts w:ascii="Times New Roman" w:eastAsia="Times New Roman" w:hAnsi="Times New Roman" w:cs="Times New Roman"/>
                <w:sz w:val="24"/>
              </w:rPr>
              <w:t>той розе</w:t>
            </w:r>
            <w:r w:rsidRPr="00F15A15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F15A15">
              <w:rPr>
                <w:rFonts w:ascii="Times New Roman" w:eastAsia="Times New Roman" w:hAnsi="Times New Roman" w:cs="Times New Roman"/>
                <w:sz w:val="24"/>
              </w:rPr>
              <w:t>прекрасно сочетаются цвет, аромат и романтичная форма цветов. С ее помощью можно реализовать мечту о чудесной цветущей изгороди или бордюре в старинном стиле.</w:t>
            </w:r>
            <w:r w:rsidRPr="00F15A1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15A15">
              <w:rPr>
                <w:rFonts w:ascii="Times New Roman" w:eastAsia="Times New Roman" w:hAnsi="Times New Roman" w:cs="Times New Roman"/>
                <w:sz w:val="24"/>
              </w:rPr>
              <w:t>Цветок золотисто-желтый, густомахровый, 82 - 85 лепестков, диаметр цветка 8 - 9 см, высота растения 80 - 110 см, обладает насыщенным ароматом цитрусовых. Цветение обильное, непрерывное, цветки собраны в соцветия, на одном цветоносе в период массового цветения насчитывается 8 - 15 цветков одновременно.</w:t>
            </w:r>
            <w:r w:rsidRPr="00F15A1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15A15">
              <w:rPr>
                <w:rFonts w:ascii="Times New Roman" w:eastAsia="Times New Roman" w:hAnsi="Times New Roman" w:cs="Times New Roman"/>
                <w:sz w:val="24"/>
              </w:rPr>
              <w:t>Устойчивость к заболеваниям очень высокая, очень морозостойкий сорт до -30</w:t>
            </w:r>
            <w:proofErr w:type="gramStart"/>
            <w:r w:rsidRPr="00F15A15">
              <w:rPr>
                <w:rFonts w:ascii="Times New Roman" w:eastAsia="Times New Roman" w:hAnsi="Times New Roman" w:cs="Times New Roman"/>
                <w:sz w:val="24"/>
              </w:rPr>
              <w:t xml:space="preserve"> °С</w:t>
            </w:r>
            <w:proofErr w:type="gramEnd"/>
            <w:r w:rsidRPr="00F15A15">
              <w:rPr>
                <w:rFonts w:ascii="Times New Roman" w:eastAsia="Times New Roman" w:hAnsi="Times New Roman" w:cs="Times New Roman"/>
                <w:sz w:val="24"/>
              </w:rPr>
              <w:t xml:space="preserve"> . </w:t>
            </w:r>
            <w:r w:rsidRPr="00F15A15">
              <w:rPr>
                <w:rFonts w:ascii="Times New Roman" w:eastAsia="Times New Roman" w:hAnsi="Times New Roman" w:cs="Times New Roman"/>
                <w:b/>
                <w:sz w:val="24"/>
              </w:rPr>
              <w:t>ADR 2008.</w:t>
            </w:r>
          </w:p>
        </w:tc>
      </w:tr>
      <w:tr w:rsidR="00DE1F8B" w:rsidRPr="00527347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1F8B" w:rsidRPr="00F15A15" w:rsidRDefault="00AA5A32" w:rsidP="00F15A15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4DFF9" wp14:editId="721138FB">
                  <wp:extent cx="1531620" cy="1531620"/>
                  <wp:effectExtent l="0" t="0" r="0" b="0"/>
                  <wp:docPr id="67" name="Рисунок 67" descr="Роза Олимпийская романтика (Lady Romantica (Meiperette)): фото, описание и  особен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оза Олимпийская романтика (Lady Romantica (Meiperette)): фото, описание и  особен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20</w:t>
            </w:r>
            <w:r w:rsidR="00DE1F8B" w:rsidRPr="00F15A1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DE1F8B" w:rsidRPr="00F15A15" w:rsidRDefault="00DE1F8B" w:rsidP="00F15A15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F15A1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ОЛИМПИЙСКАЯ РОМАНТИКА</w:t>
            </w:r>
          </w:p>
          <w:p w:rsidR="00DE1F8B" w:rsidRPr="00571C07" w:rsidRDefault="00DE1F8B" w:rsidP="00F15A15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571C07">
              <w:rPr>
                <w:rFonts w:ascii="Times New Roman" w:hAnsi="Times New Roman" w:cs="Times New Roman"/>
                <w:b/>
                <w:noProof/>
                <w:lang w:eastAsia="ru-RU"/>
              </w:rPr>
              <w:t>(</w:t>
            </w:r>
            <w:r w:rsidR="00AA5A32" w:rsidRPr="00571C07">
              <w:rPr>
                <w:rFonts w:ascii="Times New Roman" w:hAnsi="Times New Roman" w:cs="Times New Roman"/>
                <w:b/>
                <w:noProof/>
                <w:lang w:val="en-US" w:eastAsia="ru-RU"/>
              </w:rPr>
              <w:t>Olimpiskaya</w:t>
            </w:r>
            <w:r w:rsidRPr="00571C07">
              <w:rPr>
                <w:rFonts w:ascii="Times New Roman" w:hAnsi="Times New Roman" w:cs="Times New Roman"/>
                <w:b/>
                <w:noProof/>
                <w:lang w:val="en-US" w:eastAsia="ru-RU"/>
              </w:rPr>
              <w:t>/</w:t>
            </w:r>
            <w:r w:rsidRPr="00571C07">
              <w:rPr>
                <w:rFonts w:ascii="Times New Roman" w:hAnsi="Times New Roman" w:cs="Times New Roman"/>
                <w:b/>
                <w:noProof/>
                <w:lang w:eastAsia="ru-RU"/>
              </w:rPr>
              <w:t>Lady R</w:t>
            </w:r>
            <w:r w:rsidRPr="00571C07">
              <w:rPr>
                <w:rFonts w:ascii="Times New Roman" w:hAnsi="Times New Roman" w:cs="Times New Roman"/>
                <w:b/>
                <w:noProof/>
                <w:lang w:val="en-US" w:eastAsia="ru-RU"/>
              </w:rPr>
              <w:t>omantica</w:t>
            </w:r>
            <w:r w:rsidRPr="00571C07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)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1F8B" w:rsidRPr="00F15A15" w:rsidRDefault="00DE1F8B" w:rsidP="00F15A1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15A15">
              <w:rPr>
                <w:rFonts w:ascii="Times New Roman" w:eastAsia="Times New Roman" w:hAnsi="Times New Roman" w:cs="Times New Roman"/>
                <w:b/>
                <w:sz w:val="24"/>
              </w:rPr>
              <w:t>2010</w:t>
            </w:r>
            <w:proofErr w:type="gramStart"/>
            <w:r w:rsidRPr="00F15A15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F15A15">
              <w:rPr>
                <w:rFonts w:ascii="Times New Roman" w:eastAsia="Times New Roman" w:hAnsi="Times New Roman" w:cs="Times New Roman"/>
                <w:sz w:val="24"/>
              </w:rPr>
              <w:t>Э</w:t>
            </w:r>
            <w:proofErr w:type="gramEnd"/>
            <w:r w:rsidRPr="00F15A15">
              <w:rPr>
                <w:rFonts w:ascii="Times New Roman" w:eastAsia="Times New Roman" w:hAnsi="Times New Roman" w:cs="Times New Roman"/>
                <w:sz w:val="24"/>
              </w:rPr>
              <w:t xml:space="preserve">та роза принадлежит к классу романтических </w:t>
            </w:r>
            <w:proofErr w:type="spellStart"/>
            <w:r w:rsidRPr="00F15A15">
              <w:rPr>
                <w:rFonts w:ascii="Times New Roman" w:eastAsia="Times New Roman" w:hAnsi="Times New Roman" w:cs="Times New Roman"/>
                <w:sz w:val="24"/>
              </w:rPr>
              <w:t>флорибунд</w:t>
            </w:r>
            <w:proofErr w:type="spellEnd"/>
            <w:r w:rsidRPr="00F15A15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gramStart"/>
            <w:r w:rsidRPr="00F15A15">
              <w:rPr>
                <w:rFonts w:ascii="Times New Roman" w:eastAsia="Times New Roman" w:hAnsi="Times New Roman" w:cs="Times New Roman"/>
                <w:sz w:val="24"/>
              </w:rPr>
              <w:t>Цветок  кремово-белый с желтым центром и светло-желтой обратной стороной лепестков, плоскочашевидный до квадратного, густомахровый, 60 – 90 лепестков, диаметр цветка до 10 см, высота растения 60 – 90 см, лист светло-зеленый, средний, глянцевый, обладает легким ароматом.</w:t>
            </w:r>
            <w:proofErr w:type="gramEnd"/>
            <w:r w:rsidRPr="00F15A15">
              <w:rPr>
                <w:rFonts w:ascii="Times New Roman" w:eastAsia="Times New Roman" w:hAnsi="Times New Roman" w:cs="Times New Roman"/>
                <w:sz w:val="24"/>
              </w:rPr>
              <w:t xml:space="preserve"> Цветение обильное, повторное, продолжительное до конца октября, цветки собраны в соцветия, на одном цветоносе в период массового цветения насчитывается от 6 до 15 цветков одновременно.</w:t>
            </w:r>
            <w:r w:rsidRPr="00F15A1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15A15">
              <w:rPr>
                <w:rFonts w:ascii="Times New Roman" w:eastAsia="Times New Roman" w:hAnsi="Times New Roman" w:cs="Times New Roman"/>
                <w:sz w:val="24"/>
              </w:rPr>
              <w:t>Устойчивость  к заболеваниям очень высокая, морозостойкий сорт.</w:t>
            </w:r>
          </w:p>
        </w:tc>
      </w:tr>
      <w:tr w:rsidR="00571C07" w:rsidRPr="00527347" w:rsidTr="00D34902">
        <w:trPr>
          <w:trHeight w:val="284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1C07" w:rsidRDefault="00571C07" w:rsidP="00F15A15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71C07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9C3FA1C" wp14:editId="0E5EC0A4">
                  <wp:extent cx="1508760" cy="1387201"/>
                  <wp:effectExtent l="0" t="0" r="0" b="3810"/>
                  <wp:docPr id="71" name="Рисунок 71" descr="Marina Picasso ® | Современные садовые розы | Roses&amp;#39;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ina Picasso ® | Современные садовые розы | Roses&amp;#39;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94" cy="139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1C07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2500</w:t>
            </w:r>
          </w:p>
          <w:p w:rsidR="00571C07" w:rsidRPr="00571C07" w:rsidRDefault="00571C07" w:rsidP="00F15A15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71C07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МАРИНА ПИКАССО</w:t>
            </w:r>
          </w:p>
          <w:p w:rsidR="00571C07" w:rsidRPr="00571C07" w:rsidRDefault="00571C07" w:rsidP="00F15A15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571C07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(Marina Picasso)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71C07" w:rsidRPr="00F15A15" w:rsidRDefault="00571C07" w:rsidP="00352114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71C07">
              <w:rPr>
                <w:rFonts w:ascii="Times New Roman" w:eastAsia="Times New Roman" w:hAnsi="Times New Roman" w:cs="Times New Roman"/>
                <w:b/>
                <w:sz w:val="24"/>
              </w:rPr>
              <w:t>2019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</w:t>
            </w:r>
            <w:proofErr w:type="gramEnd"/>
            <w:r w:rsidRPr="00571C07">
              <w:rPr>
                <w:rFonts w:ascii="Times New Roman" w:eastAsia="Times New Roman" w:hAnsi="Times New Roman" w:cs="Times New Roman"/>
                <w:sz w:val="24"/>
              </w:rPr>
              <w:t>ветет обильно и почти непрерывно до заморозков. Цветки формируются соцветиями от 3 до 12 цветков на стебле. Из пухлого бутона рождается роза диаметром около 8 см, которая сжимает свои 70–80 лепестков по типу старинных роз.</w:t>
            </w:r>
            <w:r>
              <w:t xml:space="preserve"> </w:t>
            </w:r>
            <w:r w:rsidRPr="00571C07">
              <w:rPr>
                <w:rFonts w:ascii="Times New Roman" w:eastAsia="Times New Roman" w:hAnsi="Times New Roman" w:cs="Times New Roman"/>
                <w:sz w:val="24"/>
              </w:rPr>
              <w:t>Лепестки почти чисто-белые, с легкой кремоватой серединкой. Несмотря</w:t>
            </w:r>
            <w:r w:rsidR="00352114">
              <w:rPr>
                <w:rFonts w:ascii="Times New Roman" w:eastAsia="Times New Roman" w:hAnsi="Times New Roman" w:cs="Times New Roman"/>
                <w:sz w:val="24"/>
              </w:rPr>
              <w:t xml:space="preserve"> на</w:t>
            </w:r>
            <w:r w:rsidRPr="00571C07">
              <w:rPr>
                <w:rFonts w:ascii="Times New Roman" w:eastAsia="Times New Roman" w:hAnsi="Times New Roman" w:cs="Times New Roman"/>
                <w:sz w:val="24"/>
              </w:rPr>
              <w:t xml:space="preserve"> махровую форму и чистую окраску, роза устойчива к непогоде.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</w:t>
            </w:r>
            <w:r w:rsidRPr="00571C07">
              <w:rPr>
                <w:rFonts w:ascii="Times New Roman" w:eastAsia="Times New Roman" w:hAnsi="Times New Roman" w:cs="Times New Roman"/>
                <w:sz w:val="24"/>
              </w:rPr>
              <w:t>остигает высоты около 90 см</w:t>
            </w:r>
            <w:r w:rsidR="00352114">
              <w:rPr>
                <w:rFonts w:ascii="Times New Roman" w:eastAsia="Times New Roman" w:hAnsi="Times New Roman" w:cs="Times New Roman"/>
                <w:sz w:val="24"/>
              </w:rPr>
              <w:t>. У нее</w:t>
            </w:r>
            <w:r w:rsidR="00352114" w:rsidRPr="00352114">
              <w:rPr>
                <w:rFonts w:ascii="Times New Roman" w:eastAsia="Times New Roman" w:hAnsi="Times New Roman" w:cs="Times New Roman"/>
                <w:sz w:val="24"/>
              </w:rPr>
              <w:t xml:space="preserve"> обильная глянцевая листва, обладающая отличной устойчивостью к болезням, окрашена в великолепный темно-зеленый цвет — идеальный, чтобы подчеркнуть белизну цветов…</w:t>
            </w:r>
          </w:p>
        </w:tc>
      </w:tr>
    </w:tbl>
    <w:p w:rsidR="006C40ED" w:rsidRPr="00352114" w:rsidRDefault="006C40ED" w:rsidP="00B47D74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352114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Компактные ландшафтные розы для садов,</w:t>
      </w:r>
    </w:p>
    <w:p w:rsidR="006C40ED" w:rsidRPr="00352114" w:rsidRDefault="006C40ED" w:rsidP="00B47D74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52114">
        <w:rPr>
          <w:rFonts w:ascii="Times New Roman" w:hAnsi="Times New Roman" w:cs="Times New Roman"/>
          <w:b/>
          <w:sz w:val="32"/>
          <w:szCs w:val="32"/>
          <w:u w:val="single"/>
        </w:rPr>
        <w:t>балконов и кашпо</w:t>
      </w:r>
    </w:p>
    <w:p w:rsidR="006C40ED" w:rsidRPr="00352114" w:rsidRDefault="006C40ED" w:rsidP="005452A4">
      <w:pPr>
        <w:pStyle w:val="a5"/>
        <w:jc w:val="center"/>
        <w:rPr>
          <w:rFonts w:ascii="Times New Roman" w:hAnsi="Times New Roman" w:cs="Times New Roman"/>
          <w:b/>
          <w:sz w:val="28"/>
          <w:szCs w:val="24"/>
          <w:vertAlign w:val="superscript"/>
        </w:rPr>
      </w:pPr>
      <w:r w:rsidRPr="00352114">
        <w:rPr>
          <w:rFonts w:ascii="Times New Roman" w:hAnsi="Times New Roman" w:cs="Times New Roman"/>
          <w:b/>
          <w:sz w:val="28"/>
          <w:szCs w:val="24"/>
          <w:u w:val="single"/>
        </w:rPr>
        <w:t>Серия «</w:t>
      </w:r>
      <w:r w:rsidRPr="00352114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DRIFT</w:t>
      </w:r>
      <w:r w:rsidR="00B22B8B" w:rsidRPr="00352114">
        <w:rPr>
          <w:rFonts w:ascii="Times New Roman" w:hAnsi="Times New Roman" w:cs="Times New Roman"/>
          <w:b/>
          <w:sz w:val="28"/>
          <w:szCs w:val="24"/>
          <w:u w:val="single"/>
        </w:rPr>
        <w:t>»</w:t>
      </w:r>
      <w:r w:rsidR="00B22B8B" w:rsidRPr="00352114">
        <w:rPr>
          <w:rFonts w:ascii="Times New Roman" w:hAnsi="Times New Roman" w:cs="Times New Roman"/>
          <w:b/>
          <w:sz w:val="28"/>
          <w:szCs w:val="24"/>
        </w:rPr>
        <w:t xml:space="preserve">, </w:t>
      </w:r>
      <w:r w:rsidR="00B22B8B" w:rsidRPr="00352114">
        <w:rPr>
          <w:rFonts w:ascii="Times New Roman" w:hAnsi="Times New Roman" w:cs="Times New Roman"/>
          <w:sz w:val="28"/>
          <w:szCs w:val="24"/>
        </w:rPr>
        <w:t xml:space="preserve">была получена от скрещивания почвопокровных и миниатюрных роз. </w:t>
      </w:r>
      <w:r w:rsidRPr="00352114">
        <w:rPr>
          <w:rFonts w:ascii="Times New Roman" w:hAnsi="Times New Roman" w:cs="Times New Roman"/>
          <w:sz w:val="28"/>
          <w:szCs w:val="24"/>
        </w:rPr>
        <w:t xml:space="preserve"> Посадка 5 штук на 1 м </w:t>
      </w:r>
      <w:r w:rsidRPr="00352114">
        <w:rPr>
          <w:rFonts w:ascii="Times New Roman" w:hAnsi="Times New Roman" w:cs="Times New Roman"/>
          <w:b/>
          <w:sz w:val="28"/>
          <w:szCs w:val="24"/>
          <w:vertAlign w:val="superscript"/>
        </w:rPr>
        <w:t>2</w:t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3227"/>
        <w:gridCol w:w="6946"/>
      </w:tblGrid>
      <w:tr w:rsidR="00B47D74" w:rsidRPr="00352114" w:rsidTr="00352114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47D74" w:rsidRPr="00352114" w:rsidRDefault="00352114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0E1E0" wp14:editId="299017A3">
                  <wp:extent cx="1531620" cy="1468495"/>
                  <wp:effectExtent l="0" t="0" r="0" b="0"/>
                  <wp:docPr id="73" name="Рисунок 73" descr="Почвопокровная роза Red Dr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чвопокровная роза Red Dr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46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5242" w:rsidRPr="003521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2500</w:t>
            </w:r>
          </w:p>
          <w:p w:rsidR="00C61636" w:rsidRDefault="00C61636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РЕД </w:t>
            </w:r>
            <w:r w:rsidR="00B47D74" w:rsidRPr="003521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ДРИФТ  </w:t>
            </w:r>
          </w:p>
          <w:p w:rsidR="00B47D74" w:rsidRPr="00352114" w:rsidRDefault="00B47D74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521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(Red Drift)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47D74" w:rsidRPr="00352114" w:rsidRDefault="007F5242" w:rsidP="0035211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2005 </w:t>
            </w:r>
            <w:r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Цветок красный с ярко-желтыми вкраплениями, махровый, 20 - 25 лепестков в одном цветке, диаметр цветка 3 - 4 см, высота куста 20-30 см, лист темно-зеленый, маленький, овальный, </w:t>
            </w:r>
            <w:proofErr w:type="spellStart"/>
            <w:r w:rsidRPr="00352114">
              <w:rPr>
                <w:rFonts w:ascii="Times New Roman" w:hAnsi="Times New Roman" w:cs="Times New Roman"/>
                <w:sz w:val="24"/>
                <w:szCs w:val="24"/>
              </w:rPr>
              <w:t>полуглянцевый</w:t>
            </w:r>
            <w:proofErr w:type="spellEnd"/>
            <w:r w:rsidRPr="00352114">
              <w:rPr>
                <w:rFonts w:ascii="Times New Roman" w:hAnsi="Times New Roman" w:cs="Times New Roman"/>
                <w:sz w:val="24"/>
                <w:szCs w:val="24"/>
              </w:rPr>
              <w:t>, очень плотный</w:t>
            </w:r>
            <w:proofErr w:type="gramStart"/>
            <w:r w:rsidRPr="003521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5211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бладает приятным ароматом. Цветение </w:t>
            </w:r>
            <w:proofErr w:type="gramStart"/>
            <w:r w:rsidRPr="00352114">
              <w:rPr>
                <w:rFonts w:ascii="Times New Roman" w:hAnsi="Times New Roman" w:cs="Times New Roman"/>
                <w:sz w:val="24"/>
                <w:szCs w:val="24"/>
              </w:rPr>
              <w:t>очень обильное</w:t>
            </w:r>
            <w:proofErr w:type="gramEnd"/>
            <w:r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, продолжительное с мая по ноябрь, на одном цветоносе в период массового цветения насчитывается 20 - 30 цветков одновременно. </w:t>
            </w:r>
            <w:r w:rsidR="00AC3670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Хорошо переносят дождь. Прекрасная роза для </w:t>
            </w:r>
            <w:proofErr w:type="spellStart"/>
            <w:r w:rsidR="00AC3670" w:rsidRPr="00352114">
              <w:rPr>
                <w:rFonts w:ascii="Times New Roman" w:hAnsi="Times New Roman" w:cs="Times New Roman"/>
                <w:sz w:val="24"/>
                <w:szCs w:val="24"/>
              </w:rPr>
              <w:t>рокариев</w:t>
            </w:r>
            <w:proofErr w:type="spellEnd"/>
            <w:r w:rsidR="00AC3670" w:rsidRPr="00352114">
              <w:rPr>
                <w:rFonts w:ascii="Times New Roman" w:hAnsi="Times New Roman" w:cs="Times New Roman"/>
                <w:sz w:val="24"/>
                <w:szCs w:val="24"/>
              </w:rPr>
              <w:t>, альпийских горок, низких розариев. Устойчивость к заболеваниям очень высокая, морозостойкий сорт до - 30</w:t>
            </w:r>
            <w:proofErr w:type="gramStart"/>
            <w:r w:rsidR="00AC3670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="00E74A64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без укрытия</w:t>
            </w:r>
            <w:r w:rsidR="00AC3670" w:rsidRPr="003521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22B8B" w:rsidRPr="00352114" w:rsidTr="00352114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3670" w:rsidRPr="00352114" w:rsidRDefault="00615FBD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D5806" wp14:editId="36242426">
                  <wp:extent cx="1539240" cy="1374322"/>
                  <wp:effectExtent l="0" t="0" r="3810" b="0"/>
                  <wp:docPr id="75" name="Рисунок 75" descr="White Drift® Groundcover Rose | Ground cover roses, Drift roses, White  climbing ro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ite Drift® Groundcover Rose | Ground cover roses, Drift roses, White  climbing ro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540" cy="13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78A3" w:rsidRPr="003521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2500</w:t>
            </w:r>
          </w:p>
          <w:p w:rsidR="00B22B8B" w:rsidRPr="00352114" w:rsidRDefault="00AC3670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521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АЙСИ  ДРИФТ  (Icy Drift)   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22B8B" w:rsidRPr="00352114" w:rsidRDefault="00AC3670" w:rsidP="0035211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7376A"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proofErr w:type="gramStart"/>
            <w:r w:rsidR="0087376A"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376A" w:rsidRPr="00352114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="0087376A" w:rsidRPr="00352114">
              <w:rPr>
                <w:rFonts w:ascii="Times New Roman" w:hAnsi="Times New Roman" w:cs="Times New Roman"/>
                <w:sz w:val="24"/>
                <w:szCs w:val="24"/>
              </w:rPr>
              <w:t>тот сорт можно охарактеризовать, как «снежный ковер». Более позднее цветение</w:t>
            </w:r>
            <w:proofErr w:type="gramStart"/>
            <w:r w:rsidR="0087376A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87376A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чем в других сортах гаммы DRIFT. Цвет чисто белый, махровый, 20 - 25 лепестков, диаметр цветка </w:t>
            </w:r>
            <w:r w:rsidR="00C578A3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3 см, высота куста 30-40 см, лист темно-зеленый, маленький, </w:t>
            </w:r>
            <w:proofErr w:type="spellStart"/>
            <w:r w:rsidR="00C578A3" w:rsidRPr="00352114">
              <w:rPr>
                <w:rFonts w:ascii="Times New Roman" w:hAnsi="Times New Roman" w:cs="Times New Roman"/>
                <w:sz w:val="24"/>
                <w:szCs w:val="24"/>
              </w:rPr>
              <w:t>полуглянцевый</w:t>
            </w:r>
            <w:proofErr w:type="spellEnd"/>
            <w:r w:rsidR="00C578A3" w:rsidRPr="00352114">
              <w:rPr>
                <w:rFonts w:ascii="Times New Roman" w:hAnsi="Times New Roman" w:cs="Times New Roman"/>
                <w:sz w:val="24"/>
                <w:szCs w:val="24"/>
              </w:rPr>
              <w:t>, на одном цветоносе в период массового цветения насчитывается 15 - 18 цветков одновременно. Устойчивость к заболеваниям очень высокая, морозостойкий сорт до - 30</w:t>
            </w:r>
            <w:proofErr w:type="gramStart"/>
            <w:r w:rsidR="00C578A3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="00E74A64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без укрытия</w:t>
            </w:r>
            <w:r w:rsidR="00C578A3" w:rsidRPr="003521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578A3" w:rsidRPr="00352114" w:rsidTr="00352114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78A3" w:rsidRPr="00352114" w:rsidRDefault="00352114" w:rsidP="0097291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400B0" wp14:editId="52A2C0AD">
                  <wp:extent cx="1531620" cy="1463040"/>
                  <wp:effectExtent l="0" t="0" r="0" b="3810"/>
                  <wp:docPr id="72" name="Рисунок 72" descr="Роза Coral Drift купить в Санкт-Петер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за Coral Drift купить в Санкт-Петер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76B6"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>2500</w:t>
            </w:r>
          </w:p>
          <w:p w:rsidR="00C578A3" w:rsidRPr="00352114" w:rsidRDefault="00C578A3" w:rsidP="0097291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КОРАЛЛОВЫЙ ДРИФТ   </w:t>
            </w:r>
          </w:p>
          <w:p w:rsidR="00C578A3" w:rsidRPr="00352114" w:rsidRDefault="00C578A3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>Coral</w:t>
            </w:r>
            <w:proofErr w:type="spellEnd"/>
            <w:r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>Drift</w:t>
            </w:r>
            <w:proofErr w:type="spellEnd"/>
            <w:r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3521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578A3" w:rsidRPr="00352114" w:rsidRDefault="009F0C78" w:rsidP="0035211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2009 </w:t>
            </w:r>
            <w:r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Роза </w:t>
            </w:r>
            <w:proofErr w:type="spellStart"/>
            <w:r w:rsidRPr="00352114">
              <w:rPr>
                <w:rFonts w:ascii="Times New Roman" w:hAnsi="Times New Roman" w:cs="Times New Roman"/>
                <w:sz w:val="24"/>
                <w:szCs w:val="24"/>
              </w:rPr>
              <w:t>Coral</w:t>
            </w:r>
            <w:proofErr w:type="spellEnd"/>
            <w:r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2114">
              <w:rPr>
                <w:rFonts w:ascii="Times New Roman" w:hAnsi="Times New Roman" w:cs="Times New Roman"/>
                <w:sz w:val="24"/>
                <w:szCs w:val="24"/>
              </w:rPr>
              <w:t>Drift</w:t>
            </w:r>
            <w:proofErr w:type="spellEnd"/>
            <w:r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обильно цветет маленькими диаметром 5 – 6 см махровыми цветочками кораллово-оранжевого цвета с розовым пятнышком по центру цветка. Имеет 30-35 лепестков, высота стебля 30-40 см, листва темно-зеленая, мелкая, полу-глянцевая. Цветение непрерывное до заморозков, на одном цветоносе в период массового цветения насчитывается 15 - 18 цветков одновременно. Не боится дождя. Устойчивость к мучнистой росе и черной пятнистости высокая. Роза не замерзает  без укрытия  при температуре – </w:t>
            </w:r>
            <w:r w:rsidR="00D427A7" w:rsidRPr="00352114">
              <w:rPr>
                <w:rFonts w:ascii="Times New Roman" w:hAnsi="Times New Roman" w:cs="Times New Roman"/>
                <w:sz w:val="24"/>
                <w:szCs w:val="24"/>
              </w:rPr>
              <w:t>28,9</w:t>
            </w:r>
            <w:r w:rsidRPr="00352114">
              <w:rPr>
                <w:rFonts w:ascii="Times New Roman" w:hAnsi="Times New Roman" w:cs="Times New Roman"/>
                <w:sz w:val="24"/>
                <w:szCs w:val="24"/>
              </w:rPr>
              <w:t>⁰ до -</w:t>
            </w:r>
            <w:r w:rsidR="00D427A7" w:rsidRPr="0035211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35211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27A7" w:rsidRPr="00352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 w:rsidRPr="00352114">
              <w:rPr>
                <w:rFonts w:ascii="Times New Roman" w:hAnsi="Times New Roman" w:cs="Times New Roman"/>
                <w:sz w:val="24"/>
                <w:szCs w:val="24"/>
              </w:rPr>
              <w:t>⁰ С</w:t>
            </w:r>
            <w:proofErr w:type="gramEnd"/>
            <w:r w:rsidR="00E74A64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без укрытия</w:t>
            </w:r>
            <w:r w:rsidRPr="003521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0C78" w:rsidRPr="00352114" w:rsidTr="00352114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F0C78" w:rsidRPr="00352114" w:rsidRDefault="00352114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99361" wp14:editId="49CED611">
                  <wp:extent cx="1535952" cy="1219200"/>
                  <wp:effectExtent l="0" t="0" r="7620" b="0"/>
                  <wp:docPr id="74" name="Рисунок 74" descr="Роза Мейяна &amp;#39;Пич Дрифт&amp;#39; / Peach Drift, Meilland - Ландшафтная компания  Эдельвей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оза Мейяна &amp;#39;Пич Дрифт&amp;#39; / Peach Drift, Meilland - Ландшафтная компания  Эдельвей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75" cy="122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2754" w:rsidRPr="003521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2500</w:t>
            </w:r>
          </w:p>
          <w:p w:rsidR="009F0C78" w:rsidRPr="00352114" w:rsidRDefault="00ED483E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521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ПЕРСИКОВЫЙ ДРИФТ</w:t>
            </w:r>
          </w:p>
          <w:p w:rsidR="009F0C78" w:rsidRPr="00352114" w:rsidRDefault="009F0C78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521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(Peach </w:t>
            </w:r>
            <w:r w:rsidR="00A54226" w:rsidRPr="003521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Drift</w:t>
            </w:r>
            <w:r w:rsidRPr="003521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)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F0C78" w:rsidRPr="00352114" w:rsidRDefault="009F0C78" w:rsidP="0035211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>2009</w:t>
            </w:r>
            <w:r w:rsidR="00244D4F"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82754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Цветок ярко-персиковый, махровый. Цветки мелкие диаметром 5-6 см собраны в красивые соцветия из 6-15 цветков. Цветение обильное, красочное и непрерывное. Куст густой, широкий, округлой формы, с крепкими побегами. </w:t>
            </w:r>
            <w:r w:rsidR="00564248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Высота стебля 30-40 см, имеет 20-30 лепестков. </w:t>
            </w:r>
            <w:r w:rsidR="00D82754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С чудесным, фруктовым ароматом. </w:t>
            </w:r>
            <w:r w:rsidR="00564248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Самая романтичная из всех! </w:t>
            </w:r>
            <w:r w:rsidR="00FE496D" w:rsidRPr="00352114">
              <w:rPr>
                <w:rFonts w:ascii="Times New Roman" w:hAnsi="Times New Roman" w:cs="Times New Roman"/>
                <w:sz w:val="24"/>
                <w:szCs w:val="24"/>
              </w:rPr>
              <w:t>Роза не замерзает  без укрытия  при температуре – 28,9⁰ до -34,4</w:t>
            </w:r>
            <w:proofErr w:type="gramStart"/>
            <w:r w:rsidR="00FE496D" w:rsidRPr="00352114">
              <w:rPr>
                <w:rFonts w:ascii="Times New Roman" w:hAnsi="Times New Roman" w:cs="Times New Roman"/>
                <w:sz w:val="24"/>
                <w:szCs w:val="24"/>
              </w:rPr>
              <w:t>⁰ С</w:t>
            </w:r>
            <w:proofErr w:type="gramEnd"/>
            <w:r w:rsidR="00E74A64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без укрытия</w:t>
            </w:r>
            <w:r w:rsidR="00FE496D" w:rsidRPr="003521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64248" w:rsidRPr="00352114" w:rsidTr="00352114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4248" w:rsidRPr="00352114" w:rsidRDefault="00746A42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7876" cy="1554480"/>
                  <wp:effectExtent l="0" t="0" r="4445" b="7620"/>
                  <wp:docPr id="4" name="Рисунок 4" descr="C:\Users\User\Desktop\розы Мейан\3 Дрифты\свит дрифт.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озы Мейан\3 Дрифты\свит дрифт.3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876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6EC7" w:rsidRPr="003521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2500</w:t>
            </w:r>
          </w:p>
          <w:p w:rsidR="00564248" w:rsidRPr="00352114" w:rsidRDefault="00564248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521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СВИТ ДРИФТ  </w:t>
            </w:r>
            <w:r w:rsidRPr="00615FBD">
              <w:rPr>
                <w:rFonts w:ascii="Times New Roman" w:hAnsi="Times New Roman" w:cs="Times New Roman"/>
                <w:b/>
                <w:noProof/>
                <w:szCs w:val="24"/>
                <w:lang w:eastAsia="ru-RU"/>
              </w:rPr>
              <w:t xml:space="preserve">(Sweet Drift) 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64248" w:rsidRPr="00352114" w:rsidRDefault="002B6EC7" w:rsidP="0035211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114">
              <w:rPr>
                <w:rFonts w:ascii="Times New Roman" w:hAnsi="Times New Roman" w:cs="Times New Roman"/>
                <w:b/>
                <w:sz w:val="24"/>
                <w:szCs w:val="24"/>
              </w:rPr>
              <w:t>2006</w:t>
            </w:r>
            <w:r w:rsidR="00D427A7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D427A7" w:rsidRPr="0035211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="00D427A7" w:rsidRPr="00352114">
              <w:rPr>
                <w:rFonts w:ascii="Times New Roman" w:hAnsi="Times New Roman" w:cs="Times New Roman"/>
                <w:sz w:val="24"/>
                <w:szCs w:val="24"/>
              </w:rPr>
              <w:t>орт</w:t>
            </w:r>
            <w:proofErr w:type="spellEnd"/>
            <w:r w:rsidR="00D427A7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27A7" w:rsidRPr="00352114">
              <w:rPr>
                <w:rFonts w:ascii="Times New Roman" w:hAnsi="Times New Roman" w:cs="Times New Roman"/>
                <w:sz w:val="24"/>
                <w:szCs w:val="24"/>
              </w:rPr>
              <w:t>Sweet</w:t>
            </w:r>
            <w:proofErr w:type="spellEnd"/>
            <w:r w:rsidR="00D427A7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27A7" w:rsidRPr="00352114">
              <w:rPr>
                <w:rFonts w:ascii="Times New Roman" w:hAnsi="Times New Roman" w:cs="Times New Roman"/>
                <w:sz w:val="24"/>
                <w:szCs w:val="24"/>
              </w:rPr>
              <w:t>Drift</w:t>
            </w:r>
            <w:proofErr w:type="spellEnd"/>
            <w:r w:rsidR="00D427A7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 розового цвета с романтической формой, при </w:t>
            </w:r>
            <w:proofErr w:type="spellStart"/>
            <w:r w:rsidR="00D427A7" w:rsidRPr="00352114">
              <w:rPr>
                <w:rFonts w:ascii="Times New Roman" w:hAnsi="Times New Roman" w:cs="Times New Roman"/>
                <w:sz w:val="24"/>
                <w:szCs w:val="24"/>
              </w:rPr>
              <w:t>отцветании</w:t>
            </w:r>
            <w:proofErr w:type="spellEnd"/>
            <w:r w:rsidR="00D427A7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светлеют, более 87 лепестков. По форме цветка напоминает своего «двоюродного брата» - сорт «4 сезона».</w:t>
            </w:r>
            <w:r w:rsidR="00FE496D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Диаметр цветка 6-7 см, высота куста 30-40 см, растёт очень энергично.  Листва глянцевая, тёмно-зелёная, устойчивая к болезням. Лёгкая в выращивании, засухоустойчивая роза. Сохраняет свою форму без обрезки. Роза не замерзает  без укрытия  при температуре – 28,9⁰ до -34,4</w:t>
            </w:r>
            <w:proofErr w:type="gramStart"/>
            <w:r w:rsidR="00FE496D" w:rsidRPr="00352114">
              <w:rPr>
                <w:rFonts w:ascii="Times New Roman" w:hAnsi="Times New Roman" w:cs="Times New Roman"/>
                <w:sz w:val="24"/>
                <w:szCs w:val="24"/>
              </w:rPr>
              <w:t>⁰ С</w:t>
            </w:r>
            <w:proofErr w:type="gramEnd"/>
            <w:r w:rsidR="00E74A64" w:rsidRPr="00352114">
              <w:rPr>
                <w:rFonts w:ascii="Times New Roman" w:hAnsi="Times New Roman" w:cs="Times New Roman"/>
                <w:sz w:val="24"/>
                <w:szCs w:val="24"/>
              </w:rPr>
              <w:t xml:space="preserve"> без укрытия</w:t>
            </w:r>
            <w:r w:rsidR="00FE496D" w:rsidRPr="003521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E496D" w:rsidRPr="00A15294" w:rsidTr="00352114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496D" w:rsidRPr="00615FBD" w:rsidRDefault="00615FBD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6F026B" wp14:editId="5321367F">
                  <wp:extent cx="1524000" cy="1470660"/>
                  <wp:effectExtent l="0" t="0" r="0" b="0"/>
                  <wp:docPr id="78" name="Рисунок 78" descr="Rosa Popcorn Drift® (Groundcover Ro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sa Popcorn Drift® (Groundcover Ro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738" cy="147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FFD" w:rsidRPr="00615FBD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2500</w:t>
            </w:r>
          </w:p>
          <w:p w:rsidR="00FE496D" w:rsidRPr="00615FBD" w:rsidRDefault="00FE496D" w:rsidP="0097291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615FBD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ПОП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КОРН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ДРИФТ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(</w:t>
            </w:r>
            <w:r w:rsidR="00E2280F" w:rsidRPr="00615FBD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Popcorn Drift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)                                                                                        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E496D" w:rsidRPr="00615FBD" w:rsidRDefault="00FE496D" w:rsidP="00615FBD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15FBD">
              <w:rPr>
                <w:rFonts w:ascii="Times New Roman" w:hAnsi="Times New Roman" w:cs="Times New Roman"/>
                <w:b/>
                <w:sz w:val="24"/>
              </w:rPr>
              <w:t>20</w:t>
            </w:r>
            <w:r w:rsidR="00DA7396" w:rsidRPr="00615FBD">
              <w:rPr>
                <w:rFonts w:ascii="Times New Roman" w:hAnsi="Times New Roman" w:cs="Times New Roman"/>
                <w:b/>
                <w:sz w:val="24"/>
              </w:rPr>
              <w:t>16</w:t>
            </w:r>
            <w:r w:rsidR="0073367C" w:rsidRPr="00615FB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73367C" w:rsidRPr="00615FBD">
              <w:rPr>
                <w:rFonts w:ascii="Times New Roman" w:hAnsi="Times New Roman" w:cs="Times New Roman"/>
                <w:sz w:val="24"/>
              </w:rPr>
              <w:t>Бутоны маленькие вначале жёлтые, затем кремово-белые, напоминающие попкорн, в соцветиях по 6-12</w:t>
            </w:r>
            <w:r w:rsidR="00DA7396" w:rsidRPr="00615FBD">
              <w:rPr>
                <w:rFonts w:ascii="Times New Roman" w:hAnsi="Times New Roman" w:cs="Times New Roman"/>
                <w:sz w:val="24"/>
                <w:lang w:val="kk-KZ"/>
              </w:rPr>
              <w:t>шт</w:t>
            </w:r>
            <w:r w:rsidR="0073367C" w:rsidRPr="00615FBD">
              <w:rPr>
                <w:rFonts w:ascii="Times New Roman" w:hAnsi="Times New Roman" w:cs="Times New Roman"/>
                <w:sz w:val="24"/>
              </w:rPr>
              <w:t>. Иногда в цветках присутствуют светло-розовые оттенки, махровый, 15 – 25 лепестков в одном цветке, диаметр цветка 4 – 6 см,</w:t>
            </w:r>
            <w:r w:rsidR="00412BA1" w:rsidRPr="00615FBD">
              <w:rPr>
                <w:rFonts w:ascii="Times New Roman" w:hAnsi="Times New Roman" w:cs="Times New Roman"/>
                <w:sz w:val="24"/>
              </w:rPr>
              <w:t xml:space="preserve"> высота растения 30 – 40 см, </w:t>
            </w:r>
            <w:r w:rsidR="00DA7396" w:rsidRPr="00615FBD">
              <w:rPr>
                <w:rFonts w:ascii="Times New Roman" w:hAnsi="Times New Roman" w:cs="Times New Roman"/>
                <w:sz w:val="24"/>
              </w:rPr>
              <w:t>лист зеленый, средний, глянцевый</w:t>
            </w:r>
            <w:proofErr w:type="gramStart"/>
            <w:r w:rsidR="00DA7396" w:rsidRPr="00615FBD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="0073367C" w:rsidRPr="00615FB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="0073367C" w:rsidRPr="00615FBD">
              <w:rPr>
                <w:rFonts w:ascii="Times New Roman" w:hAnsi="Times New Roman" w:cs="Times New Roman"/>
                <w:sz w:val="24"/>
              </w:rPr>
              <w:t>о</w:t>
            </w:r>
            <w:proofErr w:type="gramEnd"/>
            <w:r w:rsidR="0073367C" w:rsidRPr="00615FBD">
              <w:rPr>
                <w:rFonts w:ascii="Times New Roman" w:hAnsi="Times New Roman" w:cs="Times New Roman"/>
                <w:sz w:val="24"/>
              </w:rPr>
              <w:t>бладает очень легким ароматом. Цветение</w:t>
            </w:r>
            <w:r w:rsidR="00412BA1" w:rsidRPr="00615FB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3367C" w:rsidRPr="00615FBD">
              <w:rPr>
                <w:rFonts w:ascii="Times New Roman" w:hAnsi="Times New Roman" w:cs="Times New Roman"/>
                <w:sz w:val="24"/>
              </w:rPr>
              <w:t>обильное, повторное, продолжительное до заморозков</w:t>
            </w:r>
            <w:r w:rsidR="00DA7396" w:rsidRPr="00615FBD">
              <w:rPr>
                <w:rFonts w:ascii="Times New Roman" w:hAnsi="Times New Roman" w:cs="Times New Roman"/>
                <w:sz w:val="24"/>
              </w:rPr>
              <w:t>. Устойчивость к заболеваниям очень высокая. Роза не замерзает  без укрытия  при температуре – 28,9⁰ до -34,4</w:t>
            </w:r>
            <w:proofErr w:type="gramStart"/>
            <w:r w:rsidR="00DA7396" w:rsidRPr="00615FBD">
              <w:rPr>
                <w:rFonts w:ascii="Times New Roman" w:hAnsi="Times New Roman" w:cs="Times New Roman"/>
                <w:sz w:val="24"/>
              </w:rPr>
              <w:t>⁰ С</w:t>
            </w:r>
            <w:proofErr w:type="gramEnd"/>
            <w:r w:rsidR="00E74A64" w:rsidRPr="00615FBD">
              <w:rPr>
                <w:rFonts w:ascii="Times New Roman" w:hAnsi="Times New Roman" w:cs="Times New Roman"/>
                <w:sz w:val="24"/>
              </w:rPr>
              <w:t xml:space="preserve"> без укрытия</w:t>
            </w:r>
            <w:r w:rsidR="00DA7396" w:rsidRPr="00615FBD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6C40ED" w:rsidRPr="00615FBD" w:rsidRDefault="006C40ED" w:rsidP="00A205F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5FBD">
        <w:rPr>
          <w:rFonts w:ascii="Times New Roman" w:hAnsi="Times New Roman" w:cs="Times New Roman"/>
          <w:b/>
          <w:sz w:val="32"/>
          <w:szCs w:val="32"/>
          <w:u w:val="single"/>
        </w:rPr>
        <w:t>Ландшафтные</w:t>
      </w:r>
      <w:r w:rsidR="002E3F04" w:rsidRPr="00615FBD">
        <w:rPr>
          <w:rFonts w:ascii="Times New Roman" w:hAnsi="Times New Roman" w:cs="Times New Roman"/>
          <w:b/>
          <w:sz w:val="32"/>
          <w:szCs w:val="32"/>
          <w:u w:val="single"/>
        </w:rPr>
        <w:t>,</w:t>
      </w:r>
      <w:r w:rsidRPr="00615FBD">
        <w:rPr>
          <w:rFonts w:ascii="Times New Roman" w:hAnsi="Times New Roman" w:cs="Times New Roman"/>
          <w:b/>
          <w:sz w:val="32"/>
          <w:szCs w:val="32"/>
          <w:u w:val="single"/>
        </w:rPr>
        <w:t xml:space="preserve"> почвопокровные розы</w:t>
      </w:r>
      <w:r w:rsidR="00B71776" w:rsidRPr="00615FBD"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W w:w="10207" w:type="dxa"/>
        <w:tblInd w:w="-34" w:type="dxa"/>
        <w:tblLook w:val="01E0" w:firstRow="1" w:lastRow="1" w:firstColumn="1" w:lastColumn="1" w:noHBand="0" w:noVBand="0"/>
      </w:tblPr>
      <w:tblGrid>
        <w:gridCol w:w="3261"/>
        <w:gridCol w:w="6946"/>
      </w:tblGrid>
      <w:tr w:rsidR="00D275B5" w:rsidRPr="00615FBD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75B5" w:rsidRPr="00615FBD" w:rsidRDefault="00D275B5" w:rsidP="00396B86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98B41" wp14:editId="62600E0F">
                  <wp:extent cx="1599052" cy="1295400"/>
                  <wp:effectExtent l="0" t="0" r="1270" b="0"/>
                  <wp:docPr id="35" name="Рисунок 35" descr="C:\Users\PCRose\Desktop\розы Мейан\4(1) почвопокровные\меджик мейдилан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Rose\Desktop\розы Мейан\4(1) почвопокровные\меджик мейдилан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052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5FBD">
              <w:rPr>
                <w:rFonts w:ascii="Times New Roman" w:hAnsi="Times New Roman" w:cs="Times New Roman"/>
                <w:b/>
                <w:sz w:val="24"/>
                <w:szCs w:val="24"/>
              </w:rPr>
              <w:t>2000</w:t>
            </w:r>
          </w:p>
          <w:p w:rsidR="00D275B5" w:rsidRPr="00615FBD" w:rsidRDefault="00D275B5" w:rsidP="00396B86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F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МЭДЖИК МЕЙДИЛАНД   </w:t>
            </w:r>
          </w:p>
          <w:p w:rsidR="00D275B5" w:rsidRPr="00615FBD" w:rsidRDefault="00D275B5" w:rsidP="00396B86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15FB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972918" w:rsidRPr="00615FBD">
              <w:rPr>
                <w:rFonts w:ascii="Times New Roman" w:hAnsi="Times New Roman" w:cs="Times New Roman"/>
                <w:b/>
                <w:sz w:val="24"/>
                <w:szCs w:val="24"/>
              </w:rPr>
              <w:t>Magic</w:t>
            </w:r>
            <w:proofErr w:type="spellEnd"/>
            <w:r w:rsidR="00972918" w:rsidRPr="00615F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72918" w:rsidRPr="00615FBD">
              <w:rPr>
                <w:rFonts w:ascii="Times New Roman" w:hAnsi="Times New Roman" w:cs="Times New Roman"/>
                <w:b/>
                <w:sz w:val="24"/>
                <w:szCs w:val="24"/>
              </w:rPr>
              <w:t>Meidiland</w:t>
            </w:r>
            <w:proofErr w:type="spellEnd"/>
            <w:r w:rsidRPr="00615F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75B5" w:rsidRPr="00615FBD" w:rsidRDefault="00B20D06" w:rsidP="00615FB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F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1992</w:t>
            </w:r>
            <w:r w:rsidR="00CA7FFD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 Настоящий ковер из цветов. Очень душистая почвопокровная роза: сочетает аромат ландыша и </w:t>
            </w:r>
            <w:proofErr w:type="spellStart"/>
            <w:r w:rsidR="00CA7FFD" w:rsidRPr="00615FBD">
              <w:rPr>
                <w:rFonts w:ascii="Times New Roman" w:hAnsi="Times New Roman" w:cs="Times New Roman"/>
                <w:sz w:val="24"/>
                <w:szCs w:val="24"/>
              </w:rPr>
              <w:t>фрезии</w:t>
            </w:r>
            <w:proofErr w:type="spellEnd"/>
            <w:r w:rsidR="00CA7FFD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; прекрасно закрывает склоны и не дает прорасти сорнякам. </w:t>
            </w:r>
            <w:r w:rsidRPr="00615FBD">
              <w:rPr>
                <w:rFonts w:ascii="Times New Roman" w:hAnsi="Times New Roman" w:cs="Times New Roman"/>
                <w:sz w:val="24"/>
                <w:szCs w:val="24"/>
              </w:rPr>
              <w:t>В конце сезона на ней появляются красивые маленькие красные плоды. Цветки мелкие 5-6 см, полумахровые 40-45 лепестков, темно-розовые, с белым глазком в центре, золотыми тычинками и красными бутонами. Листва мелкая, темная, блестящая и устойчивая к болезням. Прекрасно выносит и жару и холод. Куст раскидистый высотой 40-45 см, часто больше в ширину, чем в высоту. Посадка на 1 м ² 1-2 штук</w:t>
            </w:r>
            <w:r w:rsidR="00E74A64" w:rsidRPr="00615F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5F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A7FFD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FBD">
              <w:rPr>
                <w:rFonts w:ascii="Times New Roman" w:hAnsi="Times New Roman" w:cs="Times New Roman"/>
                <w:sz w:val="24"/>
                <w:szCs w:val="24"/>
              </w:rPr>
              <w:t>Морозостойкий сорт до - 35</w:t>
            </w:r>
            <w:proofErr w:type="gramStart"/>
            <w:r w:rsidR="00A425CC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="00E74A64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без укрытия</w:t>
            </w:r>
            <w:r w:rsidR="00890F5A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A7FFD" w:rsidRPr="00615F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 1995.</w:t>
            </w:r>
          </w:p>
        </w:tc>
      </w:tr>
      <w:tr w:rsidR="00661465" w:rsidRPr="00615FBD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2918" w:rsidRPr="00615FBD" w:rsidRDefault="00972918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8404D" wp14:editId="49977E33">
                  <wp:extent cx="1600200" cy="1217686"/>
                  <wp:effectExtent l="0" t="0" r="0" b="1905"/>
                  <wp:docPr id="37" name="Рисунок 37" descr="C:\Users\PCRose\Desktop\розы Мейан\4(1) почвопокровные\nadya_medi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Rose\Desktop\розы Мейан\4(1) почвопокровные\nadya_medi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1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</w:t>
            </w:r>
            <w:r w:rsidR="00EA4153"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00</w:t>
            </w:r>
          </w:p>
          <w:p w:rsidR="002E3F04" w:rsidRPr="00615FBD" w:rsidRDefault="002E3F04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НАДЬЯ МЕЙДИЛАНД </w:t>
            </w:r>
          </w:p>
          <w:p w:rsidR="00661465" w:rsidRPr="00615FBD" w:rsidRDefault="00972918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(</w:t>
            </w:r>
            <w:r w:rsidR="00A54226"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Nadia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A54226"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Meidiland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)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1465" w:rsidRPr="00615FBD" w:rsidRDefault="00972918" w:rsidP="00615FBD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5F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2009</w:t>
            </w:r>
            <w:r w:rsidR="00D653E2" w:rsidRPr="00615F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653E2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ландшафтная почвопокровная роза желтого цвета, устойчивая к холоду и заболеваниям.</w:t>
            </w:r>
            <w:r w:rsidR="00D653E2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138F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Цветок светло-желтый с белой каймой, густомахровый, 95 - 98 лепестков в одном цветке, диаметр цветка 10 - 12 см, обладает приятным ароматом.</w:t>
            </w:r>
            <w:r w:rsidR="0027138F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138F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Цветение  продолжительное с мая по ноябрь, на одном цветоносе в период массового цветения насчитывается 10 - 12 цветков одновременно. </w:t>
            </w:r>
            <w:r w:rsidR="00130905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 стебля 50-60 см, лист светло-зеленый, глянцевый, очень плотный.  Морозостойкий сорт до - 35</w:t>
            </w:r>
            <w:proofErr w:type="gramStart"/>
            <w:r w:rsidR="00130905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="00E74A64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4A64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укрытия</w:t>
            </w:r>
            <w:r w:rsidR="00130905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30905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Посадка на 1 м</w:t>
            </w:r>
            <w:r w:rsidR="00E74A64" w:rsidRPr="00615FBD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  <w:r w:rsidR="00130905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="005452A4" w:rsidRPr="00615F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0905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3 штук</w:t>
            </w:r>
            <w:r w:rsidR="00E74A64" w:rsidRPr="00615F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30905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30905" w:rsidRPr="00615F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ADR.</w:t>
            </w:r>
          </w:p>
        </w:tc>
      </w:tr>
      <w:tr w:rsidR="00EA4153" w:rsidRPr="00615FBD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4153" w:rsidRPr="00615FBD" w:rsidRDefault="00EA4153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13528" wp14:editId="1BF11613">
                  <wp:extent cx="1600200" cy="1347826"/>
                  <wp:effectExtent l="0" t="0" r="0" b="5080"/>
                  <wp:docPr id="41" name="Рисунок 41" descr="C:\Users\PCRose\Desktop\розы Мейан\4(1) почвопокровные\Колоссаль Мейдиланд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Rose\Desktop\розы Мейан\4(1) почвопокровные\Колоссаль Мейдиланд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90" cy="134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2000</w:t>
            </w:r>
          </w:p>
          <w:p w:rsidR="00EA4153" w:rsidRPr="00615FBD" w:rsidRDefault="00EA4153" w:rsidP="00E91A4B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КОЛОССАЛЬ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МЕЙДИЛАНД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 (</w:t>
            </w:r>
            <w:r w:rsidR="00F5292C"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Colossal Meilland/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P</w:t>
            </w:r>
            <w:r w:rsidR="00E91A4B"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rodige 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E</w:t>
            </w:r>
            <w:r w:rsidR="00E91A4B"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carlate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)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A4153" w:rsidRPr="00615FBD" w:rsidRDefault="00EA4153" w:rsidP="00615FBD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F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2010 </w:t>
            </w:r>
            <w:r w:rsidR="00E91A4B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Цветок клубнично-красный, при полном распускании малиново-красный, махровый, 25 - 30 лепестков в одном цветке, диаметр цветка  8 - 10 см.</w:t>
            </w:r>
            <w:r w:rsidR="00E91A4B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1A4B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Цветение </w:t>
            </w:r>
            <w:proofErr w:type="gramStart"/>
            <w:r w:rsidR="00E91A4B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обильное</w:t>
            </w:r>
            <w:proofErr w:type="gramEnd"/>
            <w:r w:rsidR="00E91A4B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продолжительное с июня до морозов, цветки собраны в соцветия, на одном цветоносе в период массового цветения насчитывается 16 - 20 цветков одновременно. Растение сильнорослое, разрастается на второй год после посадки до 150 см в диаметре, высота растения  100 - 120 см, лист темно-зеленый, средний, глянцевый. Устойчивость к заболеваниям очень высокая,  очень морозостойкий сорт до – </w:t>
            </w:r>
            <w:r w:rsidR="00191DBA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proofErr w:type="gramStart"/>
            <w:r w:rsidR="00E91A4B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⁰С</w:t>
            </w:r>
            <w:proofErr w:type="gramEnd"/>
            <w:r w:rsidR="00E74A64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4A64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укрытия</w:t>
            </w:r>
            <w:r w:rsidR="00E91A4B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5292C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292C" w:rsidRPr="00615F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ADR.</w:t>
            </w:r>
          </w:p>
        </w:tc>
      </w:tr>
      <w:tr w:rsidR="005452A4" w:rsidRPr="00615FBD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77259" w:rsidRPr="00615FBD" w:rsidRDefault="00077259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E8A8E1" wp14:editId="1AA36847">
                  <wp:extent cx="1600200" cy="1318260"/>
                  <wp:effectExtent l="0" t="0" r="0" b="0"/>
                  <wp:docPr id="29" name="Рисунок 29" descr="C:\Users\PCRose\Desktop\розы Мейан\4(1) почвопокровные\Блан мейдила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Rose\Desktop\розы Мейан\4(1) почвопокровные\Блан мейдилан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5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</w:t>
            </w: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00</w:t>
            </w:r>
          </w:p>
          <w:p w:rsidR="00981D49" w:rsidRPr="00615FBD" w:rsidRDefault="00077259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БЛАН МЕЙДИЛАНД</w:t>
            </w:r>
          </w:p>
          <w:p w:rsidR="005452A4" w:rsidRPr="00615FBD" w:rsidRDefault="00077259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15F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(White Meidiland)    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452A4" w:rsidRPr="00615FBD" w:rsidRDefault="00077259" w:rsidP="00615FBD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F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1987 </w:t>
            </w:r>
            <w:r w:rsidR="00091C49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Декоративный эффект с апреля до первых морозов обеспечен!</w:t>
            </w:r>
            <w:r w:rsidR="00091C49" w:rsidRPr="00615F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Отличная белая почвопокровная роза, цветы плотные, 6-8</w:t>
            </w:r>
            <w:r w:rsidR="00091C49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см в диаметре, из 60-70 лепестков, без аромата. Растение с крупными, глянцевыми зелеными листьями. Куст раскидистый, высотой 40-60</w:t>
            </w:r>
            <w:r w:rsidR="00091C49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см, шириной</w:t>
            </w:r>
            <w:r w:rsidR="00091C49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120-180</w:t>
            </w:r>
            <w:r w:rsidR="00091C49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см, побеги светло-зелёные, жёсткие, с многочисленными светлыми шипами. </w:t>
            </w:r>
            <w:r w:rsidR="00F8607E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бильное цветение.</w:t>
            </w:r>
            <w:r w:rsidR="00091C49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C49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Идеально подходит для декорирования склонов, массивных, широких дорожек ...</w:t>
            </w:r>
            <w:r w:rsidR="00F8607E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7900" w:rsidRPr="00615FBD">
              <w:rPr>
                <w:rFonts w:ascii="Times New Roman" w:hAnsi="Times New Roman" w:cs="Times New Roman"/>
                <w:sz w:val="24"/>
                <w:szCs w:val="24"/>
              </w:rPr>
              <w:t>Имеет 3 наград</w:t>
            </w:r>
            <w:r w:rsidR="00E74A64" w:rsidRPr="00615FB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67900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8607E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Сорт морозостойкий до -35</w:t>
            </w:r>
            <w:proofErr w:type="gramStart"/>
            <w:r w:rsidR="00F8607E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° С</w:t>
            </w:r>
            <w:proofErr w:type="gramEnd"/>
            <w:r w:rsidR="00E74A64" w:rsidRPr="0061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4A64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укрытия</w:t>
            </w:r>
            <w:r w:rsidR="00F8607E" w:rsidRPr="00615F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452A4" w:rsidRPr="00E876B6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6302" w:rsidRPr="001802DC" w:rsidRDefault="00DE6302" w:rsidP="00DE6302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09E4298A" wp14:editId="111A3A06">
                  <wp:extent cx="1623060" cy="1295400"/>
                  <wp:effectExtent l="0" t="0" r="0" b="0"/>
                  <wp:docPr id="33" name="Рисунок 33" descr="C:\Users\PCRose\Desktop\розы Мейан\4(1) почвопокровные\HELLO_7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Rose\Desktop\розы Мейан\4(1) почвопокровные\HELLO_7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20</w:t>
            </w:r>
            <w:r w:rsidR="00B71776"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5452A4" w:rsidRPr="001802DC" w:rsidRDefault="00DE6302" w:rsidP="00DE6302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ХЭЛЛОУ (Hello)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452A4" w:rsidRPr="001802DC" w:rsidRDefault="00DE6302" w:rsidP="001802D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802DC">
              <w:rPr>
                <w:rFonts w:ascii="Times New Roman" w:eastAsia="Times New Roman" w:hAnsi="Times New Roman" w:cs="Times New Roman"/>
                <w:b/>
                <w:sz w:val="24"/>
              </w:rPr>
              <w:t>2002</w:t>
            </w:r>
            <w:proofErr w:type="gramStart"/>
            <w:r w:rsidR="00B71776" w:rsidRPr="001802DC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B71776" w:rsidRPr="001802DC">
              <w:rPr>
                <w:rFonts w:ascii="Times New Roman" w:eastAsia="Times New Roman" w:hAnsi="Times New Roman" w:cs="Times New Roman"/>
                <w:sz w:val="24"/>
              </w:rPr>
              <w:t>Э</w:t>
            </w:r>
            <w:proofErr w:type="gramEnd"/>
            <w:r w:rsidR="00B71776" w:rsidRPr="001802DC">
              <w:rPr>
                <w:rFonts w:ascii="Times New Roman" w:eastAsia="Times New Roman" w:hAnsi="Times New Roman" w:cs="Times New Roman"/>
                <w:sz w:val="24"/>
              </w:rPr>
              <w:t>ту розу назы</w:t>
            </w:r>
            <w:r w:rsidR="00393C88" w:rsidRPr="001802DC">
              <w:rPr>
                <w:rFonts w:ascii="Times New Roman" w:eastAsia="Times New Roman" w:hAnsi="Times New Roman" w:cs="Times New Roman"/>
                <w:sz w:val="24"/>
              </w:rPr>
              <w:t xml:space="preserve">вают «пурпурным ковром цветов». </w:t>
            </w:r>
            <w:r w:rsidR="00B71776" w:rsidRPr="001802DC">
              <w:rPr>
                <w:rFonts w:ascii="Times New Roman" w:eastAsia="Times New Roman" w:hAnsi="Times New Roman" w:cs="Times New Roman"/>
                <w:sz w:val="24"/>
              </w:rPr>
              <w:t>Цветки пурпурно-красные,</w:t>
            </w:r>
            <w:r w:rsidR="00B71776" w:rsidRPr="001802D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71776" w:rsidRPr="001802DC">
              <w:rPr>
                <w:rFonts w:ascii="Times New Roman" w:eastAsia="Times New Roman" w:hAnsi="Times New Roman" w:cs="Times New Roman"/>
                <w:sz w:val="24"/>
              </w:rPr>
              <w:t>густомахровый, 110 - 120 лепестков в одном цветке, диаметр цветка 5 - 6 см, к концу цветения цветок приобретает малиново-вишневую окраску.</w:t>
            </w:r>
            <w:r w:rsidR="00393C88" w:rsidRPr="001802D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3C88" w:rsidRPr="001802DC">
              <w:rPr>
                <w:rFonts w:ascii="Times New Roman" w:eastAsia="Times New Roman" w:hAnsi="Times New Roman" w:cs="Times New Roman"/>
                <w:sz w:val="24"/>
              </w:rPr>
              <w:t>Цветение с июня по декабрь, на одном цветоносе в период цветения насчитывается 10 - 15 цветков одновременно, на одном растении  100 - 150 цветоносов.</w:t>
            </w:r>
            <w:r w:rsidR="00393C88" w:rsidRPr="001802D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3C88" w:rsidRPr="001802DC">
              <w:rPr>
                <w:rFonts w:ascii="Times New Roman" w:eastAsia="Times New Roman" w:hAnsi="Times New Roman" w:cs="Times New Roman"/>
                <w:sz w:val="24"/>
              </w:rPr>
              <w:t>Высота растения 50 см, лист темно-зеленый, глянцевый, плотный.</w:t>
            </w:r>
            <w:r w:rsidR="00393C88" w:rsidRPr="001802D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93C88" w:rsidRPr="001802DC">
              <w:rPr>
                <w:rFonts w:ascii="Times New Roman" w:eastAsia="Times New Roman" w:hAnsi="Times New Roman" w:cs="Times New Roman"/>
                <w:sz w:val="24"/>
              </w:rPr>
              <w:t xml:space="preserve">Устойчивость к заболеваниям высокая, морозостойкий сорт до - </w:t>
            </w:r>
            <w:r w:rsidR="00E74A64" w:rsidRPr="001802DC">
              <w:rPr>
                <w:rFonts w:ascii="Times New Roman" w:eastAsia="Times New Roman" w:hAnsi="Times New Roman" w:cs="Times New Roman"/>
                <w:sz w:val="24"/>
              </w:rPr>
              <w:t>35</w:t>
            </w:r>
            <w:proofErr w:type="gramStart"/>
            <w:r w:rsidR="00393C88" w:rsidRPr="001802DC">
              <w:rPr>
                <w:rFonts w:ascii="Times New Roman" w:eastAsia="Times New Roman" w:hAnsi="Times New Roman" w:cs="Times New Roman"/>
                <w:sz w:val="24"/>
              </w:rPr>
              <w:t xml:space="preserve"> °С</w:t>
            </w:r>
            <w:proofErr w:type="gramEnd"/>
            <w:r w:rsidR="00567900" w:rsidRPr="001802D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93C88" w:rsidRPr="001802DC">
              <w:rPr>
                <w:rFonts w:ascii="Times New Roman" w:eastAsia="Times New Roman" w:hAnsi="Times New Roman" w:cs="Times New Roman"/>
                <w:sz w:val="24"/>
              </w:rPr>
              <w:t xml:space="preserve"> без укрытия.</w:t>
            </w:r>
          </w:p>
        </w:tc>
      </w:tr>
      <w:tr w:rsidR="00981D49" w:rsidRPr="00FB408E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81D49" w:rsidRPr="001802DC" w:rsidRDefault="00981D49" w:rsidP="00DE6302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EE140BF" wp14:editId="527DCA9C">
                  <wp:extent cx="1616148" cy="1303020"/>
                  <wp:effectExtent l="0" t="0" r="3175" b="0"/>
                  <wp:docPr id="34" name="Рисунок 34" descr="C:\Users\PCRose\Desktop\розы Мейан\4(1) почвопокровные\кятр сез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Rose\Desktop\розы Мейан\4(1) почвопокровные\кятр сез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148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1802DC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20</w:t>
            </w:r>
            <w:r w:rsidR="00FB408E" w:rsidRPr="001802DC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00</w:t>
            </w:r>
          </w:p>
          <w:p w:rsidR="001802DC" w:rsidRPr="00BA30BA" w:rsidRDefault="00981D49" w:rsidP="00DE6302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КЯТР</w:t>
            </w:r>
            <w:r w:rsidR="00D27470" w:rsidRPr="001802DC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СЕЗОН</w:t>
            </w:r>
          </w:p>
          <w:p w:rsidR="00981D49" w:rsidRPr="001802DC" w:rsidRDefault="00981D49" w:rsidP="00DE6302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(Les Quatre Saisons)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209D4" w:rsidRPr="001802DC" w:rsidRDefault="00981D49" w:rsidP="001802D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802DC">
              <w:rPr>
                <w:rFonts w:ascii="Times New Roman" w:eastAsia="Times New Roman" w:hAnsi="Times New Roman" w:cs="Times New Roman"/>
                <w:b/>
                <w:sz w:val="24"/>
              </w:rPr>
              <w:t>2003</w:t>
            </w:r>
            <w:r w:rsidR="00FB408E" w:rsidRPr="001802DC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C655E1" w:rsidRPr="001802DC">
              <w:rPr>
                <w:rFonts w:ascii="Times New Roman" w:eastAsia="Times New Roman" w:hAnsi="Times New Roman" w:cs="Times New Roman"/>
                <w:sz w:val="24"/>
              </w:rPr>
              <w:t xml:space="preserve">Почвопокровная роза, усыпанная цветами серии «Романтика». </w:t>
            </w:r>
            <w:r w:rsidR="00FB408E" w:rsidRPr="001802DC">
              <w:rPr>
                <w:rFonts w:ascii="Times New Roman" w:eastAsia="Times New Roman" w:hAnsi="Times New Roman" w:cs="Times New Roman"/>
                <w:sz w:val="24"/>
              </w:rPr>
              <w:t>Роза устойчива к болезням, вредителям и загрязнению окружающей среды, растет без пестицидов или лечения.</w:t>
            </w:r>
            <w:r w:rsidR="00C655E1" w:rsidRPr="001802D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655E1" w:rsidRPr="001802DC">
              <w:rPr>
                <w:rFonts w:ascii="Times New Roman" w:eastAsia="Times New Roman" w:hAnsi="Times New Roman" w:cs="Times New Roman"/>
                <w:sz w:val="24"/>
              </w:rPr>
              <w:t>Цветок нежно-розовый, густомахровый, 100 лепестков в одном цветке, диаметр цветка 10 - 12 см, цветок отлично переносит дождливую погоду. Цветение  с мая по ноябрь. Высота растения 60 - 70 см, лист зеленый, глянцевый, с прожилками.</w:t>
            </w:r>
            <w:r w:rsidR="00C655E1" w:rsidRPr="001802D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655E1" w:rsidRPr="001802DC">
              <w:rPr>
                <w:rFonts w:ascii="Times New Roman" w:eastAsia="Times New Roman" w:hAnsi="Times New Roman" w:cs="Times New Roman"/>
                <w:sz w:val="24"/>
              </w:rPr>
              <w:t xml:space="preserve">Устойчивость: к заболеваниям очень высокая.  </w:t>
            </w:r>
          </w:p>
          <w:p w:rsidR="00981D49" w:rsidRPr="001802DC" w:rsidRDefault="000209D4" w:rsidP="001802D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Морозостойкий сорт </w:t>
            </w:r>
            <w:r w:rsidR="00C655E1" w:rsidRPr="001802DC">
              <w:rPr>
                <w:rFonts w:ascii="Times New Roman" w:eastAsia="Times New Roman" w:hAnsi="Times New Roman" w:cs="Times New Roman"/>
                <w:sz w:val="24"/>
              </w:rPr>
              <w:t xml:space="preserve">до - </w:t>
            </w:r>
            <w:r w:rsidR="00E74A64" w:rsidRPr="001802DC">
              <w:rPr>
                <w:rFonts w:ascii="Times New Roman" w:eastAsia="Times New Roman" w:hAnsi="Times New Roman" w:cs="Times New Roman"/>
                <w:sz w:val="24"/>
              </w:rPr>
              <w:t>35</w:t>
            </w:r>
            <w:proofErr w:type="gramStart"/>
            <w:r w:rsidR="00C655E1" w:rsidRPr="001802DC">
              <w:rPr>
                <w:rFonts w:ascii="Times New Roman" w:eastAsia="Times New Roman" w:hAnsi="Times New Roman" w:cs="Times New Roman"/>
                <w:sz w:val="24"/>
              </w:rPr>
              <w:t xml:space="preserve"> °С</w:t>
            </w:r>
            <w:proofErr w:type="gramEnd"/>
            <w:r w:rsidR="00E74A64" w:rsidRPr="001802D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74A64" w:rsidRPr="001802DC">
              <w:rPr>
                <w:rFonts w:ascii="Times New Roman" w:eastAsia="Times New Roman" w:hAnsi="Times New Roman" w:cs="Times New Roman"/>
                <w:sz w:val="24"/>
              </w:rPr>
              <w:t>без укрытия</w:t>
            </w:r>
            <w:r w:rsidR="00C655E1" w:rsidRPr="001802DC">
              <w:rPr>
                <w:rFonts w:ascii="Times New Roman" w:eastAsia="Times New Roman" w:hAnsi="Times New Roman" w:cs="Times New Roman"/>
                <w:sz w:val="24"/>
              </w:rPr>
              <w:t xml:space="preserve">. 4наград, </w:t>
            </w:r>
            <w:r w:rsidR="00C655E1" w:rsidRPr="001802DC">
              <w:rPr>
                <w:rFonts w:ascii="Times New Roman" w:eastAsia="Times New Roman" w:hAnsi="Times New Roman" w:cs="Times New Roman"/>
                <w:b/>
                <w:sz w:val="24"/>
              </w:rPr>
              <w:t>ADR 2003.</w:t>
            </w:r>
          </w:p>
        </w:tc>
      </w:tr>
      <w:tr w:rsidR="00567900" w:rsidRPr="00FB408E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67900" w:rsidRPr="001802DC" w:rsidRDefault="00567900" w:rsidP="00567900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26EFA5A7" wp14:editId="52B2BB7A">
                  <wp:extent cx="1623060" cy="1363980"/>
                  <wp:effectExtent l="0" t="0" r="0" b="7620"/>
                  <wp:docPr id="38" name="Рисунок 38" descr="C:\Users\PCRose\Desktop\розы Мейан\4(1) почвопокровные\Debora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Rose\Desktop\розы Мейан\4(1) почвопокровные\Deborah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809" cy="136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20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567900" w:rsidRPr="001802DC" w:rsidRDefault="00567900" w:rsidP="00567900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ДЕБОРА (Debora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h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)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209D4" w:rsidRPr="001802DC" w:rsidRDefault="00567900" w:rsidP="001802DC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1802DC">
              <w:rPr>
                <w:rFonts w:ascii="Times New Roman" w:eastAsia="Times New Roman" w:hAnsi="Times New Roman" w:cs="Times New Roman"/>
                <w:b/>
                <w:sz w:val="24"/>
              </w:rPr>
              <w:t xml:space="preserve">1989 </w:t>
            </w:r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Крупные, махровые, малиново-розовые цветки по красоте не уступают чайно-гибридным розам. </w:t>
            </w:r>
            <w:r w:rsidR="000209D4" w:rsidRPr="001802DC">
              <w:rPr>
                <w:rFonts w:ascii="Times New Roman" w:hAnsi="Times New Roman" w:cs="Times New Roman"/>
                <w:sz w:val="24"/>
              </w:rPr>
              <w:t xml:space="preserve">Цветки оригинального колорита, розово-серебристые, диаметром 7-9 см, полумахровые до 30 лепестков, в соцветиях по 10-12 </w:t>
            </w:r>
            <w:proofErr w:type="spellStart"/>
            <w:proofErr w:type="gramStart"/>
            <w:r w:rsidR="000209D4" w:rsidRPr="001802DC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="000209D4" w:rsidRPr="001802DC">
              <w:rPr>
                <w:rFonts w:ascii="Times New Roman" w:hAnsi="Times New Roman" w:cs="Times New Roman"/>
                <w:sz w:val="24"/>
              </w:rPr>
              <w:t xml:space="preserve">, устойчивые к дождю, невыгорающие. Кусты очень сильные, высотой 100-110 см и широкие. Листва тёмно-зелёная, глянцевая. Цветение </w:t>
            </w:r>
            <w:proofErr w:type="gramStart"/>
            <w:r w:rsidR="000209D4" w:rsidRPr="001802DC">
              <w:rPr>
                <w:rFonts w:ascii="Times New Roman" w:hAnsi="Times New Roman" w:cs="Times New Roman"/>
                <w:sz w:val="24"/>
              </w:rPr>
              <w:t>очень обильное</w:t>
            </w:r>
            <w:proofErr w:type="gramEnd"/>
            <w:r w:rsidR="000209D4" w:rsidRPr="001802DC">
              <w:rPr>
                <w:rFonts w:ascii="Times New Roman" w:hAnsi="Times New Roman" w:cs="Times New Roman"/>
                <w:sz w:val="24"/>
              </w:rPr>
              <w:t xml:space="preserve"> и длительное, с июня до сентября. Если цветки не удалять, то осенью образует оранжевые плоды. </w:t>
            </w:r>
          </w:p>
          <w:p w:rsidR="00567900" w:rsidRPr="001802DC" w:rsidRDefault="000209D4" w:rsidP="001802DC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1802DC">
              <w:rPr>
                <w:rFonts w:ascii="Times New Roman" w:hAnsi="Times New Roman" w:cs="Times New Roman"/>
                <w:sz w:val="24"/>
              </w:rPr>
              <w:t>Морозостойкий сорт до -3</w:t>
            </w:r>
            <w:r w:rsidR="00E74A64" w:rsidRPr="001802DC">
              <w:rPr>
                <w:rFonts w:ascii="Times New Roman" w:hAnsi="Times New Roman" w:cs="Times New Roman"/>
                <w:sz w:val="24"/>
              </w:rPr>
              <w:t>5</w:t>
            </w:r>
            <w:proofErr w:type="gramStart"/>
            <w:r w:rsidRPr="001802DC">
              <w:rPr>
                <w:rFonts w:ascii="Times New Roman" w:hAnsi="Times New Roman" w:cs="Times New Roman"/>
                <w:sz w:val="24"/>
              </w:rPr>
              <w:t xml:space="preserve"> °С</w:t>
            </w:r>
            <w:proofErr w:type="gramEnd"/>
            <w:r w:rsidR="00E74A64" w:rsidRPr="001802DC">
              <w:rPr>
                <w:rFonts w:ascii="Times New Roman" w:hAnsi="Times New Roman" w:cs="Times New Roman"/>
                <w:sz w:val="24"/>
              </w:rPr>
              <w:t xml:space="preserve"> без укрытия</w:t>
            </w:r>
            <w:r w:rsidRPr="001802DC"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1802DC">
              <w:rPr>
                <w:rFonts w:ascii="Times New Roman" w:eastAsia="Times New Roman" w:hAnsi="Times New Roman" w:cs="Times New Roman"/>
                <w:b/>
                <w:sz w:val="24"/>
              </w:rPr>
              <w:t>ADR 1989.</w:t>
            </w:r>
          </w:p>
        </w:tc>
      </w:tr>
      <w:tr w:rsidR="000209D4" w:rsidRPr="00FB408E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09D4" w:rsidRPr="001802DC" w:rsidRDefault="000209D4" w:rsidP="000209D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CC5444F" wp14:editId="36DA8416">
                  <wp:extent cx="1623060" cy="1566536"/>
                  <wp:effectExtent l="0" t="0" r="0" b="0"/>
                  <wp:docPr id="42" name="Рисунок 42" descr="C:\Users\PCRose\Desktop\розы Мейан\4(1) почвопокровные\Текила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Rose\Desktop\розы Мейан\4(1) почвопокровные\Текила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25" cy="15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20</w:t>
            </w:r>
            <w:r w:rsidR="002453F7"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0209D4" w:rsidRPr="001802DC" w:rsidRDefault="000209D4" w:rsidP="000209D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ТЕКИЛА (Tequila)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E0145" w:rsidRPr="001802DC" w:rsidRDefault="000209D4" w:rsidP="001802D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802DC">
              <w:rPr>
                <w:rFonts w:ascii="Times New Roman" w:eastAsia="Times New Roman" w:hAnsi="Times New Roman" w:cs="Times New Roman"/>
                <w:b/>
                <w:sz w:val="24"/>
              </w:rPr>
              <w:t>2004</w:t>
            </w:r>
            <w:proofErr w:type="gramStart"/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 Э</w:t>
            </w:r>
            <w:proofErr w:type="gramEnd"/>
            <w:r w:rsidRPr="001802DC">
              <w:rPr>
                <w:rFonts w:ascii="Times New Roman" w:eastAsia="Times New Roman" w:hAnsi="Times New Roman" w:cs="Times New Roman"/>
                <w:sz w:val="24"/>
              </w:rPr>
              <w:t>то самая стойкая охра желтая роза в мире. Благодаря своему уникальному цвету, он идеально подходит для создания очень ярких живых изгородей</w:t>
            </w:r>
            <w:r w:rsidR="002453F7" w:rsidRPr="001802DC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gramStart"/>
            <w:r w:rsidR="002453F7" w:rsidRPr="001802DC">
              <w:rPr>
                <w:rFonts w:ascii="Times New Roman" w:eastAsia="Times New Roman" w:hAnsi="Times New Roman" w:cs="Times New Roman"/>
                <w:sz w:val="24"/>
              </w:rPr>
              <w:t>Цветок: одновременно на одном растении можно видеть три цвета: бутон – ярко-оранжевый, распустившийся цветок – нежно-желтый с лососевым налетом, перед опадением – кремово-белый, махровый, 27 – 30 ле</w:t>
            </w:r>
            <w:r w:rsidR="004E0145" w:rsidRPr="001802DC">
              <w:rPr>
                <w:rFonts w:ascii="Times New Roman" w:eastAsia="Times New Roman" w:hAnsi="Times New Roman" w:cs="Times New Roman"/>
                <w:sz w:val="24"/>
              </w:rPr>
              <w:t>пестков, диаметр цветка 7– 8 см, высота растения - 90 - 150 см. Л</w:t>
            </w:r>
            <w:r w:rsidR="002453F7" w:rsidRPr="001802DC">
              <w:rPr>
                <w:rFonts w:ascii="Times New Roman" w:eastAsia="Times New Roman" w:hAnsi="Times New Roman" w:cs="Times New Roman"/>
                <w:sz w:val="24"/>
              </w:rPr>
              <w:t>ист светло-зеленый, глянцевый, плотный.</w:t>
            </w:r>
            <w:proofErr w:type="gramEnd"/>
            <w:r w:rsidR="002453F7" w:rsidRPr="001802D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453F7" w:rsidRPr="001802DC">
              <w:rPr>
                <w:rFonts w:ascii="Times New Roman" w:eastAsia="Times New Roman" w:hAnsi="Times New Roman" w:cs="Times New Roman"/>
                <w:sz w:val="24"/>
              </w:rPr>
              <w:t xml:space="preserve">Кроме отсутствия шипов и наличия прекрасных цветков, сорт так роскошно и декоративно облиствен. </w:t>
            </w:r>
            <w:r w:rsidR="00F8616F" w:rsidRPr="001802DC">
              <w:rPr>
                <w:rFonts w:ascii="Times New Roman" w:eastAsia="Times New Roman" w:hAnsi="Times New Roman" w:cs="Times New Roman"/>
                <w:sz w:val="24"/>
              </w:rPr>
              <w:t xml:space="preserve">Имеет 10 наград. </w:t>
            </w:r>
            <w:r w:rsidR="002453F7" w:rsidRPr="001802DC">
              <w:rPr>
                <w:rFonts w:ascii="Times New Roman" w:eastAsia="Times New Roman" w:hAnsi="Times New Roman" w:cs="Times New Roman"/>
                <w:sz w:val="24"/>
              </w:rPr>
              <w:t>Морозостойкий сорт</w:t>
            </w:r>
          </w:p>
          <w:p w:rsidR="000209D4" w:rsidRPr="001802DC" w:rsidRDefault="002453F7" w:rsidP="001802D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 до - 3</w:t>
            </w:r>
            <w:r w:rsidR="00E74A64" w:rsidRPr="001802DC">
              <w:rPr>
                <w:rFonts w:ascii="Times New Roman" w:eastAsia="Times New Roman" w:hAnsi="Times New Roman" w:cs="Times New Roman"/>
                <w:sz w:val="24"/>
              </w:rPr>
              <w:t>5</w:t>
            </w:r>
            <w:proofErr w:type="gramStart"/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 °С</w:t>
            </w:r>
            <w:proofErr w:type="gramEnd"/>
            <w:r w:rsidR="00E74A64" w:rsidRPr="001802D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74A64" w:rsidRPr="001802DC">
              <w:rPr>
                <w:rFonts w:ascii="Times New Roman" w:eastAsia="Times New Roman" w:hAnsi="Times New Roman" w:cs="Times New Roman"/>
                <w:sz w:val="24"/>
              </w:rPr>
              <w:t>без укрытия</w:t>
            </w:r>
            <w:r w:rsidRPr="001802D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351FE3" w:rsidRPr="00FB408E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51FE3" w:rsidRPr="001802DC" w:rsidRDefault="00F8616F" w:rsidP="000209D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74FDA28" wp14:editId="0D70F552">
                  <wp:extent cx="1623060" cy="1415545"/>
                  <wp:effectExtent l="0" t="0" r="0" b="0"/>
                  <wp:docPr id="43" name="Рисунок 43" descr="C:\Users\PCRose\Desktop\розы Мейан\4(1) почвопокровные\астроном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Rose\Desktop\розы Мейан\4(1) почвопокровные\астроном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41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20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4E0145" w:rsidRPr="001802DC" w:rsidRDefault="00351FE3" w:rsidP="000209D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ВЕСЕННЯЯ ЗВЕЗДА</w:t>
            </w:r>
          </w:p>
          <w:p w:rsidR="00351FE3" w:rsidRPr="001802DC" w:rsidRDefault="00351FE3" w:rsidP="000209D4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(Astronomia</w:t>
            </w:r>
            <w:r w:rsidR="00126506"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/</w:t>
            </w:r>
            <w:r w:rsidR="00126506" w:rsidRPr="001802DC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Vecennaya</w:t>
            </w:r>
            <w:r w:rsidR="00126506"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  <w:r w:rsidR="00126506" w:rsidRPr="001802DC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Zvezda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) 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51FE3" w:rsidRPr="001802DC" w:rsidRDefault="00F8616F" w:rsidP="001802D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802DC">
              <w:rPr>
                <w:rFonts w:ascii="Times New Roman" w:eastAsia="Times New Roman" w:hAnsi="Times New Roman" w:cs="Times New Roman"/>
                <w:b/>
                <w:sz w:val="24"/>
              </w:rPr>
              <w:t>2006</w:t>
            </w:r>
            <w:proofErr w:type="gramStart"/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 В</w:t>
            </w:r>
            <w:proofErr w:type="gramEnd"/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 Европе очень популярны розы с не махровыми цветами. Многим нашим соотечественникам кажется, что они напоминают шиповник, но шиповник не цветет так о</w:t>
            </w:r>
            <w:r w:rsidR="008F6562" w:rsidRPr="001802DC">
              <w:rPr>
                <w:rFonts w:ascii="Times New Roman" w:eastAsia="Times New Roman" w:hAnsi="Times New Roman" w:cs="Times New Roman"/>
                <w:sz w:val="24"/>
              </w:rPr>
              <w:t xml:space="preserve">бильно и в течение всего лета. Сорт назван в честь Парижской Обсерватории. </w:t>
            </w:r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У Астрономии </w:t>
            </w:r>
            <w:r w:rsidR="008F6562" w:rsidRPr="001802DC">
              <w:rPr>
                <w:rFonts w:ascii="Times New Roman" w:eastAsia="Times New Roman" w:hAnsi="Times New Roman" w:cs="Times New Roman"/>
                <w:sz w:val="24"/>
              </w:rPr>
              <w:t xml:space="preserve">белые с </w:t>
            </w:r>
            <w:proofErr w:type="spellStart"/>
            <w:r w:rsidR="008F6562" w:rsidRPr="001802DC">
              <w:rPr>
                <w:rFonts w:ascii="Times New Roman" w:eastAsia="Times New Roman" w:hAnsi="Times New Roman" w:cs="Times New Roman"/>
                <w:sz w:val="24"/>
              </w:rPr>
              <w:t>розовинкой</w:t>
            </w:r>
            <w:proofErr w:type="spellEnd"/>
            <w:r w:rsidR="008F6562" w:rsidRPr="001802DC">
              <w:rPr>
                <w:rFonts w:ascii="Times New Roman" w:eastAsia="Times New Roman" w:hAnsi="Times New Roman" w:cs="Times New Roman"/>
                <w:sz w:val="24"/>
              </w:rPr>
              <w:t xml:space="preserve"> цветы с 5 лепестками, украшенные кр</w:t>
            </w:r>
            <w:r w:rsidR="00E74A64" w:rsidRPr="001802DC">
              <w:rPr>
                <w:rFonts w:ascii="Times New Roman" w:eastAsia="Times New Roman" w:hAnsi="Times New Roman" w:cs="Times New Roman"/>
                <w:sz w:val="24"/>
              </w:rPr>
              <w:t xml:space="preserve">асными, декоративными тычинками, </w:t>
            </w:r>
            <w:r w:rsidR="008F6562" w:rsidRPr="001802DC">
              <w:rPr>
                <w:rFonts w:ascii="Times New Roman" w:eastAsia="Times New Roman" w:hAnsi="Times New Roman" w:cs="Times New Roman"/>
                <w:sz w:val="24"/>
              </w:rPr>
              <w:t xml:space="preserve">напоминают звездочки, </w:t>
            </w:r>
            <w:r w:rsidRPr="001802DC">
              <w:rPr>
                <w:rFonts w:ascii="Times New Roman" w:eastAsia="Times New Roman" w:hAnsi="Times New Roman" w:cs="Times New Roman"/>
                <w:sz w:val="24"/>
              </w:rPr>
              <w:t>7-8 см в диаметре</w:t>
            </w:r>
            <w:r w:rsidR="008F6562" w:rsidRPr="001802DC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 Аромат легкий. Куст высотой </w:t>
            </w:r>
            <w:r w:rsidR="008F6562" w:rsidRPr="001802DC">
              <w:rPr>
                <w:rFonts w:ascii="Times New Roman" w:eastAsia="Times New Roman" w:hAnsi="Times New Roman" w:cs="Times New Roman"/>
                <w:sz w:val="24"/>
              </w:rPr>
              <w:t>60-70 см, раскидистый</w:t>
            </w:r>
            <w:r w:rsidRPr="001802DC">
              <w:rPr>
                <w:rFonts w:ascii="Times New Roman" w:eastAsia="Times New Roman" w:hAnsi="Times New Roman" w:cs="Times New Roman"/>
                <w:sz w:val="24"/>
              </w:rPr>
              <w:t>. Листва темно-зеленая, блестящая. Устойчивость к болезням высокая</w:t>
            </w:r>
            <w:r w:rsidR="008F6562" w:rsidRPr="001802DC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8F6562" w:rsidRPr="001802DC"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8F6562" w:rsidRPr="001802DC">
              <w:rPr>
                <w:rFonts w:ascii="Times New Roman" w:eastAsia="Times New Roman" w:hAnsi="Times New Roman" w:cs="Times New Roman"/>
                <w:sz w:val="24"/>
              </w:rPr>
              <w:t>Морозостойкий сорт до - 3</w:t>
            </w:r>
            <w:r w:rsidR="00E74A64" w:rsidRPr="001802DC">
              <w:rPr>
                <w:rFonts w:ascii="Times New Roman" w:eastAsia="Times New Roman" w:hAnsi="Times New Roman" w:cs="Times New Roman"/>
                <w:sz w:val="24"/>
              </w:rPr>
              <w:t>5</w:t>
            </w:r>
            <w:proofErr w:type="gramStart"/>
            <w:r w:rsidR="008F6562" w:rsidRPr="001802DC">
              <w:rPr>
                <w:rFonts w:ascii="Times New Roman" w:eastAsia="Times New Roman" w:hAnsi="Times New Roman" w:cs="Times New Roman"/>
                <w:sz w:val="24"/>
              </w:rPr>
              <w:t xml:space="preserve"> °С</w:t>
            </w:r>
            <w:proofErr w:type="gramEnd"/>
            <w:r w:rsidR="00E74A64" w:rsidRPr="001802D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74A64" w:rsidRPr="001802DC">
              <w:rPr>
                <w:rFonts w:ascii="Times New Roman" w:eastAsia="Times New Roman" w:hAnsi="Times New Roman" w:cs="Times New Roman"/>
                <w:sz w:val="24"/>
              </w:rPr>
              <w:t>без укрытия</w:t>
            </w:r>
            <w:r w:rsidR="008F6562" w:rsidRPr="001802D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8F6562" w:rsidRPr="003C1131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F6562" w:rsidRPr="001802DC" w:rsidRDefault="003C1131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352F97" wp14:editId="756FA2BF">
                  <wp:extent cx="1623060" cy="1143000"/>
                  <wp:effectExtent l="0" t="0" r="0" b="0"/>
                  <wp:docPr id="44" name="Рисунок 44" descr="C:\Users\PCRose\Desktop\розы Мейан\4(1) почвопокровные\звезда восто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Rose\Desktop\розы Мейан\4(1) почвопокровные\звезда восто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930" cy="114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20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00</w:t>
            </w:r>
          </w:p>
          <w:p w:rsidR="008F6562" w:rsidRPr="001802DC" w:rsidRDefault="008F6562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ЗВЕЗДА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ВОСТОКА</w:t>
            </w:r>
          </w:p>
          <w:p w:rsidR="002C5C08" w:rsidRPr="001802DC" w:rsidRDefault="008F6562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(Yann Arthus Bertrand</w:t>
            </w:r>
          </w:p>
          <w:p w:rsidR="008F6562" w:rsidRPr="001802DC" w:rsidRDefault="002C5C08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/Zvezda Vostoka</w:t>
            </w:r>
            <w:r w:rsidR="008F6562"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)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F6562" w:rsidRPr="001802DC" w:rsidRDefault="003C1131" w:rsidP="001802DC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02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2009 </w:t>
            </w:r>
            <w:r w:rsidR="000B2DBE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простых цветков тёплого медного цвета,</w:t>
            </w:r>
            <w:r w:rsidR="000B2DBE" w:rsidRPr="001802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желтым центром, </w:t>
            </w:r>
            <w:r w:rsidR="000B2DBE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украшенных очень оригинальными красными тычинками</w:t>
            </w:r>
            <w:r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, 5 - 8 лепестков, диаметр цветка 5 - 6 см, устойчивый к неблагоприятным погодным условиям (солнце, дождь, мороз), обладает легким  ароматом</w:t>
            </w:r>
            <w:proofErr w:type="gramStart"/>
            <w:r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802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ысота растения 70 - 90 см,</w:t>
            </w:r>
            <w:r w:rsidR="000B2DBE" w:rsidRPr="0018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2DBE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красные плоды, лист средний, темно-зеленый, глянцевый.</w:t>
            </w:r>
            <w:r w:rsidR="000B2DBE" w:rsidRPr="0018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2DBE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Устойчивость к мучнистой росе, к черной пятнистости очень высокая.   Морозостойкий сорт до - 3</w:t>
            </w:r>
            <w:r w:rsidR="00E74A64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0B2DBE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="00E74A64" w:rsidRPr="0018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4A64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укрытия</w:t>
            </w:r>
            <w:r w:rsidR="000B2DBE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802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33B80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наград, </w:t>
            </w:r>
            <w:r w:rsidRPr="001802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 2007</w:t>
            </w:r>
            <w:r w:rsidR="00333B80" w:rsidRPr="001802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33B80" w:rsidRPr="003C1131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3B80" w:rsidRPr="001802DC" w:rsidRDefault="001802DC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5A273" wp14:editId="21FDB5F8">
                  <wp:extent cx="1623060" cy="1508760"/>
                  <wp:effectExtent l="0" t="0" r="0" b="0"/>
                  <wp:docPr id="79" name="Рисунок 79" descr="Купить фирменные саженцы французских роз Mailland. Прием заказов на осень  202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упить фирменные саженцы французских роз Mailland. Прием заказов на осень  202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</w:t>
            </w:r>
            <w:r w:rsidR="00B16566"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00</w:t>
            </w:r>
          </w:p>
          <w:p w:rsidR="004E0145" w:rsidRPr="001802DC" w:rsidRDefault="00D27470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КРАСНАЯ</w:t>
            </w:r>
            <w:r w:rsidR="004E0145"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ЗВЕЗДА</w:t>
            </w:r>
          </w:p>
          <w:p w:rsidR="002C5C08" w:rsidRPr="001802DC" w:rsidRDefault="00D27470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proofErr w:type="gramStart"/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(Candi</w:t>
            </w:r>
            <w:r w:rsidR="002C5C08"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333B80"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Meidiland</w:t>
            </w:r>
            <w:proofErr w:type="gramEnd"/>
          </w:p>
          <w:p w:rsidR="00333B80" w:rsidRPr="001802DC" w:rsidRDefault="00126506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proofErr w:type="gramStart"/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/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Krasnaya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Zvezda</w:t>
            </w:r>
            <w:r w:rsidR="00333B80"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)     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33B80" w:rsidRPr="001802DC" w:rsidRDefault="00333B80" w:rsidP="001802D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2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2006</w:t>
            </w:r>
            <w:r w:rsidR="00B16566" w:rsidRPr="0018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651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Цветок </w:t>
            </w:r>
            <w:r w:rsidR="00B16566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со светло-розовой обратной стороной, золотыми тычинками и желтым центром, плоский, 6 - 8 лепестков, диаметр цветка 5 - 7 см, без аромата</w:t>
            </w:r>
            <w:r w:rsidR="003D651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3D6517" w:rsidRPr="0018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651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 растения 60 - 80 см,  лист темно-зеленый, маленький, </w:t>
            </w:r>
            <w:proofErr w:type="spellStart"/>
            <w:r w:rsidR="003D651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сильноглянцевый</w:t>
            </w:r>
            <w:proofErr w:type="spellEnd"/>
            <w:r w:rsidR="003D651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. Устойчивость к заболеваниям очень высокая, хорошо переносит жаркое лето, дождливую погоду, морозостойкий сорт</w:t>
            </w:r>
            <w:r w:rsidR="00E74A64" w:rsidRPr="0018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4A64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до - 35</w:t>
            </w:r>
            <w:proofErr w:type="gramStart"/>
            <w:r w:rsidR="00E74A64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="00E74A64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укрытия</w:t>
            </w:r>
            <w:r w:rsidR="003D651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3161F0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наград, </w:t>
            </w:r>
            <w:r w:rsidR="003D651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D6517" w:rsidRPr="001802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 2008.</w:t>
            </w:r>
          </w:p>
        </w:tc>
      </w:tr>
      <w:tr w:rsidR="003161F0" w:rsidRPr="003C1131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27470" w:rsidRPr="001802DC" w:rsidRDefault="00D27470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AE87E7" wp14:editId="1DA07127">
                  <wp:extent cx="1624519" cy="1371600"/>
                  <wp:effectExtent l="0" t="0" r="0" b="0"/>
                  <wp:docPr id="48" name="Рисунок 48" descr="C:\Users\PCRose\Desktop\розы Мейан\4(1) почвопокровные\воронежская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Rose\Desktop\розы Мейан\4(1) почвопокровные\воронежская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651" cy="137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</w:t>
            </w:r>
            <w:r w:rsidR="00F64DA0"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00</w:t>
            </w:r>
          </w:p>
          <w:p w:rsidR="002C5C08" w:rsidRPr="001802DC" w:rsidRDefault="00D27470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ВОРОНЕЖСКАЯ</w:t>
            </w:r>
            <w:r w:rsidR="00126506"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</w:p>
          <w:p w:rsidR="003161F0" w:rsidRPr="001802DC" w:rsidRDefault="00126506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(Voronejskaya</w:t>
            </w:r>
            <w:r w:rsidR="00D27470"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)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161F0" w:rsidRPr="001802DC" w:rsidRDefault="00D27470" w:rsidP="001802DC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02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  <w:r w:rsidR="00016933" w:rsidRPr="0018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933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Золотой дождь в вашем саду! </w:t>
            </w:r>
            <w:r w:rsidR="006F6CDE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Ярк</w:t>
            </w:r>
            <w:r w:rsidR="000D530F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ое облако мелких жёлтых цветков, 8-9 лепестков, диаметр цветка 5-7 см, </w:t>
            </w:r>
            <w:r w:rsidR="006F6CDE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 скрывает листву,</w:t>
            </w:r>
            <w:r w:rsidR="000D530F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F6CDE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оно будет украшать ваш сад с мая и до первых заморозков.</w:t>
            </w:r>
            <w:r w:rsidR="000D530F" w:rsidRPr="001802DC">
              <w:rPr>
                <w:rFonts w:ascii="Times New Roman" w:hAnsi="Times New Roman" w:cs="Times New Roman"/>
                <w:sz w:val="24"/>
                <w:szCs w:val="24"/>
              </w:rPr>
              <w:t xml:space="preserve"> Высота стебля 60-70 см. </w:t>
            </w:r>
            <w:r w:rsidR="000D530F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Сорт отличается необыкновенно обильным цветением, а также великолепной стойкостью к болезням и заморозкам. Рекомендуется высаживать на клумбы и как бордюр.</w:t>
            </w:r>
            <w:r w:rsidR="000D530F" w:rsidRPr="0018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530F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Впервые посажен в России в Парке «Алые Паруса» (Воронеж). Морозостойкий сорт до -</w:t>
            </w:r>
            <w:r w:rsidR="00E74A64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proofErr w:type="gramStart"/>
            <w:r w:rsidR="000D530F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="00E74A64" w:rsidRPr="0018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4A64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без укрытия</w:t>
            </w:r>
            <w:r w:rsidR="000D530F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58C3" w:rsidRPr="003C1131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58C3" w:rsidRPr="001802DC" w:rsidRDefault="003658C3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B08E6" wp14:editId="5C110864">
                  <wp:extent cx="1623060" cy="1519018"/>
                  <wp:effectExtent l="0" t="0" r="0" b="5080"/>
                  <wp:docPr id="53" name="Рисунок 53" descr="C:\Users\PCRose\Desktop\розы Мейан\4(1) почвопокровные\Черри бо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Rose\Desktop\розы Мейан\4(1) почвопокровные\Черри бо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51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</w:t>
            </w:r>
            <w:r w:rsid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0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00</w:t>
            </w:r>
          </w:p>
          <w:p w:rsidR="001802DC" w:rsidRDefault="003658C3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ЧЕРРИ БОНИКА</w:t>
            </w:r>
            <w:r w:rsidR="002C5C08"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</w:p>
          <w:p w:rsidR="003658C3" w:rsidRPr="001802DC" w:rsidRDefault="003658C3" w:rsidP="001802D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(Cherry Bonica)                                                                     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658C3" w:rsidRPr="001802DC" w:rsidRDefault="003658C3" w:rsidP="001802D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2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  <w:r w:rsidRPr="0018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6E37" w:rsidRPr="001802DC">
              <w:rPr>
                <w:rFonts w:ascii="Times New Roman" w:hAnsi="Times New Roman" w:cs="Times New Roman"/>
                <w:sz w:val="24"/>
                <w:szCs w:val="24"/>
              </w:rPr>
              <w:t xml:space="preserve">Цветки малиново-красные, диаметром около 8 см, шаровидной формы, полумахровые </w:t>
            </w:r>
            <w:r w:rsidR="00B16E3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17-25 лепестков</w:t>
            </w:r>
            <w:r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соцветиях по 2-5. Цветение обильное, почти непрерывное, до заморозков. </w:t>
            </w:r>
            <w:r w:rsidR="00B16E3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Цветы от дождя не портятся и держатся очень долго. </w:t>
            </w:r>
            <w:r w:rsidR="0031757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Куст высотой 50-70 см., </w:t>
            </w:r>
            <w:r w:rsidR="00B16E3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густой, с прямостоячими побегами. Листва плотная, тёмно-зеленая, глянцевая. Очень высокая устойчивость к заболеваниям </w:t>
            </w:r>
            <w:r w:rsidR="0031757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. Морозостойкий сорт до -35</w:t>
            </w:r>
            <w:proofErr w:type="gramStart"/>
            <w:r w:rsidR="0031757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="00317577"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укрытия. </w:t>
            </w:r>
            <w:r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Рекомендуется для массивов, бордюров. Сорт имеет награды, в </w:t>
            </w:r>
            <w:proofErr w:type="spellStart"/>
            <w:r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802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золотую медаль и знак </w:t>
            </w:r>
            <w:r w:rsidRPr="001802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 2015.</w:t>
            </w:r>
          </w:p>
          <w:p w:rsidR="003658C3" w:rsidRPr="001802DC" w:rsidRDefault="003658C3" w:rsidP="001802DC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02DC" w:rsidRPr="003C1131" w:rsidTr="00615FBD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802DC" w:rsidRPr="001802DC" w:rsidRDefault="001802DC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AB4438C" wp14:editId="709045C5">
                  <wp:extent cx="1626173" cy="1478280"/>
                  <wp:effectExtent l="0" t="0" r="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06" cy="1481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</w:t>
            </w:r>
            <w:r w:rsidR="00A1450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</w:t>
            </w: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00</w:t>
            </w:r>
          </w:p>
          <w:p w:rsidR="001802DC" w:rsidRDefault="001802DC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МОРОЗОВСКАЯ </w:t>
            </w:r>
          </w:p>
          <w:p w:rsidR="001802DC" w:rsidRPr="001802DC" w:rsidRDefault="001802DC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802D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(Lovely Pink)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561FE" w:rsidRDefault="001802DC" w:rsidP="001802D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2013</w:t>
            </w:r>
            <w:r w:rsidRPr="001802DC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20 июня 2013 года открылся фестиваль </w:t>
            </w:r>
            <w:proofErr w:type="spellStart"/>
            <w:r w:rsidRPr="001802DC">
              <w:rPr>
                <w:rFonts w:ascii="Times New Roman" w:eastAsia="Times New Roman" w:hAnsi="Times New Roman" w:cs="Times New Roman"/>
                <w:sz w:val="24"/>
              </w:rPr>
              <w:t>Moscow</w:t>
            </w:r>
            <w:proofErr w:type="spellEnd"/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1802DC">
              <w:rPr>
                <w:rFonts w:ascii="Times New Roman" w:eastAsia="Times New Roman" w:hAnsi="Times New Roman" w:cs="Times New Roman"/>
                <w:sz w:val="24"/>
              </w:rPr>
              <w:t>Flower</w:t>
            </w:r>
            <w:proofErr w:type="spellEnd"/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1802DC">
              <w:rPr>
                <w:rFonts w:ascii="Times New Roman" w:eastAsia="Times New Roman" w:hAnsi="Times New Roman" w:cs="Times New Roman"/>
                <w:sz w:val="24"/>
              </w:rPr>
              <w:t>Show</w:t>
            </w:r>
            <w:proofErr w:type="spellEnd"/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 в Парке культуры и отдыха им. Горького в Москве. На этом мероприятии руководитель отдела продаж в России французской компании «</w:t>
            </w:r>
            <w:proofErr w:type="spellStart"/>
            <w:r w:rsidRPr="001802DC">
              <w:rPr>
                <w:rFonts w:ascii="Times New Roman" w:eastAsia="Times New Roman" w:hAnsi="Times New Roman" w:cs="Times New Roman"/>
                <w:sz w:val="24"/>
              </w:rPr>
              <w:t>Meiland</w:t>
            </w:r>
            <w:proofErr w:type="spellEnd"/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» господин </w:t>
            </w:r>
            <w:proofErr w:type="spellStart"/>
            <w:r w:rsidRPr="001802DC">
              <w:rPr>
                <w:rFonts w:ascii="Times New Roman" w:eastAsia="Times New Roman" w:hAnsi="Times New Roman" w:cs="Times New Roman"/>
                <w:sz w:val="24"/>
              </w:rPr>
              <w:t>Philippe</w:t>
            </w:r>
            <w:proofErr w:type="spellEnd"/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1802DC">
              <w:rPr>
                <w:rFonts w:ascii="Times New Roman" w:eastAsia="Times New Roman" w:hAnsi="Times New Roman" w:cs="Times New Roman"/>
                <w:sz w:val="24"/>
              </w:rPr>
              <w:t>Manguy</w:t>
            </w:r>
            <w:proofErr w:type="spellEnd"/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 торжественно представит сорт роз «Морозовская», названный в честь Морозовской детской больницы. Часть средств от реализации роз этого сорта будет идти в пользу пациентов Морозовской больницы, попавших в сложную жизненную ситуацию во время лечения тяжелых заболеваний.</w:t>
            </w:r>
          </w:p>
          <w:p w:rsidR="001802DC" w:rsidRPr="001802DC" w:rsidRDefault="001802DC" w:rsidP="001802D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802DC">
              <w:rPr>
                <w:rFonts w:ascii="Times New Roman" w:eastAsia="Times New Roman" w:hAnsi="Times New Roman" w:cs="Times New Roman"/>
                <w:sz w:val="24"/>
              </w:rPr>
              <w:t>Новая по</w:t>
            </w:r>
            <w:r>
              <w:rPr>
                <w:rFonts w:ascii="Times New Roman" w:eastAsia="Times New Roman" w:hAnsi="Times New Roman" w:cs="Times New Roman"/>
                <w:sz w:val="24"/>
              </w:rPr>
              <w:t>ч</w:t>
            </w:r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вопокровная роза серии Романтика с нежно-розовыми круглыми и бархатистыми </w:t>
            </w:r>
            <w:proofErr w:type="gramStart"/>
            <w:r w:rsidRPr="001802DC">
              <w:rPr>
                <w:rFonts w:ascii="Times New Roman" w:eastAsia="Times New Roman" w:hAnsi="Times New Roman" w:cs="Times New Roman"/>
                <w:sz w:val="24"/>
              </w:rPr>
              <w:t>лепестками</w:t>
            </w:r>
            <w:proofErr w:type="gramEnd"/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 напоминающими мягкие ушки плюшевого медведя - любимой детской игрушки. Листва </w:t>
            </w:r>
            <w:r w:rsidRPr="001802DC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густая глянцевая. Цветение </w:t>
            </w:r>
            <w:proofErr w:type="gramStart"/>
            <w:r w:rsidRPr="001802DC">
              <w:rPr>
                <w:rFonts w:ascii="Times New Roman" w:eastAsia="Times New Roman" w:hAnsi="Times New Roman" w:cs="Times New Roman"/>
                <w:sz w:val="24"/>
              </w:rPr>
              <w:t>очень обильное</w:t>
            </w:r>
            <w:proofErr w:type="gramEnd"/>
            <w:r w:rsidRPr="001802DC">
              <w:rPr>
                <w:rFonts w:ascii="Times New Roman" w:eastAsia="Times New Roman" w:hAnsi="Times New Roman" w:cs="Times New Roman"/>
                <w:sz w:val="24"/>
              </w:rPr>
              <w:t xml:space="preserve"> на протяжении всего сезона. Морозостойкость очень высокая до (-40С). Высота: 50-60 см.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802DC">
              <w:rPr>
                <w:rFonts w:ascii="Times New Roman" w:eastAsia="Times New Roman" w:hAnsi="Times New Roman" w:cs="Times New Roman"/>
                <w:sz w:val="24"/>
              </w:rPr>
              <w:t>Диаметр цветка: 6-7 см.</w:t>
            </w:r>
          </w:p>
        </w:tc>
      </w:tr>
    </w:tbl>
    <w:p w:rsidR="006C40ED" w:rsidRPr="006561FE" w:rsidRDefault="006C40ED" w:rsidP="000D530F">
      <w:pPr>
        <w:pStyle w:val="a5"/>
        <w:tabs>
          <w:tab w:val="left" w:pos="8715"/>
        </w:tabs>
        <w:jc w:val="both"/>
        <w:rPr>
          <w:sz w:val="28"/>
        </w:rPr>
      </w:pPr>
    </w:p>
    <w:p w:rsidR="006C40ED" w:rsidRPr="006561FE" w:rsidRDefault="006C40ED" w:rsidP="006C40ED">
      <w:pPr>
        <w:pStyle w:val="a5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6561FE">
        <w:rPr>
          <w:rFonts w:ascii="Times New Roman" w:hAnsi="Times New Roman" w:cs="Times New Roman"/>
          <w:b/>
          <w:sz w:val="32"/>
          <w:szCs w:val="24"/>
          <w:u w:val="single"/>
        </w:rPr>
        <w:t xml:space="preserve">Ландшафтные. Семейство « </w:t>
      </w:r>
      <w:r w:rsidRPr="006561FE"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  <w:t>KNOCK</w:t>
      </w:r>
      <w:r w:rsidRPr="006561F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Pr="006561FE"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  <w:t>OUT</w:t>
      </w:r>
      <w:r w:rsidRPr="006561FE">
        <w:rPr>
          <w:rFonts w:ascii="Times New Roman" w:hAnsi="Times New Roman" w:cs="Times New Roman"/>
          <w:b/>
          <w:sz w:val="32"/>
          <w:szCs w:val="24"/>
          <w:u w:val="single"/>
        </w:rPr>
        <w:t>»</w:t>
      </w:r>
    </w:p>
    <w:p w:rsidR="006C40ED" w:rsidRPr="006561FE" w:rsidRDefault="006C40ED" w:rsidP="006C40E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61FE">
        <w:rPr>
          <w:rFonts w:ascii="Times New Roman" w:hAnsi="Times New Roman" w:cs="Times New Roman"/>
          <w:sz w:val="24"/>
          <w:szCs w:val="24"/>
        </w:rPr>
        <w:t>Популярность в мире ландшафтных роз сорта Нок Аут заслужена. На них стоит обратить внимание специалистам по озеленению (парки, скверы, бордюры, автомобильные развязки, разделительные полосы</w:t>
      </w:r>
      <w:proofErr w:type="gramStart"/>
      <w:r w:rsidRPr="006561FE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6561FE">
        <w:rPr>
          <w:rFonts w:ascii="Times New Roman" w:hAnsi="Times New Roman" w:cs="Times New Roman"/>
          <w:sz w:val="24"/>
          <w:szCs w:val="24"/>
        </w:rPr>
        <w:t>.</w:t>
      </w:r>
    </w:p>
    <w:p w:rsidR="006C40ED" w:rsidRPr="006561FE" w:rsidRDefault="006C40ED" w:rsidP="006C40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1FE">
        <w:rPr>
          <w:rFonts w:ascii="Times New Roman" w:hAnsi="Times New Roman" w:cs="Times New Roman"/>
          <w:sz w:val="24"/>
          <w:szCs w:val="24"/>
        </w:rPr>
        <w:t>Самым важным достоинством являетс</w:t>
      </w:r>
      <w:proofErr w:type="gramStart"/>
      <w:r w:rsidRPr="006561FE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6561FE">
        <w:rPr>
          <w:rFonts w:ascii="Times New Roman" w:hAnsi="Times New Roman" w:cs="Times New Roman"/>
          <w:sz w:val="24"/>
          <w:szCs w:val="24"/>
        </w:rPr>
        <w:t xml:space="preserve"> морозоустойчивость до -40 </w:t>
      </w:r>
      <w:r w:rsidRPr="006561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561FE">
        <w:rPr>
          <w:rFonts w:ascii="Times New Roman" w:hAnsi="Times New Roman" w:cs="Times New Roman"/>
          <w:sz w:val="24"/>
          <w:szCs w:val="24"/>
        </w:rPr>
        <w:t>С без укрытия.</w:t>
      </w:r>
    </w:p>
    <w:p w:rsidR="006C40ED" w:rsidRPr="006561FE" w:rsidRDefault="006C40ED" w:rsidP="006C40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1FE">
        <w:rPr>
          <w:rFonts w:ascii="Times New Roman" w:hAnsi="Times New Roman" w:cs="Times New Roman"/>
          <w:sz w:val="24"/>
          <w:szCs w:val="24"/>
        </w:rPr>
        <w:t>Огромным плюсом по уходу является то, что не нужно вырезать  отцветшие бутоны, они самоочищающиеся.</w:t>
      </w:r>
    </w:p>
    <w:p w:rsidR="006C40ED" w:rsidRPr="006561FE" w:rsidRDefault="006C40ED" w:rsidP="006C40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1FE">
        <w:rPr>
          <w:rFonts w:ascii="Times New Roman" w:hAnsi="Times New Roman" w:cs="Times New Roman"/>
          <w:sz w:val="24"/>
          <w:szCs w:val="24"/>
        </w:rPr>
        <w:t>Для  обновления клумбы  достаточно один раз в год, в конце зимы скосить куст триммером (косой) от земли 15-20 см.</w:t>
      </w:r>
    </w:p>
    <w:p w:rsidR="006C40ED" w:rsidRPr="006561FE" w:rsidRDefault="006C40ED" w:rsidP="006C40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1FE">
        <w:rPr>
          <w:rFonts w:ascii="Times New Roman" w:hAnsi="Times New Roman" w:cs="Times New Roman"/>
          <w:sz w:val="24"/>
          <w:szCs w:val="24"/>
        </w:rPr>
        <w:t xml:space="preserve">Эти розы могут расти и обильно цвести не только на открытом солнце, но и в легкой полутени. </w:t>
      </w:r>
    </w:p>
    <w:p w:rsidR="006C40ED" w:rsidRPr="006561FE" w:rsidRDefault="006C40ED" w:rsidP="006C40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1FE">
        <w:rPr>
          <w:rFonts w:ascii="Times New Roman" w:hAnsi="Times New Roman" w:cs="Times New Roman"/>
          <w:sz w:val="24"/>
          <w:szCs w:val="24"/>
        </w:rPr>
        <w:t>Стойкость к болезням и вредителям отл</w:t>
      </w:r>
      <w:r w:rsidR="00D4341D" w:rsidRPr="006561FE">
        <w:rPr>
          <w:rFonts w:ascii="Times New Roman" w:hAnsi="Times New Roman" w:cs="Times New Roman"/>
          <w:sz w:val="24"/>
          <w:szCs w:val="24"/>
        </w:rPr>
        <w:t>ичает этот вид роз от остальных, не требует тщательного ухода.</w:t>
      </w:r>
    </w:p>
    <w:p w:rsidR="006C40ED" w:rsidRPr="006561FE" w:rsidRDefault="006C40ED" w:rsidP="006C40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1FE">
        <w:rPr>
          <w:rFonts w:ascii="Times New Roman" w:hAnsi="Times New Roman" w:cs="Times New Roman"/>
          <w:sz w:val="24"/>
          <w:szCs w:val="24"/>
        </w:rPr>
        <w:t>Цветы яркие, ароматные, цветение обильное и непрерывное в течени</w:t>
      </w:r>
      <w:proofErr w:type="gramStart"/>
      <w:r w:rsidRPr="006561F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561FE">
        <w:rPr>
          <w:rFonts w:ascii="Times New Roman" w:hAnsi="Times New Roman" w:cs="Times New Roman"/>
          <w:sz w:val="24"/>
          <w:szCs w:val="24"/>
        </w:rPr>
        <w:t xml:space="preserve"> всего сезона.</w:t>
      </w:r>
    </w:p>
    <w:p w:rsidR="006C40ED" w:rsidRPr="006561FE" w:rsidRDefault="006C40ED" w:rsidP="006C40E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1FE">
        <w:rPr>
          <w:rFonts w:ascii="Times New Roman" w:hAnsi="Times New Roman" w:cs="Times New Roman"/>
          <w:sz w:val="24"/>
          <w:szCs w:val="24"/>
        </w:rPr>
        <w:t xml:space="preserve">Высадка </w:t>
      </w:r>
      <w:r w:rsidR="00A14D75" w:rsidRPr="006561FE">
        <w:rPr>
          <w:rFonts w:ascii="Times New Roman" w:hAnsi="Times New Roman" w:cs="Times New Roman"/>
          <w:sz w:val="24"/>
          <w:szCs w:val="24"/>
        </w:rPr>
        <w:t>3-4</w:t>
      </w:r>
      <w:r w:rsidRPr="006561FE">
        <w:rPr>
          <w:rFonts w:ascii="Times New Roman" w:hAnsi="Times New Roman" w:cs="Times New Roman"/>
          <w:sz w:val="24"/>
          <w:szCs w:val="24"/>
        </w:rPr>
        <w:t xml:space="preserve"> штук</w:t>
      </w:r>
      <w:r w:rsidR="00A14D75" w:rsidRPr="006561FE">
        <w:rPr>
          <w:rFonts w:ascii="Times New Roman" w:hAnsi="Times New Roman" w:cs="Times New Roman"/>
          <w:sz w:val="24"/>
          <w:szCs w:val="24"/>
        </w:rPr>
        <w:t>и</w:t>
      </w:r>
      <w:r w:rsidRPr="006561FE">
        <w:rPr>
          <w:rFonts w:ascii="Times New Roman" w:hAnsi="Times New Roman" w:cs="Times New Roman"/>
          <w:sz w:val="24"/>
          <w:szCs w:val="24"/>
        </w:rPr>
        <w:t xml:space="preserve"> на 1 м </w:t>
      </w:r>
      <w:r w:rsidRPr="006561F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561FE">
        <w:rPr>
          <w:rFonts w:ascii="Times New Roman" w:hAnsi="Times New Roman" w:cs="Times New Roman"/>
          <w:sz w:val="24"/>
          <w:szCs w:val="24"/>
        </w:rPr>
        <w:t>.</w:t>
      </w:r>
    </w:p>
    <w:p w:rsidR="00142DDD" w:rsidRPr="006561FE" w:rsidRDefault="00C1527A" w:rsidP="006561F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1FE">
        <w:rPr>
          <w:rFonts w:ascii="Times New Roman" w:hAnsi="Times New Roman" w:cs="Times New Roman"/>
          <w:sz w:val="24"/>
          <w:szCs w:val="24"/>
        </w:rPr>
        <w:t>Они могут цвести в сезон зимы в теплом климате.</w:t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3227"/>
        <w:gridCol w:w="6946"/>
      </w:tblGrid>
      <w:tr w:rsidR="004C2B64" w:rsidRPr="006561FE" w:rsidTr="006561FE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569CB" w:rsidRPr="006561FE" w:rsidRDefault="009266DB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743F" wp14:editId="740C6F53">
                  <wp:extent cx="1643083" cy="1540658"/>
                  <wp:effectExtent l="0" t="6032" r="8572" b="8573"/>
                  <wp:docPr id="54" name="Рисунок 54" descr="C:\Users\PCRose\Desktop\розы Мейан с телефона\Нок Ауты\06,07,18\IMG_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Rose\Desktop\розы Мейан с телефона\Нок Ауты\06,07,18\IMG_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3900" cy="155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</w:t>
            </w:r>
            <w:r w:rsidR="00F64DA0"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00</w:t>
            </w:r>
          </w:p>
          <w:p w:rsidR="00CB7D0A" w:rsidRPr="006561FE" w:rsidRDefault="00190DB3" w:rsidP="00190DB3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НОК АУТ (K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nock 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O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ut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F081B" w:rsidRPr="006561FE" w:rsidRDefault="00190DB3" w:rsidP="006561F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1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2001</w:t>
            </w:r>
            <w:proofErr w:type="gramStart"/>
            <w:r w:rsidR="00F64DA0" w:rsidRPr="00656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4DA0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F64DA0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ногие считают, что </w:t>
            </w:r>
            <w:proofErr w:type="spellStart"/>
            <w:r w:rsidR="00F64DA0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Knock</w:t>
            </w:r>
            <w:proofErr w:type="spellEnd"/>
            <w:r w:rsidR="00F64DA0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64DA0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Out</w:t>
            </w:r>
            <w:proofErr w:type="spellEnd"/>
            <w:r w:rsidR="00F64DA0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является хорошим примером розы, которая, будет популярна в будущем.</w:t>
            </w:r>
            <w:r w:rsidR="00F64DA0" w:rsidRPr="00656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527A" w:rsidRPr="006561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4DA0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ыносит сухость, зимостойка, и невероятно обильно цветет.</w:t>
            </w:r>
            <w:r w:rsidR="00C1527A" w:rsidRPr="006561FE">
              <w:rPr>
                <w:rFonts w:ascii="Times New Roman" w:hAnsi="Times New Roman" w:cs="Times New Roman"/>
                <w:sz w:val="24"/>
                <w:szCs w:val="24"/>
              </w:rPr>
              <w:t xml:space="preserve"> Цветки 7-8 см в диаметре, 13-15 лепестков  красные, с легким малиновым оттенком в стадии бутона, как будто слегка просвечивают. Шелковистые лепестки на фоне плотных матовых листьев смотрятся эффектно</w:t>
            </w:r>
            <w:r w:rsidR="00412982" w:rsidRPr="006561FE">
              <w:rPr>
                <w:rFonts w:ascii="Times New Roman" w:hAnsi="Times New Roman" w:cs="Times New Roman"/>
                <w:sz w:val="24"/>
                <w:szCs w:val="24"/>
              </w:rPr>
              <w:t xml:space="preserve">, высота куста 60-80 см. Морозостойкий сорт </w:t>
            </w:r>
          </w:p>
          <w:p w:rsidR="00412982" w:rsidRPr="006561FE" w:rsidRDefault="00412982" w:rsidP="006561F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1FE">
              <w:rPr>
                <w:rFonts w:ascii="Times New Roman" w:hAnsi="Times New Roman" w:cs="Times New Roman"/>
                <w:sz w:val="24"/>
                <w:szCs w:val="24"/>
              </w:rPr>
              <w:t>до -40°</w:t>
            </w:r>
            <w:proofErr w:type="gramStart"/>
            <w:r w:rsidRPr="006561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A14D75" w:rsidRPr="006561FE">
              <w:rPr>
                <w:rFonts w:ascii="Times New Roman" w:hAnsi="Times New Roman" w:cs="Times New Roman"/>
                <w:sz w:val="24"/>
                <w:szCs w:val="24"/>
              </w:rPr>
              <w:t xml:space="preserve"> без укрытия.</w:t>
            </w:r>
            <w:r w:rsidRPr="006561F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12982" w:rsidRPr="006561FE" w:rsidRDefault="00412982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ADR 2002, медаль AARS (США) 2000, звание "Суперстар" (Техас) 2004, </w:t>
            </w:r>
          </w:p>
          <w:p w:rsidR="00CB7D0A" w:rsidRPr="006561FE" w:rsidRDefault="00412982" w:rsidP="006561FE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61FE">
              <w:rPr>
                <w:rFonts w:ascii="Times New Roman" w:hAnsi="Times New Roman" w:cs="Times New Roman"/>
                <w:b/>
                <w:sz w:val="24"/>
                <w:szCs w:val="24"/>
              </w:rPr>
              <w:t>избран «Фаворитом роз всего мира» WFRS в 2018 году</w:t>
            </w:r>
            <w:r w:rsidR="00A14D75" w:rsidRPr="00656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4D75" w:rsidRPr="006561FE">
              <w:rPr>
                <w:rFonts w:ascii="Times New Roman" w:hAnsi="Times New Roman" w:cs="Times New Roman"/>
                <w:sz w:val="24"/>
                <w:szCs w:val="24"/>
              </w:rPr>
              <w:t>(Копенгаген)</w:t>
            </w:r>
            <w:r w:rsidRPr="006561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2982" w:rsidRPr="006561FE" w:rsidTr="006561FE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61FE" w:rsidRPr="00BA30BA" w:rsidRDefault="006561FE" w:rsidP="002F081B">
            <w:pPr>
              <w:pStyle w:val="a5"/>
              <w:ind w:right="-108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17A636" wp14:editId="52501E30">
                  <wp:extent cx="1572895" cy="1200785"/>
                  <wp:effectExtent l="0" t="0" r="825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A30B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2000</w:t>
            </w:r>
          </w:p>
          <w:p w:rsidR="002C5C08" w:rsidRPr="006561FE" w:rsidRDefault="00412982" w:rsidP="002F081B">
            <w:pPr>
              <w:pStyle w:val="a5"/>
              <w:ind w:right="-108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САННИ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НОКАУТ</w:t>
            </w:r>
          </w:p>
          <w:p w:rsidR="00412982" w:rsidRPr="006561FE" w:rsidRDefault="00412982" w:rsidP="002C5C08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(Sunny Knock Out)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12982" w:rsidRPr="006561FE" w:rsidRDefault="002C5C08" w:rsidP="006561FE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1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2008 </w:t>
            </w:r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Цветок  лимонно-желтый, 5 - 7 лепестков в одном цветке, диаметр цветка 7 - 9 см, обладает легким ароматом, цветок отлично переносит прохладную дождливую погоду. Цветение обильное, непрерывное</w:t>
            </w:r>
            <w:proofErr w:type="gramStart"/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мая до заморозков, высота растения 60 - 80 см, лист светло -зеленый, </w:t>
            </w:r>
            <w:proofErr w:type="spellStart"/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полуглянцевый</w:t>
            </w:r>
            <w:proofErr w:type="spellEnd"/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. Устойчивость к заболеваниям очень высокая, морозостойкий сорт до - 40</w:t>
            </w:r>
            <w:proofErr w:type="gramStart"/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укрытия.</w:t>
            </w:r>
          </w:p>
        </w:tc>
      </w:tr>
      <w:tr w:rsidR="00D6012D" w:rsidRPr="006561FE" w:rsidTr="006561FE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012D" w:rsidRPr="006561FE" w:rsidRDefault="008D5742" w:rsidP="00396B86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A2F698" wp14:editId="14DB1949">
                  <wp:extent cx="1560459" cy="1531620"/>
                  <wp:effectExtent l="0" t="0" r="1905" b="0"/>
                  <wp:docPr id="61" name="Рисунок 61" descr="C:\Users\PCRose\Desktop\розы Мейан\5 Нокаут\пинк нокау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CRose\Desktop\розы Мейан\5 Нокаут\пинк нокау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3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20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00</w:t>
            </w:r>
          </w:p>
          <w:p w:rsidR="0048447A" w:rsidRPr="006561FE" w:rsidRDefault="00D6012D" w:rsidP="00D6012D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ПИНК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НОКАУТ</w:t>
            </w:r>
            <w:r w:rsidR="0048447A"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. </w:t>
            </w:r>
            <w:r w:rsidR="0048447A"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Родин</w:t>
            </w:r>
          </w:p>
          <w:p w:rsidR="00D6012D" w:rsidRPr="006561FE" w:rsidRDefault="00D6012D" w:rsidP="00D6012D">
            <w:pPr>
              <w:pStyle w:val="a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(</w:t>
            </w:r>
            <w:r w:rsidR="0048447A"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Pink Knock Out / Rodin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)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F081B" w:rsidRPr="006561FE" w:rsidRDefault="00617695" w:rsidP="006561FE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1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2005 </w:t>
            </w:r>
            <w:r w:rsidR="00301C6B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Сорт посвящён Огюсту Родену, мыслителю, художнику и скульптору.</w:t>
            </w:r>
            <w:r w:rsidR="00301C6B" w:rsidRPr="006561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Компактные кусты обильно цветут не махровыми </w:t>
            </w:r>
            <w:r w:rsidR="00C44951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цветками </w:t>
            </w:r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12-15 лепестков, темными и светлыми оттенками</w:t>
            </w:r>
            <w:r w:rsidR="00C44951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розов</w:t>
            </w:r>
            <w:r w:rsidR="00C44951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ого в</w:t>
            </w:r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всего лета до заморозков.</w:t>
            </w:r>
            <w:r w:rsidR="00C44951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F7651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Обладает легким ароматом. </w:t>
            </w:r>
            <w:r w:rsidR="00C44951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Диаметр цветка 7-8 см, высота 60-</w:t>
            </w:r>
            <w:r w:rsidR="00A14D75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C44951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0 см.</w:t>
            </w:r>
            <w:r w:rsidR="009B55B9" w:rsidRPr="00656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55B9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Дополняет красоту розочек густая блестящая листва такого же темного оттенка</w:t>
            </w:r>
            <w:r w:rsidR="006F7651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9B55B9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Сорт очень устойчив к болезням и хорошо переносит дождь, цветки не портятся.</w:t>
            </w:r>
            <w:r w:rsidR="00F67DD3" w:rsidRPr="00656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7DD3"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Морозостойкий сорт </w:t>
            </w:r>
          </w:p>
          <w:p w:rsidR="00D6012D" w:rsidRPr="006561FE" w:rsidRDefault="00F67DD3" w:rsidP="006561FE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до - 40</w:t>
            </w:r>
            <w:proofErr w:type="gramStart"/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65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укрытия.</w:t>
            </w:r>
          </w:p>
        </w:tc>
      </w:tr>
      <w:tr w:rsidR="00301C6B" w:rsidRPr="003150EA" w:rsidTr="006561FE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50EA" w:rsidRPr="006561FE" w:rsidRDefault="003150EA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3465C6DC" wp14:editId="3F8AA862">
                  <wp:extent cx="1552575" cy="1552575"/>
                  <wp:effectExtent l="0" t="0" r="9525" b="9525"/>
                  <wp:docPr id="20" name="Рисунок 20" descr="C:\Users\PCRose\Desktop\розы Мейан\5 Нокаут\уайт нокау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Rose\Desktop\розы Мейан\5 Нокаут\уайт нокау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27E"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20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00</w:t>
            </w:r>
          </w:p>
          <w:p w:rsidR="003150EA" w:rsidRPr="006561FE" w:rsidRDefault="003150EA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УАЙТ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НОКАУТ</w:t>
            </w:r>
          </w:p>
          <w:p w:rsidR="00301C6B" w:rsidRPr="006561FE" w:rsidRDefault="00301C6B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(White Knock Out) 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01C6B" w:rsidRPr="00BA30BA" w:rsidRDefault="003150EA" w:rsidP="006561FE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561FE">
              <w:rPr>
                <w:rFonts w:ascii="Times New Roman" w:eastAsia="Times New Roman" w:hAnsi="Times New Roman" w:cs="Times New Roman"/>
                <w:b/>
                <w:sz w:val="24"/>
              </w:rPr>
              <w:t>2008</w:t>
            </w:r>
            <w:r w:rsidRPr="006561FE">
              <w:rPr>
                <w:rFonts w:ascii="Times New Roman" w:eastAsia="Times New Roman" w:hAnsi="Times New Roman" w:cs="Times New Roman"/>
                <w:sz w:val="24"/>
              </w:rPr>
              <w:t xml:space="preserve"> Превосходная кустовая роза, которая выделяется на фоне контрастов между чисто белыми цветами и </w:t>
            </w:r>
            <w:proofErr w:type="gramStart"/>
            <w:r w:rsidRPr="006561FE">
              <w:rPr>
                <w:rFonts w:ascii="Times New Roman" w:eastAsia="Times New Roman" w:hAnsi="Times New Roman" w:cs="Times New Roman"/>
                <w:sz w:val="24"/>
              </w:rPr>
              <w:t>очень темно-зеленой</w:t>
            </w:r>
            <w:proofErr w:type="gramEnd"/>
            <w:r w:rsidRPr="006561FE">
              <w:rPr>
                <w:rFonts w:ascii="Times New Roman" w:eastAsia="Times New Roman" w:hAnsi="Times New Roman" w:cs="Times New Roman"/>
                <w:sz w:val="24"/>
              </w:rPr>
              <w:t xml:space="preserve"> листвой</w:t>
            </w:r>
            <w:r w:rsidR="00A14D75" w:rsidRPr="006561FE">
              <w:rPr>
                <w:rFonts w:ascii="Times New Roman" w:eastAsia="Times New Roman" w:hAnsi="Times New Roman" w:cs="Times New Roman"/>
                <w:sz w:val="24"/>
              </w:rPr>
              <w:t xml:space="preserve"> устойчивая к заболеваниям</w:t>
            </w:r>
            <w:r w:rsidRPr="006561FE">
              <w:rPr>
                <w:rFonts w:ascii="Times New Roman" w:eastAsia="Times New Roman" w:hAnsi="Times New Roman" w:cs="Times New Roman"/>
                <w:sz w:val="24"/>
              </w:rPr>
              <w:t xml:space="preserve">. Бутоны кремовые. Цветки диаметром 6-7 см, </w:t>
            </w:r>
            <w:r w:rsidR="00C0330A" w:rsidRPr="006561FE">
              <w:rPr>
                <w:rFonts w:ascii="Times New Roman" w:eastAsia="Times New Roman" w:hAnsi="Times New Roman" w:cs="Times New Roman"/>
                <w:sz w:val="24"/>
              </w:rPr>
              <w:t>5-7 лепестков</w:t>
            </w:r>
            <w:r w:rsidRPr="006561FE">
              <w:rPr>
                <w:rFonts w:ascii="Times New Roman" w:eastAsia="Times New Roman" w:hAnsi="Times New Roman" w:cs="Times New Roman"/>
                <w:sz w:val="24"/>
              </w:rPr>
              <w:t>, белые, в соцветия по 6-15</w:t>
            </w:r>
            <w:r w:rsidR="00C0330A" w:rsidRPr="006561FE">
              <w:rPr>
                <w:rFonts w:ascii="Times New Roman" w:eastAsia="Times New Roman" w:hAnsi="Times New Roman" w:cs="Times New Roman"/>
                <w:sz w:val="24"/>
              </w:rPr>
              <w:t xml:space="preserve"> шт</w:t>
            </w:r>
            <w:r w:rsidRPr="006561FE">
              <w:rPr>
                <w:rFonts w:ascii="Times New Roman" w:eastAsia="Times New Roman" w:hAnsi="Times New Roman" w:cs="Times New Roman"/>
                <w:sz w:val="24"/>
              </w:rPr>
              <w:t>. Аромат лёгкий цитрусовый. Цветение обильное н</w:t>
            </w:r>
            <w:r w:rsidR="00A14D75" w:rsidRPr="006561FE">
              <w:rPr>
                <w:rFonts w:ascii="Times New Roman" w:eastAsia="Times New Roman" w:hAnsi="Times New Roman" w:cs="Times New Roman"/>
                <w:sz w:val="24"/>
              </w:rPr>
              <w:t>епрерывное в течение сезона</w:t>
            </w:r>
            <w:r w:rsidRPr="006561FE">
              <w:rPr>
                <w:rFonts w:ascii="Times New Roman" w:eastAsia="Times New Roman" w:hAnsi="Times New Roman" w:cs="Times New Roman"/>
                <w:sz w:val="24"/>
              </w:rPr>
              <w:t>. Куст густой, компактный, высотой 50-60 см. Рекомендуется для рабаток, бордюров, для выращивания массивами в парках и садах.</w:t>
            </w:r>
            <w:r w:rsidR="00A14D75" w:rsidRPr="006561F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14D75" w:rsidRPr="006561FE">
              <w:rPr>
                <w:rFonts w:ascii="Times New Roman" w:eastAsia="Times New Roman" w:hAnsi="Times New Roman" w:cs="Times New Roman"/>
                <w:sz w:val="24"/>
              </w:rPr>
              <w:t>Морозостойкий сорт до - 40</w:t>
            </w:r>
            <w:proofErr w:type="gramStart"/>
            <w:r w:rsidR="00A14D75" w:rsidRPr="006561FE">
              <w:rPr>
                <w:rFonts w:ascii="Times New Roman" w:eastAsia="Times New Roman" w:hAnsi="Times New Roman" w:cs="Times New Roman"/>
                <w:sz w:val="24"/>
              </w:rPr>
              <w:t>°С</w:t>
            </w:r>
            <w:proofErr w:type="gramEnd"/>
            <w:r w:rsidR="00A14D75" w:rsidRPr="006561FE">
              <w:rPr>
                <w:rFonts w:ascii="Times New Roman" w:eastAsia="Times New Roman" w:hAnsi="Times New Roman" w:cs="Times New Roman"/>
                <w:sz w:val="24"/>
              </w:rPr>
              <w:t xml:space="preserve"> без укрытия.</w:t>
            </w:r>
          </w:p>
        </w:tc>
      </w:tr>
      <w:tr w:rsidR="00F4218D" w:rsidRPr="00F4218D" w:rsidTr="006561FE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218D" w:rsidRPr="006561FE" w:rsidRDefault="00F4218D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456A95DD" wp14:editId="25040618">
                  <wp:extent cx="1554480" cy="1485900"/>
                  <wp:effectExtent l="0" t="0" r="7620" b="0"/>
                  <wp:docPr id="31" name="Рисунок 31" descr="C:\Users\PCRose\Desktop\розы Мейан\5 Нокаут\40Дабл Нок А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Rose\Desktop\розы Мейан\5 Нокаут\40Дабл Нок А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50" cy="149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6C33"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2500</w:t>
            </w:r>
          </w:p>
          <w:p w:rsidR="00F4218D" w:rsidRPr="006561FE" w:rsidRDefault="00F4218D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ДУБЛЬ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НОК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АУТ</w:t>
            </w:r>
          </w:p>
          <w:p w:rsidR="00F4218D" w:rsidRPr="006561FE" w:rsidRDefault="00F4218D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(Double Knock Out)  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F43DB" w:rsidRPr="006561FE" w:rsidRDefault="00F4218D" w:rsidP="006561FE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r w:rsidRPr="006561FE">
              <w:rPr>
                <w:rFonts w:ascii="Times New Roman" w:eastAsia="Times New Roman" w:hAnsi="Times New Roman" w:cs="Times New Roman"/>
                <w:b/>
                <w:sz w:val="24"/>
              </w:rPr>
              <w:t>2004</w:t>
            </w:r>
            <w:r w:rsidRPr="006561F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23983" w:rsidRPr="006561FE">
              <w:rPr>
                <w:rFonts w:ascii="Times New Roman" w:eastAsia="Times New Roman" w:hAnsi="Times New Roman" w:cs="Times New Roman"/>
                <w:sz w:val="24"/>
              </w:rPr>
              <w:t xml:space="preserve">Цветок насыщенно-пунцовый, с высоким центром, 23-27 лепестков, диаметр цветка 8-9 см, обладает легким ароматом. </w:t>
            </w:r>
            <w:r w:rsidR="00496C33" w:rsidRPr="006561FE">
              <w:rPr>
                <w:rFonts w:ascii="Times New Roman" w:eastAsia="Times New Roman" w:hAnsi="Times New Roman" w:cs="Times New Roman"/>
                <w:sz w:val="24"/>
              </w:rPr>
              <w:t xml:space="preserve">Цветы не выгорают в жару. </w:t>
            </w:r>
            <w:r w:rsidRPr="006561FE">
              <w:rPr>
                <w:rFonts w:ascii="Times New Roman" w:eastAsia="Times New Roman" w:hAnsi="Times New Roman" w:cs="Times New Roman"/>
                <w:sz w:val="24"/>
              </w:rPr>
              <w:t xml:space="preserve">Куст густой, ветвистый, округлый, </w:t>
            </w:r>
            <w:r w:rsidR="00496C33" w:rsidRPr="006561FE">
              <w:rPr>
                <w:rFonts w:ascii="Times New Roman" w:eastAsia="Times New Roman" w:hAnsi="Times New Roman" w:cs="Times New Roman"/>
                <w:sz w:val="24"/>
              </w:rPr>
              <w:t>лист зеленый с бронзовым оттенком</w:t>
            </w:r>
            <w:proofErr w:type="gramStart"/>
            <w:r w:rsidR="00496C33" w:rsidRPr="006561FE">
              <w:rPr>
                <w:rFonts w:ascii="Times New Roman" w:eastAsia="Times New Roman" w:hAnsi="Times New Roman" w:cs="Times New Roman"/>
                <w:sz w:val="24"/>
              </w:rPr>
              <w:t xml:space="preserve"> ,</w:t>
            </w:r>
            <w:proofErr w:type="gramEnd"/>
            <w:r w:rsidR="00496C33" w:rsidRPr="006561FE">
              <w:rPr>
                <w:rFonts w:ascii="Times New Roman" w:eastAsia="Times New Roman" w:hAnsi="Times New Roman" w:cs="Times New Roman"/>
                <w:sz w:val="24"/>
              </w:rPr>
              <w:t xml:space="preserve"> кожистый, глянцевый.</w:t>
            </w:r>
            <w:r w:rsidR="00496C33" w:rsidRPr="006561F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96C33" w:rsidRPr="006561FE">
              <w:rPr>
                <w:rFonts w:ascii="Times New Roman" w:eastAsia="Times New Roman" w:hAnsi="Times New Roman" w:cs="Times New Roman"/>
                <w:sz w:val="24"/>
              </w:rPr>
              <w:t xml:space="preserve">Осенью листва становится фиолетовой.  </w:t>
            </w:r>
            <w:r w:rsidRPr="006561FE">
              <w:rPr>
                <w:rFonts w:ascii="Times New Roman" w:eastAsia="Times New Roman" w:hAnsi="Times New Roman" w:cs="Times New Roman"/>
                <w:sz w:val="24"/>
              </w:rPr>
              <w:t>Сорт чисто отцветает, цветки около двух недель держатся на кусте</w:t>
            </w:r>
            <w:r w:rsidR="006C3811" w:rsidRPr="006561FE">
              <w:rPr>
                <w:rFonts w:ascii="Times New Roman" w:eastAsia="Times New Roman" w:hAnsi="Times New Roman" w:cs="Times New Roman"/>
                <w:sz w:val="24"/>
              </w:rPr>
              <w:t xml:space="preserve">. Высота стебля 60-80 см. </w:t>
            </w:r>
            <w:r w:rsidR="00DF43DB" w:rsidRPr="006561FE">
              <w:rPr>
                <w:rFonts w:ascii="Times New Roman" w:eastAsia="Times New Roman" w:hAnsi="Times New Roman" w:cs="Times New Roman"/>
                <w:sz w:val="24"/>
              </w:rPr>
              <w:t>Роза</w:t>
            </w:r>
            <w:r w:rsidR="006C3811" w:rsidRPr="006561FE">
              <w:rPr>
                <w:rFonts w:ascii="Times New Roman" w:eastAsia="Times New Roman" w:hAnsi="Times New Roman" w:cs="Times New Roman"/>
                <w:sz w:val="24"/>
              </w:rPr>
              <w:t xml:space="preserve"> с продолжительным цветением и отличной сопротивляемостью к холоду и болезням.</w:t>
            </w:r>
            <w:r w:rsidR="00B23983" w:rsidRPr="006561F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4218D" w:rsidRPr="006561FE" w:rsidRDefault="00DF43DB" w:rsidP="006561FE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561FE">
              <w:rPr>
                <w:rFonts w:ascii="Times New Roman" w:hAnsi="Times New Roman" w:cs="Times New Roman"/>
                <w:sz w:val="24"/>
              </w:rPr>
              <w:t xml:space="preserve">Мировые награды: золотая медаль Австралийского конкурса роз, 2007, 2010. </w:t>
            </w:r>
            <w:r w:rsidR="002F081B" w:rsidRPr="006561FE">
              <w:rPr>
                <w:rFonts w:ascii="Times New Roman" w:hAnsi="Times New Roman" w:cs="Times New Roman"/>
                <w:sz w:val="24"/>
              </w:rPr>
              <w:t>М</w:t>
            </w:r>
            <w:r w:rsidR="00B23983" w:rsidRPr="006561FE">
              <w:rPr>
                <w:rFonts w:ascii="Times New Roman" w:eastAsia="Times New Roman" w:hAnsi="Times New Roman" w:cs="Times New Roman"/>
                <w:sz w:val="24"/>
              </w:rPr>
              <w:t>орозостойкий сорт до -35</w:t>
            </w:r>
            <w:proofErr w:type="gramStart"/>
            <w:r w:rsidR="00B23983" w:rsidRPr="006561FE">
              <w:rPr>
                <w:rFonts w:ascii="Times New Roman" w:eastAsia="Times New Roman" w:hAnsi="Times New Roman" w:cs="Times New Roman"/>
                <w:sz w:val="24"/>
              </w:rPr>
              <w:t>°С</w:t>
            </w:r>
            <w:proofErr w:type="gramEnd"/>
            <w:r w:rsidR="00870647" w:rsidRPr="006561FE">
              <w:rPr>
                <w:rFonts w:ascii="Times New Roman" w:eastAsia="Times New Roman" w:hAnsi="Times New Roman" w:cs="Times New Roman"/>
                <w:sz w:val="24"/>
              </w:rPr>
              <w:t xml:space="preserve"> без укрытия</w:t>
            </w:r>
            <w:r w:rsidR="00B23983" w:rsidRPr="006561F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DF43DB" w:rsidRPr="00F4218D" w:rsidTr="006561FE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F43DB" w:rsidRPr="006561FE" w:rsidRDefault="00A844B8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266A9326" wp14:editId="619BD6C5">
                  <wp:extent cx="1592580" cy="1516380"/>
                  <wp:effectExtent l="0" t="0" r="7620" b="7620"/>
                  <wp:docPr id="49" name="Рисунок 49" descr="C:\Users\PCRose\Desktop\розы Мейан\5 Нокаут\дубль пинк нок ау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Rose\Desktop\розы Мейан\5 Нокаут\дубль пинк нок ау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579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2500</w:t>
            </w:r>
          </w:p>
          <w:p w:rsidR="00DF43DB" w:rsidRPr="006561FE" w:rsidRDefault="00DF43DB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ДУБЛЬ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ПИНК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НОК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 </w:t>
            </w: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АУТ</w:t>
            </w:r>
          </w:p>
          <w:p w:rsidR="00DF43DB" w:rsidRPr="006561FE" w:rsidRDefault="00DF43DB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 xml:space="preserve">(Double Pink Knock Out)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F43DB" w:rsidRPr="006561FE" w:rsidRDefault="00A844B8" w:rsidP="006561FE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561FE">
              <w:rPr>
                <w:rFonts w:ascii="Times New Roman" w:eastAsia="Times New Roman" w:hAnsi="Times New Roman" w:cs="Times New Roman"/>
                <w:b/>
                <w:sz w:val="24"/>
              </w:rPr>
              <w:t xml:space="preserve">2006 </w:t>
            </w:r>
            <w:r w:rsidR="00395924" w:rsidRPr="006561FE">
              <w:rPr>
                <w:rFonts w:ascii="Times New Roman" w:eastAsia="Times New Roman" w:hAnsi="Times New Roman" w:cs="Times New Roman"/>
                <w:sz w:val="24"/>
              </w:rPr>
              <w:t xml:space="preserve">Ярко-розовая версия сорта </w:t>
            </w:r>
            <w:proofErr w:type="spellStart"/>
            <w:r w:rsidR="00395924" w:rsidRPr="006561FE">
              <w:rPr>
                <w:rFonts w:ascii="Times New Roman" w:eastAsia="Times New Roman" w:hAnsi="Times New Roman" w:cs="Times New Roman"/>
                <w:sz w:val="24"/>
              </w:rPr>
              <w:t>Double</w:t>
            </w:r>
            <w:proofErr w:type="spellEnd"/>
            <w:r w:rsidR="00395924" w:rsidRPr="006561F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95924" w:rsidRPr="006561FE">
              <w:rPr>
                <w:rFonts w:ascii="Times New Roman" w:eastAsia="Times New Roman" w:hAnsi="Times New Roman" w:cs="Times New Roman"/>
                <w:sz w:val="24"/>
              </w:rPr>
              <w:t>Knock</w:t>
            </w:r>
            <w:proofErr w:type="spellEnd"/>
            <w:r w:rsidR="00395924" w:rsidRPr="006561F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395924" w:rsidRPr="006561FE">
              <w:rPr>
                <w:rFonts w:ascii="Times New Roman" w:eastAsia="Times New Roman" w:hAnsi="Times New Roman" w:cs="Times New Roman"/>
                <w:sz w:val="24"/>
              </w:rPr>
              <w:t>Out</w:t>
            </w:r>
            <w:proofErr w:type="spellEnd"/>
            <w:r w:rsidR="00395924" w:rsidRPr="006561FE">
              <w:rPr>
                <w:rFonts w:ascii="Times New Roman" w:eastAsia="Times New Roman" w:hAnsi="Times New Roman" w:cs="Times New Roman"/>
                <w:sz w:val="24"/>
              </w:rPr>
              <w:t xml:space="preserve">. Цветки диаметром 8-9 см, полумахровые 15-18 лепестков, самоочищающиеся, в соцветиях. Аромат лёгкий пряный. </w:t>
            </w:r>
            <w:r w:rsidR="004548F6" w:rsidRPr="006561FE">
              <w:rPr>
                <w:rFonts w:ascii="Times New Roman" w:eastAsia="Times New Roman" w:hAnsi="Times New Roman" w:cs="Times New Roman"/>
                <w:sz w:val="24"/>
              </w:rPr>
              <w:t xml:space="preserve">Цветки классической формы цветут с ранней весны до первых заморозков. Это растение обладает превосходной устойчивостью к засухе. </w:t>
            </w:r>
            <w:r w:rsidRPr="006561FE">
              <w:rPr>
                <w:rFonts w:ascii="Times New Roman" w:eastAsia="Times New Roman" w:hAnsi="Times New Roman" w:cs="Times New Roman"/>
                <w:sz w:val="24"/>
              </w:rPr>
              <w:t xml:space="preserve">Листва некрупная, матовая, светло-зелёная, полностью устойчивая к чёрной пятнистости и мучнистой росе. </w:t>
            </w:r>
            <w:r w:rsidR="005D1B4A" w:rsidRPr="006561FE">
              <w:rPr>
                <w:rFonts w:ascii="Times New Roman" w:eastAsia="Times New Roman" w:hAnsi="Times New Roman" w:cs="Times New Roman"/>
                <w:sz w:val="24"/>
              </w:rPr>
              <w:t xml:space="preserve">Куст высотой до 90 см. </w:t>
            </w:r>
            <w:r w:rsidRPr="006561FE">
              <w:rPr>
                <w:rFonts w:ascii="Times New Roman" w:eastAsia="Times New Roman" w:hAnsi="Times New Roman" w:cs="Times New Roman"/>
                <w:sz w:val="24"/>
              </w:rPr>
              <w:t>Не требует тщательного ухода.</w:t>
            </w:r>
            <w:r w:rsidR="00395924" w:rsidRPr="006561F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F081B" w:rsidRPr="006561FE">
              <w:rPr>
                <w:rFonts w:ascii="Times New Roman" w:eastAsia="Times New Roman" w:hAnsi="Times New Roman" w:cs="Times New Roman"/>
                <w:sz w:val="24"/>
              </w:rPr>
              <w:t>М</w:t>
            </w:r>
            <w:r w:rsidR="005D1B4A" w:rsidRPr="006561FE">
              <w:rPr>
                <w:rFonts w:ascii="Times New Roman" w:eastAsia="Times New Roman" w:hAnsi="Times New Roman" w:cs="Times New Roman"/>
                <w:sz w:val="24"/>
              </w:rPr>
              <w:t xml:space="preserve">орозостойкий сорт </w:t>
            </w:r>
            <w:r w:rsidR="006561F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D1B4A" w:rsidRPr="006561FE">
              <w:rPr>
                <w:rFonts w:ascii="Times New Roman" w:eastAsia="Times New Roman" w:hAnsi="Times New Roman" w:cs="Times New Roman"/>
                <w:sz w:val="24"/>
              </w:rPr>
              <w:t>до -35</w:t>
            </w:r>
            <w:proofErr w:type="gramStart"/>
            <w:r w:rsidR="005D1B4A" w:rsidRPr="006561FE">
              <w:rPr>
                <w:rFonts w:ascii="Times New Roman" w:eastAsia="Times New Roman" w:hAnsi="Times New Roman" w:cs="Times New Roman"/>
                <w:sz w:val="24"/>
              </w:rPr>
              <w:t>°С</w:t>
            </w:r>
            <w:proofErr w:type="gramEnd"/>
            <w:r w:rsidR="00870647" w:rsidRPr="006561F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70647" w:rsidRPr="006561FE">
              <w:rPr>
                <w:rFonts w:ascii="Times New Roman" w:eastAsia="Times New Roman" w:hAnsi="Times New Roman" w:cs="Times New Roman"/>
                <w:sz w:val="24"/>
              </w:rPr>
              <w:t>без укрытия</w:t>
            </w:r>
            <w:r w:rsidR="005D1B4A" w:rsidRPr="006561F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5D1B4A" w:rsidRPr="00F4218D" w:rsidTr="006561FE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1B4A" w:rsidRPr="006561FE" w:rsidRDefault="005D1B4A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28B25B9" wp14:editId="1F33021A">
                  <wp:extent cx="1592580" cy="1592580"/>
                  <wp:effectExtent l="0" t="0" r="7620" b="7620"/>
                  <wp:docPr id="50" name="Рисунок 50" descr="C:\Users\PCRose\Desktop\розы Мейан\5 Нокаут\дубль уайт нок ау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Rose\Desktop\розы Мейан\5 Нокаут\дубль уайт нок ау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17" cy="158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5FC"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2500</w:t>
            </w:r>
          </w:p>
          <w:p w:rsidR="005D1B4A" w:rsidRPr="006561FE" w:rsidRDefault="005D1B4A" w:rsidP="006561FE">
            <w:pPr>
              <w:pStyle w:val="a5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ДУБЛЬ УАЙТ НОК АУТ/ Славутич / Крем Шантий (Doble White Knock Out/</w:t>
            </w:r>
            <w:r w:rsidRPr="006561F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End"/>
          </w:p>
          <w:p w:rsidR="005D1B4A" w:rsidRPr="006561FE" w:rsidRDefault="004E0145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6561FE">
              <w:rPr>
                <w:rFonts w:ascii="Times New Roman" w:hAnsi="Times New Roman" w:cs="Times New Roman"/>
                <w:b/>
                <w:noProof/>
                <w:sz w:val="24"/>
                <w:lang w:val="en-US" w:eastAsia="ru-RU"/>
              </w:rPr>
              <w:t>/Slavutitich/</w:t>
            </w:r>
            <w:r w:rsidR="005D1B4A" w:rsidRPr="006561F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Crème Chantilly)                                              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956A1" w:rsidRPr="006561FE" w:rsidRDefault="005D1B4A" w:rsidP="006561FE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561FE">
              <w:rPr>
                <w:rFonts w:ascii="Times New Roman" w:eastAsia="Times New Roman" w:hAnsi="Times New Roman" w:cs="Times New Roman"/>
                <w:b/>
                <w:sz w:val="24"/>
              </w:rPr>
              <w:t xml:space="preserve">2016 </w:t>
            </w:r>
            <w:r w:rsidR="00E956A1" w:rsidRPr="006561FE">
              <w:rPr>
                <w:rFonts w:ascii="Times New Roman" w:eastAsia="Times New Roman" w:hAnsi="Times New Roman" w:cs="Times New Roman"/>
                <w:sz w:val="24"/>
              </w:rPr>
              <w:t xml:space="preserve">Пейзажная роза. Эта роза была подарена городу Славутич спустя 30лет после трагедии на Чернобыльской Атомной Станции. </w:t>
            </w:r>
            <w:proofErr w:type="gramStart"/>
            <w:r w:rsidR="00E956A1" w:rsidRPr="006561FE">
              <w:rPr>
                <w:rFonts w:ascii="Times New Roman" w:eastAsia="Times New Roman" w:hAnsi="Times New Roman" w:cs="Times New Roman"/>
                <w:sz w:val="24"/>
              </w:rPr>
              <w:t>Она такого же белого цвета, как и реющий на городом Архангел Михаил, который установлен на центральной площади.</w:t>
            </w:r>
            <w:proofErr w:type="gramEnd"/>
            <w:r w:rsidR="00E956A1" w:rsidRPr="006561FE">
              <w:rPr>
                <w:rFonts w:ascii="Times New Roman" w:eastAsia="Times New Roman" w:hAnsi="Times New Roman" w:cs="Times New Roman"/>
                <w:sz w:val="24"/>
              </w:rPr>
              <w:t xml:space="preserve"> Официальная презентация розы состоялась 26 апреля 2016г. В Славутиче, где осенью 2015г. В память о ликвидаторах 100 кустов роз было посажено напротив реактора №4 </w:t>
            </w:r>
            <w:proofErr w:type="spellStart"/>
            <w:r w:rsidR="00E956A1" w:rsidRPr="006561FE">
              <w:rPr>
                <w:rFonts w:ascii="Times New Roman" w:eastAsia="Times New Roman" w:hAnsi="Times New Roman" w:cs="Times New Roman"/>
                <w:sz w:val="24"/>
              </w:rPr>
              <w:t>Чернобольской</w:t>
            </w:r>
            <w:proofErr w:type="spellEnd"/>
            <w:r w:rsidR="00E956A1" w:rsidRPr="006561FE">
              <w:rPr>
                <w:rFonts w:ascii="Times New Roman" w:eastAsia="Times New Roman" w:hAnsi="Times New Roman" w:cs="Times New Roman"/>
                <w:sz w:val="24"/>
              </w:rPr>
              <w:t xml:space="preserve"> АС. Более 100 кустов в горшках было подарено ветеранам Атомной Электростанции.</w:t>
            </w:r>
          </w:p>
          <w:p w:rsidR="005D1B4A" w:rsidRPr="006561FE" w:rsidRDefault="00E956A1" w:rsidP="006561FE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561FE">
              <w:rPr>
                <w:rFonts w:ascii="Times New Roman" w:eastAsia="Times New Roman" w:hAnsi="Times New Roman" w:cs="Times New Roman"/>
                <w:sz w:val="24"/>
              </w:rPr>
              <w:t xml:space="preserve">Роза обладает превосходной зимостойкостью, устойчивостью к болезням и непрерывным и обильным цветением. Цветок белый с жемчужно-розовым оттенком, чашевидный, махровый, имеет 45-50 лепестков, диаметр цветка 6 – 8 см. Растение компактное, густое, высота 40 – 60 см, лист зеленый, </w:t>
            </w:r>
            <w:proofErr w:type="spellStart"/>
            <w:r w:rsidRPr="006561FE">
              <w:rPr>
                <w:rFonts w:ascii="Times New Roman" w:eastAsia="Times New Roman" w:hAnsi="Times New Roman" w:cs="Times New Roman"/>
                <w:sz w:val="24"/>
              </w:rPr>
              <w:t>полуглянцевый</w:t>
            </w:r>
            <w:proofErr w:type="spellEnd"/>
            <w:r w:rsidRPr="006561FE">
              <w:rPr>
                <w:rFonts w:ascii="Times New Roman" w:eastAsia="Times New Roman" w:hAnsi="Times New Roman" w:cs="Times New Roman"/>
                <w:sz w:val="24"/>
              </w:rPr>
              <w:t xml:space="preserve">, плотный. </w:t>
            </w:r>
            <w:r w:rsidR="005757C7" w:rsidRPr="006561FE">
              <w:rPr>
                <w:rFonts w:ascii="Times New Roman" w:eastAsia="Times New Roman" w:hAnsi="Times New Roman" w:cs="Times New Roman"/>
                <w:sz w:val="24"/>
              </w:rPr>
              <w:t xml:space="preserve">Имеет 10 наград. </w:t>
            </w:r>
            <w:r w:rsidR="002F081B" w:rsidRPr="006561FE">
              <w:rPr>
                <w:rFonts w:ascii="Times New Roman" w:eastAsia="Times New Roman" w:hAnsi="Times New Roman" w:cs="Times New Roman"/>
                <w:sz w:val="24"/>
              </w:rPr>
              <w:t>М</w:t>
            </w:r>
            <w:r w:rsidR="005757C7" w:rsidRPr="006561FE">
              <w:rPr>
                <w:rFonts w:ascii="Times New Roman" w:eastAsia="Times New Roman" w:hAnsi="Times New Roman" w:cs="Times New Roman"/>
                <w:sz w:val="24"/>
              </w:rPr>
              <w:t>орозостойкий сорт до -35°</w:t>
            </w:r>
            <w:proofErr w:type="gramStart"/>
            <w:r w:rsidR="005757C7" w:rsidRPr="006561FE">
              <w:rPr>
                <w:rFonts w:ascii="Times New Roman" w:eastAsia="Times New Roman" w:hAnsi="Times New Roman" w:cs="Times New Roman"/>
                <w:sz w:val="24"/>
              </w:rPr>
              <w:t>С</w:t>
            </w:r>
            <w:proofErr w:type="gramEnd"/>
            <w:r w:rsidR="00E273BE" w:rsidRPr="006561F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273BE" w:rsidRPr="006561FE">
              <w:rPr>
                <w:rFonts w:ascii="Times New Roman" w:eastAsia="Times New Roman" w:hAnsi="Times New Roman" w:cs="Times New Roman"/>
                <w:sz w:val="24"/>
              </w:rPr>
              <w:t>без укрытия.</w:t>
            </w:r>
            <w:r w:rsidR="005757C7" w:rsidRPr="006561F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561FE" w:rsidRPr="00F4218D" w:rsidTr="006561FE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61FE" w:rsidRDefault="00992A39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E45566" wp14:editId="0CACD524">
                  <wp:extent cx="1569720" cy="1569720"/>
                  <wp:effectExtent l="0" t="0" r="0" b="0"/>
                  <wp:docPr id="86" name="Рисунок 86" descr="Rose &amp;#39;Zepeti&amp;#39; | You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se &amp;#39;Zepeti&amp;#39; | You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4500</w:t>
            </w:r>
          </w:p>
          <w:p w:rsidR="00992A39" w:rsidRPr="006561FE" w:rsidRDefault="00992A39" w:rsidP="006561FE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ЗЕПЕТИ (</w:t>
            </w:r>
            <w:r w:rsidRPr="00992A39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Zepeti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47B81" w:rsidRPr="00B47B81" w:rsidRDefault="00992A39" w:rsidP="00B47B81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47B81">
              <w:rPr>
                <w:rFonts w:ascii="Times New Roman" w:eastAsia="Times New Roman" w:hAnsi="Times New Roman" w:cs="Times New Roman"/>
                <w:b/>
                <w:sz w:val="24"/>
              </w:rPr>
              <w:t>201</w:t>
            </w:r>
            <w:r w:rsidR="00B47B81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  <w:r w:rsidR="00B47B8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B47B81" w:rsidRPr="00B47B81">
              <w:rPr>
                <w:rFonts w:ascii="Times New Roman" w:eastAsia="Times New Roman" w:hAnsi="Times New Roman" w:cs="Times New Roman"/>
                <w:sz w:val="24"/>
              </w:rPr>
              <w:t xml:space="preserve">Постоянно цветущая с мая-июня до заморозков, эта бесстрашная маленькая </w:t>
            </w:r>
            <w:proofErr w:type="gramStart"/>
            <w:r w:rsidR="00B47B81" w:rsidRPr="00B47B81">
              <w:rPr>
                <w:rFonts w:ascii="Times New Roman" w:eastAsia="Times New Roman" w:hAnsi="Times New Roman" w:cs="Times New Roman"/>
                <w:sz w:val="24"/>
              </w:rPr>
              <w:t>мини-кустовая</w:t>
            </w:r>
            <w:proofErr w:type="gramEnd"/>
            <w:r w:rsidR="00B47B81" w:rsidRPr="00B47B81">
              <w:rPr>
                <w:rFonts w:ascii="Times New Roman" w:eastAsia="Times New Roman" w:hAnsi="Times New Roman" w:cs="Times New Roman"/>
                <w:sz w:val="24"/>
              </w:rPr>
              <w:t xml:space="preserve"> роза обладает отличной устойчивостью к болезням и морозам.</w:t>
            </w:r>
            <w:r w:rsidR="00B47B8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B47B81" w:rsidRPr="00B47B81">
              <w:rPr>
                <w:rFonts w:ascii="Times New Roman" w:eastAsia="Times New Roman" w:hAnsi="Times New Roman" w:cs="Times New Roman"/>
                <w:sz w:val="24"/>
              </w:rPr>
              <w:t xml:space="preserve">Листва здоровая, </w:t>
            </w:r>
            <w:r w:rsidR="003A040E">
              <w:rPr>
                <w:rFonts w:ascii="Times New Roman" w:eastAsia="Times New Roman" w:hAnsi="Times New Roman" w:cs="Times New Roman"/>
                <w:sz w:val="24"/>
              </w:rPr>
              <w:t>темно</w:t>
            </w:r>
            <w:r w:rsidR="00B47B81" w:rsidRPr="00B47B81">
              <w:rPr>
                <w:rFonts w:ascii="Times New Roman" w:eastAsia="Times New Roman" w:hAnsi="Times New Roman" w:cs="Times New Roman"/>
                <w:sz w:val="24"/>
              </w:rPr>
              <w:t>-зеленая и почти вечнозеленая в мягкую зиму. Махровые цветки собраны в соцветия из 2-5 цветков</w:t>
            </w:r>
            <w:r w:rsidR="00B47B81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r w:rsidR="00B47B81" w:rsidRPr="00B47B81">
              <w:rPr>
                <w:rFonts w:ascii="Times New Roman" w:eastAsia="Times New Roman" w:hAnsi="Times New Roman" w:cs="Times New Roman"/>
                <w:sz w:val="24"/>
              </w:rPr>
              <w:t>розы располагают свои 10-12 лепестков</w:t>
            </w:r>
            <w:r w:rsidR="00B47B81">
              <w:t xml:space="preserve"> </w:t>
            </w:r>
            <w:r w:rsidR="00B47B81" w:rsidRPr="00B47B81">
              <w:rPr>
                <w:rFonts w:ascii="Times New Roman" w:eastAsia="Times New Roman" w:hAnsi="Times New Roman" w:cs="Times New Roman"/>
                <w:sz w:val="24"/>
              </w:rPr>
              <w:t>красивого насыщенного карминно-красного цвета. Лепестки имеют плотную, почти кожистую текстуру, что позволяет цветам долго сохранять свежий вид. Цвета темно - красный, кармин остаются стабиль</w:t>
            </w:r>
            <w:r w:rsidR="00B47B81">
              <w:rPr>
                <w:rFonts w:ascii="Times New Roman" w:eastAsia="Times New Roman" w:hAnsi="Times New Roman" w:cs="Times New Roman"/>
                <w:sz w:val="24"/>
              </w:rPr>
              <w:t xml:space="preserve">ными до появления новых цветов. </w:t>
            </w:r>
            <w:r w:rsidR="00B47B81" w:rsidRPr="00B47B81">
              <w:rPr>
                <w:rFonts w:ascii="Times New Roman" w:eastAsia="Times New Roman" w:hAnsi="Times New Roman" w:cs="Times New Roman"/>
                <w:sz w:val="24"/>
              </w:rPr>
              <w:t>Роза образует плотный, компактный карликовый кустарник высотой примерно 30-40 см.</w:t>
            </w:r>
          </w:p>
          <w:p w:rsidR="00B47B81" w:rsidRPr="00B47B81" w:rsidRDefault="00B47B81" w:rsidP="00B47B81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47B81">
              <w:rPr>
                <w:rFonts w:ascii="Times New Roman" w:eastAsia="Times New Roman" w:hAnsi="Times New Roman" w:cs="Times New Roman"/>
                <w:sz w:val="24"/>
              </w:rPr>
              <w:t xml:space="preserve">Награды. Барселона (Испания) 2017, Сертификат на лучшую миниатюру </w:t>
            </w:r>
            <w:proofErr w:type="spellStart"/>
            <w:r w:rsidRPr="00B47B81">
              <w:rPr>
                <w:rFonts w:ascii="Times New Roman" w:eastAsia="Times New Roman" w:hAnsi="Times New Roman" w:cs="Times New Roman"/>
                <w:sz w:val="24"/>
              </w:rPr>
              <w:t>Le</w:t>
            </w:r>
            <w:proofErr w:type="spellEnd"/>
            <w:r w:rsidRPr="00B47B8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B47B81">
              <w:rPr>
                <w:rFonts w:ascii="Times New Roman" w:eastAsia="Times New Roman" w:hAnsi="Times New Roman" w:cs="Times New Roman"/>
                <w:sz w:val="24"/>
              </w:rPr>
              <w:t>Roeulx</w:t>
            </w:r>
            <w:proofErr w:type="spellEnd"/>
            <w:r w:rsidRPr="00B47B81">
              <w:rPr>
                <w:rFonts w:ascii="Times New Roman" w:eastAsia="Times New Roman" w:hAnsi="Times New Roman" w:cs="Times New Roman"/>
                <w:sz w:val="24"/>
              </w:rPr>
              <w:t xml:space="preserve"> (Бельгия) 2017. Почетная грамота, Монако, 2018.</w:t>
            </w:r>
          </w:p>
          <w:p w:rsidR="006561FE" w:rsidRPr="006561FE" w:rsidRDefault="00A1450C" w:rsidP="004662C0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1450C">
              <w:rPr>
                <w:rFonts w:ascii="Times New Roman" w:eastAsia="Times New Roman" w:hAnsi="Times New Roman" w:cs="Times New Roman"/>
                <w:sz w:val="24"/>
              </w:rPr>
              <w:t xml:space="preserve">Благодаря своей компактной форме роза ZEPETI ® - король </w:t>
            </w:r>
            <w:r w:rsidR="004662C0">
              <w:rPr>
                <w:rFonts w:ascii="Times New Roman" w:eastAsia="Times New Roman" w:hAnsi="Times New Roman" w:cs="Times New Roman"/>
                <w:sz w:val="24"/>
              </w:rPr>
              <w:t>БОРДЮРА</w:t>
            </w:r>
            <w:proofErr w:type="gramStart"/>
            <w:r w:rsidRPr="00A1450C">
              <w:rPr>
                <w:rFonts w:ascii="Times New Roman" w:eastAsia="Times New Roman" w:hAnsi="Times New Roman" w:cs="Times New Roman"/>
                <w:sz w:val="24"/>
              </w:rPr>
              <w:t xml:space="preserve"> !</w:t>
            </w:r>
            <w:proofErr w:type="gramEnd"/>
            <w:r w:rsidRPr="00A1450C">
              <w:rPr>
                <w:rFonts w:ascii="Times New Roman" w:eastAsia="Times New Roman" w:hAnsi="Times New Roman" w:cs="Times New Roman"/>
                <w:sz w:val="24"/>
              </w:rPr>
              <w:t xml:space="preserve"> Это также предоставляет реальную альтернативу самшитам</w:t>
            </w:r>
            <w:proofErr w:type="gramStart"/>
            <w:r w:rsidRPr="00A1450C">
              <w:rPr>
                <w:rFonts w:ascii="Times New Roman" w:eastAsia="Times New Roman" w:hAnsi="Times New Roman" w:cs="Times New Roman"/>
                <w:sz w:val="24"/>
              </w:rPr>
              <w:t xml:space="preserve"> .</w:t>
            </w:r>
            <w:proofErr w:type="gramEnd"/>
          </w:p>
        </w:tc>
      </w:tr>
    </w:tbl>
    <w:p w:rsidR="006C40ED" w:rsidRPr="00263775" w:rsidRDefault="00A1450C" w:rsidP="00A1450C">
      <w:pPr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1450C">
        <w:rPr>
          <w:b/>
          <w:sz w:val="32"/>
          <w:szCs w:val="32"/>
        </w:rPr>
        <w:t xml:space="preserve">               </w:t>
      </w:r>
      <w:r w:rsidR="00263775">
        <w:rPr>
          <w:b/>
          <w:sz w:val="32"/>
          <w:szCs w:val="32"/>
        </w:rPr>
        <w:t xml:space="preserve">                            </w:t>
      </w:r>
      <w:proofErr w:type="spellStart"/>
      <w:r w:rsidR="006C40ED" w:rsidRPr="00263775">
        <w:rPr>
          <w:rFonts w:ascii="Times New Roman" w:hAnsi="Times New Roman" w:cs="Times New Roman"/>
          <w:b/>
          <w:sz w:val="36"/>
          <w:szCs w:val="24"/>
          <w:u w:val="single"/>
        </w:rPr>
        <w:t>Плетистые</w:t>
      </w:r>
      <w:proofErr w:type="spellEnd"/>
      <w:r w:rsidR="00B16E37" w:rsidRPr="00263775">
        <w:rPr>
          <w:rFonts w:ascii="Times New Roman" w:hAnsi="Times New Roman" w:cs="Times New Roman"/>
          <w:b/>
          <w:sz w:val="36"/>
          <w:szCs w:val="24"/>
          <w:u w:val="single"/>
        </w:rPr>
        <w:t>.</w:t>
      </w:r>
      <w:r w:rsidR="006C40ED" w:rsidRPr="00263775">
        <w:rPr>
          <w:rFonts w:ascii="Times New Roman" w:hAnsi="Times New Roman" w:cs="Times New Roman"/>
          <w:b/>
          <w:sz w:val="36"/>
          <w:szCs w:val="24"/>
          <w:u w:val="single"/>
        </w:rPr>
        <w:t xml:space="preserve"> Романтика</w:t>
      </w:r>
      <w:r w:rsidR="00B16E37" w:rsidRPr="00263775">
        <w:rPr>
          <w:rFonts w:ascii="Times New Roman" w:hAnsi="Times New Roman" w:cs="Times New Roman"/>
          <w:b/>
          <w:sz w:val="36"/>
          <w:szCs w:val="24"/>
          <w:u w:val="single"/>
        </w:rPr>
        <w:t xml:space="preserve">. </w:t>
      </w:r>
      <w:r w:rsidR="002C5C08" w:rsidRPr="00263775">
        <w:rPr>
          <w:rFonts w:ascii="Times New Roman" w:hAnsi="Times New Roman" w:cs="Times New Roman"/>
          <w:b/>
          <w:sz w:val="36"/>
          <w:szCs w:val="24"/>
          <w:u w:val="single"/>
        </w:rPr>
        <w:t xml:space="preserve">   </w:t>
      </w:r>
      <w:r w:rsidR="00B16E37" w:rsidRPr="00263775">
        <w:rPr>
          <w:rFonts w:ascii="Times New Roman" w:hAnsi="Times New Roman" w:cs="Times New Roman"/>
          <w:b/>
          <w:sz w:val="36"/>
          <w:szCs w:val="24"/>
          <w:u w:val="single"/>
        </w:rPr>
        <w:t xml:space="preserve">Все по </w:t>
      </w:r>
      <w:r w:rsidR="001C5A7C" w:rsidRPr="00263775">
        <w:rPr>
          <w:rFonts w:ascii="Times New Roman" w:hAnsi="Times New Roman" w:cs="Times New Roman"/>
          <w:b/>
          <w:sz w:val="36"/>
          <w:szCs w:val="24"/>
          <w:u w:val="single"/>
        </w:rPr>
        <w:t>3</w:t>
      </w:r>
      <w:r w:rsidR="008D766D" w:rsidRPr="00263775">
        <w:rPr>
          <w:rFonts w:ascii="Times New Roman" w:hAnsi="Times New Roman" w:cs="Times New Roman"/>
          <w:b/>
          <w:sz w:val="36"/>
          <w:szCs w:val="24"/>
          <w:u w:val="single"/>
        </w:rPr>
        <w:t>0</w:t>
      </w:r>
      <w:r w:rsidR="00B16E37" w:rsidRPr="00263775">
        <w:rPr>
          <w:rFonts w:ascii="Times New Roman" w:hAnsi="Times New Roman" w:cs="Times New Roman"/>
          <w:b/>
          <w:sz w:val="36"/>
          <w:szCs w:val="24"/>
          <w:u w:val="single"/>
        </w:rPr>
        <w:t>00тг.</w:t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3227"/>
        <w:gridCol w:w="6946"/>
      </w:tblGrid>
      <w:tr w:rsidR="002E04E0" w:rsidRPr="00A1450C" w:rsidTr="00A1450C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6E37" w:rsidRPr="00A1450C" w:rsidRDefault="00B16E37" w:rsidP="00A1450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427AB" wp14:editId="41A2A376">
                  <wp:extent cx="1597796" cy="1516380"/>
                  <wp:effectExtent l="0" t="0" r="2540" b="7620"/>
                  <wp:docPr id="55" name="Рисунок 55" descr="C:\Users\PCRose\Desktop\розы Мейан\6 плетистые\инес са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Rose\Desktop\розы Мейан\6 плетистые\инес сас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713" cy="151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50C" w:rsidRDefault="00B16E37" w:rsidP="00A1450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ИНЕС САСТР</w:t>
            </w:r>
            <w:r w:rsidR="0043733F"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E04E0" w:rsidRPr="00A1450C" w:rsidRDefault="00B16E37" w:rsidP="00A1450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(</w:t>
            </w:r>
            <w:r w:rsidR="006728DA"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Ines</w:t>
            </w: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S</w:t>
            </w:r>
            <w:r w:rsidR="006728DA"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astre</w:t>
            </w: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E04E0" w:rsidRPr="00A1450C" w:rsidRDefault="00B16E37" w:rsidP="00A1450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5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2009</w:t>
            </w:r>
            <w:proofErr w:type="gramStart"/>
            <w:r w:rsidRPr="00A145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1D68" w:rsidRPr="00A145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="00D71D68" w:rsidRPr="00A1450C">
              <w:rPr>
                <w:rFonts w:ascii="Times New Roman" w:hAnsi="Times New Roman" w:cs="Times New Roman"/>
                <w:sz w:val="24"/>
                <w:szCs w:val="24"/>
              </w:rPr>
              <w:t xml:space="preserve">сли бы Оскар можно было выдавать цветам за их непревзойдённую «игру» в саду, то он обязательно достался бы </w:t>
            </w:r>
            <w:proofErr w:type="spellStart"/>
            <w:r w:rsidR="00D71D68" w:rsidRPr="00A1450C">
              <w:rPr>
                <w:rFonts w:ascii="Times New Roman" w:hAnsi="Times New Roman" w:cs="Times New Roman"/>
                <w:sz w:val="24"/>
                <w:szCs w:val="24"/>
              </w:rPr>
              <w:t>плетистой</w:t>
            </w:r>
            <w:proofErr w:type="spellEnd"/>
            <w:r w:rsidR="00D71D68" w:rsidRPr="00A1450C">
              <w:rPr>
                <w:rFonts w:ascii="Times New Roman" w:hAnsi="Times New Roman" w:cs="Times New Roman"/>
                <w:sz w:val="24"/>
                <w:szCs w:val="24"/>
              </w:rPr>
              <w:t xml:space="preserve"> розе </w:t>
            </w:r>
            <w:proofErr w:type="spellStart"/>
            <w:r w:rsidR="00D71D68" w:rsidRPr="00A1450C">
              <w:rPr>
                <w:rFonts w:ascii="Times New Roman" w:hAnsi="Times New Roman" w:cs="Times New Roman"/>
                <w:sz w:val="24"/>
                <w:szCs w:val="24"/>
              </w:rPr>
              <w:t>Ines</w:t>
            </w:r>
            <w:proofErr w:type="spellEnd"/>
            <w:r w:rsidR="00D71D68" w:rsidRPr="00A145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71D68" w:rsidRPr="00A1450C">
              <w:rPr>
                <w:rFonts w:ascii="Times New Roman" w:hAnsi="Times New Roman" w:cs="Times New Roman"/>
                <w:sz w:val="24"/>
                <w:szCs w:val="24"/>
              </w:rPr>
              <w:t>Sastre</w:t>
            </w:r>
            <w:proofErr w:type="spellEnd"/>
            <w:r w:rsidR="00D71D68" w:rsidRPr="00A1450C">
              <w:rPr>
                <w:rFonts w:ascii="Times New Roman" w:hAnsi="Times New Roman" w:cs="Times New Roman"/>
                <w:sz w:val="24"/>
                <w:szCs w:val="24"/>
              </w:rPr>
              <w:t xml:space="preserve">, как самой красивой, самой нарядной и самой ароматной королеве цветов! </w:t>
            </w:r>
            <w:proofErr w:type="spellStart"/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Плетистая</w:t>
            </w:r>
            <w:proofErr w:type="spellEnd"/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роза с соцветиями от 6 до 15 цветков, </w:t>
            </w:r>
            <w:r w:rsidR="004D080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крупных, сильно махровых до 100 лепестков</w:t>
            </w:r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оригинального цвета - </w:t>
            </w:r>
            <w:proofErr w:type="gramStart"/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насыщенно-розовый</w:t>
            </w:r>
            <w:proofErr w:type="gramEnd"/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бело-кремовыми штрихами. Аромат интенсивный, запах яблока и скошенной травы. Куст высотой около 2</w:t>
            </w:r>
            <w:r w:rsidR="004D080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0 см с темно-зелеными, глянцевыми листьями среднего размера.</w:t>
            </w:r>
            <w:r w:rsidR="004D0809" w:rsidRPr="00A145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080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Устойчивость к заболеваниям очень высокая, хорошо переносит жаркое лето, </w:t>
            </w:r>
            <w:r w:rsidR="00FD754D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морозостойкий сорт</w:t>
            </w:r>
            <w:r w:rsidR="004D080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754D" w:rsidRPr="00A1450C" w:rsidTr="00A1450C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55EC" w:rsidRPr="00A1450C" w:rsidRDefault="002A55EC" w:rsidP="00A1450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EE10D" wp14:editId="5F3C872A">
                  <wp:extent cx="1600200" cy="1457325"/>
                  <wp:effectExtent l="0" t="0" r="0" b="9525"/>
                  <wp:docPr id="36" name="Рисунок 36" descr="C:\Users\PCRose\Desktop\розы Мейан\6 плетистые\Cyrano-de-Bergerac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Rose\Desktop\розы Мейан\6 плетистые\Cyrano-de-Bergerac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54D" w:rsidRPr="00A1450C" w:rsidRDefault="00FD754D" w:rsidP="00A1450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СИРАНО</w:t>
            </w: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ДЕ</w:t>
            </w: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БЕРЖЕРАК</w:t>
            </w:r>
          </w:p>
          <w:p w:rsidR="00FD754D" w:rsidRPr="00A1450C" w:rsidRDefault="00146305" w:rsidP="00A1450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(</w:t>
            </w:r>
            <w:r w:rsidR="00FD754D"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Cyrano de Bergerac) 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D754D" w:rsidRPr="00A1450C" w:rsidRDefault="00B40D42" w:rsidP="00A1450C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45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1997 </w:t>
            </w:r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 от популярной </w:t>
            </w:r>
            <w:proofErr w:type="spellStart"/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плетистой</w:t>
            </w:r>
            <w:proofErr w:type="spellEnd"/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розы Полька.</w:t>
            </w:r>
            <w:r w:rsidRPr="00A145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Сливочно-лимонная кружевная крупная роза</w:t>
            </w:r>
            <w:r w:rsidR="00146305" w:rsidRPr="00A1450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146305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90-100 лепестками,</w:t>
            </w:r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старинном стиле диаметром 1</w:t>
            </w:r>
            <w:r w:rsidR="00146305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146305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см, с очень интересным ароматом с нотками зеленого чая, лимона и фруктов. Цветки появляются одиночно или в небольших кистях до 3 штук. Долго держа</w:t>
            </w:r>
            <w:r w:rsidR="00146305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ся, </w:t>
            </w:r>
            <w:proofErr w:type="gramStart"/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невосприимчивы</w:t>
            </w:r>
            <w:proofErr w:type="gramEnd"/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дождю и жаре. Цветение </w:t>
            </w:r>
            <w:proofErr w:type="gramStart"/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обильное</w:t>
            </w:r>
            <w:proofErr w:type="gramEnd"/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, повторяется несколько раз в сезон. Чрезвычайно высокая усто</w:t>
            </w:r>
            <w:r w:rsidR="00146305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чивость к морозам и неблагоприятным погодным условиям. Хорошая устойчивость к бол</w:t>
            </w:r>
            <w:r w:rsidR="00146305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езням. Высота куста достигает 250 с</w:t>
            </w:r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м, листва очень густая, блестящая и сочно зеленая, побеги колючие. </w:t>
            </w:r>
          </w:p>
        </w:tc>
      </w:tr>
      <w:tr w:rsidR="00146305" w:rsidRPr="00A1450C" w:rsidTr="00A1450C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305" w:rsidRPr="00A1450C" w:rsidRDefault="00146305" w:rsidP="00A1450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84B251" wp14:editId="7DB9725D">
                  <wp:extent cx="1635813" cy="1508760"/>
                  <wp:effectExtent l="0" t="0" r="2540" b="0"/>
                  <wp:docPr id="47" name="Рисунок 47" descr="C:\Users\PCRose\Desktop\розы Мейан\6 плетистые\негрес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Rose\Desktop\розы Мейан\6 плетистые\негрес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813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305" w:rsidRPr="00A1450C" w:rsidRDefault="00146305" w:rsidP="00A1450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</w:t>
            </w:r>
            <w:r w:rsidR="0091524A"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ЕГРЕСКО</w:t>
            </w:r>
            <w:r w:rsidR="00A6564D"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(N</w:t>
            </w:r>
            <w:r w:rsidR="006728DA"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egresco</w:t>
            </w: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46305" w:rsidRPr="00A1450C" w:rsidRDefault="00570765" w:rsidP="00A1450C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45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2006 </w:t>
            </w:r>
            <w:r w:rsidR="00A7034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Ярко</w:t>
            </w:r>
            <w:r w:rsidR="00A70349" w:rsidRPr="00A145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034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красные махровые розы </w:t>
            </w:r>
            <w:proofErr w:type="spellStart"/>
            <w:r w:rsidR="00A7034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Negresco</w:t>
            </w:r>
            <w:proofErr w:type="spellEnd"/>
            <w:r w:rsidR="00A7034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имеют чашевидную форму,</w:t>
            </w:r>
            <w:r w:rsidR="00A70349" w:rsidRPr="00A1450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7034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35 - 38 лепестков. Эти цветки хороши на всех стадиях роспуска, но когда цветки распускаются полностью, они особенно притягательны благодаря своим крупным размерам 11-13 см в диаметре и насыщенному аромату с ярко выраженными нотками яблока. Сорт обильно цветет даже в холодном климате</w:t>
            </w:r>
            <w:r w:rsidR="0091524A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7034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1524A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A7034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а кусте много соцветий, в каждом из которых несколько цветков. Сорт не только здоровый, но и мощный</w:t>
            </w:r>
            <w:r w:rsidR="0091524A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, высота растения 200 см</w:t>
            </w:r>
            <w:r w:rsidR="0043733F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прямостоячая, не требует подпорки</w:t>
            </w:r>
            <w:r w:rsidR="0091524A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лист маленький, зеленый, глянцевый, плотный. </w:t>
            </w:r>
            <w:r w:rsidR="00A7034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Сильная устойчивость к мучнистой росе и черной пятнистости</w:t>
            </w:r>
            <w:r w:rsidR="0043733F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Хорошая устойчивость к дождю. </w:t>
            </w:r>
            <w:proofErr w:type="spellStart"/>
            <w:r w:rsidR="00A7034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Повторноцветущая</w:t>
            </w:r>
            <w:proofErr w:type="spellEnd"/>
            <w:r w:rsidR="00A70349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524A" w:rsidRPr="00A1450C" w:rsidTr="00A1450C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4153" w:rsidRPr="00A1450C" w:rsidRDefault="00142330" w:rsidP="00A1450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2D7A3C" wp14:editId="6EB73FD0">
                  <wp:extent cx="1645920" cy="1417320"/>
                  <wp:effectExtent l="0" t="0" r="0" b="0"/>
                  <wp:docPr id="51" name="Рисунок 51" descr="C:\Users\PCRose\Desktop\розы Мейан\6 плетистые\49 айко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Rose\Desktop\розы Мейан\6 плетистые\49 айко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24A" w:rsidRPr="00A1450C" w:rsidRDefault="00DE4153" w:rsidP="00A1450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АЙКОНИК </w:t>
            </w:r>
            <w:r w:rsid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(</w:t>
            </w:r>
            <w:r w:rsidR="00142330"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Eyeconic</w:t>
            </w: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1524A" w:rsidRPr="00A1450C" w:rsidRDefault="00142330" w:rsidP="004259C3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45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2013 </w:t>
            </w:r>
            <w:r w:rsidR="0043733F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Малая </w:t>
            </w:r>
            <w:proofErr w:type="spellStart"/>
            <w:r w:rsidR="0043733F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плетистая</w:t>
            </w:r>
            <w:proofErr w:type="spellEnd"/>
            <w:r w:rsidR="0043733F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роза</w:t>
            </w:r>
            <w:r w:rsidR="0043733F" w:rsidRPr="00A145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733F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с цветком гибискуса</w:t>
            </w:r>
            <w:proofErr w:type="gramStart"/>
            <w:r w:rsidR="0043733F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!. </w:t>
            </w:r>
            <w:proofErr w:type="gramEnd"/>
            <w:r w:rsidR="0043733F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Настоящее открытие в селекции садовых роз! Необычная новинка, которая представляет собой новый тренд в мире роз! Оцените ее насыщенные золотисто-желтые лепестки, украшенные кроваво-красными пятнышками. Свои необычайные свойства роза унаследовала от дикой розы PERSICA X HULTHEMIA. Эта роза превратит ваши террасы в райские сады </w:t>
            </w:r>
            <w:proofErr w:type="spellStart"/>
            <w:r w:rsidR="0043733F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Кариб</w:t>
            </w:r>
            <w:proofErr w:type="spellEnd"/>
            <w:r w:rsidR="0043733F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43733F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Полинейзии</w:t>
            </w:r>
            <w:proofErr w:type="spellEnd"/>
            <w:r w:rsidR="0043733F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Диаметр бутона 10см, высота куста </w:t>
            </w:r>
            <w:r w:rsidR="004259C3">
              <w:rPr>
                <w:rFonts w:ascii="Times New Roman" w:eastAsia="Times New Roman" w:hAnsi="Times New Roman" w:cs="Times New Roman"/>
                <w:sz w:val="24"/>
                <w:szCs w:val="24"/>
              </w:rPr>
              <w:t>до 150</w:t>
            </w:r>
            <w:r w:rsidR="0043733F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см, количество лепестков 10-16 шт. </w:t>
            </w:r>
            <w:r w:rsidR="00A7745A"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 раннее, повторное, до заморозков. Листва густая, глянцевая, устойчивая к заболеваниям.</w:t>
            </w:r>
            <w:r w:rsidR="00A7745A" w:rsidRPr="00A1450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1450C" w:rsidRPr="00A1450C" w:rsidTr="00A1450C">
        <w:trPr>
          <w:trHeight w:val="284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450C" w:rsidRDefault="00A1450C" w:rsidP="00A1450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AF6BC" wp14:editId="0184FEA6">
                  <wp:extent cx="1645920" cy="1597793"/>
                  <wp:effectExtent l="0" t="0" r="0" b="2540"/>
                  <wp:docPr id="88" name="Рисунок 88" descr="Роза плетистая Аллегро – саженцы оптом | «7ЦВЕТОВ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за плетистая Аллегро – саженцы оптом | «7ЦВЕТОВ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59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50C" w:rsidRPr="00A1450C" w:rsidRDefault="00A1450C" w:rsidP="00A1450C">
            <w:pPr>
              <w:pStyle w:val="a5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1450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АЛЛЕГРО (Allegro)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450C" w:rsidRPr="00A1450C" w:rsidRDefault="00A1450C" w:rsidP="00A1450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5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2010 </w:t>
            </w:r>
            <w:proofErr w:type="spellStart"/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>Плетистая</w:t>
            </w:r>
            <w:proofErr w:type="spellEnd"/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роза, являющая собой идеальное сочетание изящества и красоты старых роз с обильным цветением и устойчивостью к заболеваниям роз современных. Цветки крупные, махровые, чашевидной формы в старинном стиле, диаметром 8 см, окрашены в яркий цвет фуксии. Цветёт небольшими соцветиями, что делает и без того густой куст с яркой глянцевой листвой ещё бол</w:t>
            </w:r>
            <w:bookmarkStart w:id="0" w:name="_GoBack"/>
            <w:bookmarkEnd w:id="0"/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ее пышным. Повторное цветение обычно не слишком интенсивное, но цветки распускаются до глубокой осени. </w:t>
            </w:r>
          </w:p>
          <w:p w:rsidR="00A1450C" w:rsidRPr="00A1450C" w:rsidRDefault="00A1450C" w:rsidP="00766E20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лепестков: 100 шт. Высота: </w:t>
            </w:r>
            <w:r w:rsidR="00766E20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  <w:r w:rsidRPr="00A145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см.</w:t>
            </w:r>
          </w:p>
        </w:tc>
      </w:tr>
    </w:tbl>
    <w:p w:rsidR="006C40ED" w:rsidRDefault="006C40ED" w:rsidP="006C40ED">
      <w:pPr>
        <w:pStyle w:val="a5"/>
        <w:jc w:val="both"/>
      </w:pPr>
    </w:p>
    <w:p w:rsidR="002C5C08" w:rsidRPr="00A1450C" w:rsidRDefault="002C5C08" w:rsidP="006C40ED">
      <w:pPr>
        <w:pStyle w:val="a5"/>
        <w:jc w:val="both"/>
        <w:rPr>
          <w:b/>
          <w:u w:val="single"/>
        </w:rPr>
      </w:pPr>
    </w:p>
    <w:p w:rsidR="002C5C08" w:rsidRPr="00A1450C" w:rsidRDefault="002C5C08" w:rsidP="006C40ED">
      <w:pPr>
        <w:pStyle w:val="a5"/>
        <w:jc w:val="both"/>
        <w:rPr>
          <w:b/>
          <w:u w:val="single"/>
        </w:rPr>
      </w:pPr>
    </w:p>
    <w:p w:rsidR="006C40ED" w:rsidRPr="00A1450C" w:rsidRDefault="006C40ED" w:rsidP="006C40ED">
      <w:pPr>
        <w:pStyle w:val="a5"/>
        <w:jc w:val="both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A1450C">
        <w:rPr>
          <w:rFonts w:ascii="Times New Roman" w:hAnsi="Times New Roman" w:cs="Times New Roman"/>
          <w:b/>
          <w:sz w:val="32"/>
          <w:szCs w:val="24"/>
          <w:u w:val="single"/>
        </w:rPr>
        <w:t>Награды:</w:t>
      </w:r>
    </w:p>
    <w:p w:rsidR="00A02E27" w:rsidRDefault="00A02E27" w:rsidP="006C40ED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</w:p>
    <w:p w:rsidR="006C40ED" w:rsidRPr="00A02E27" w:rsidRDefault="006C40ED" w:rsidP="006C40ED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A02E27">
        <w:rPr>
          <w:rFonts w:ascii="Times New Roman" w:hAnsi="Times New Roman" w:cs="Times New Roman"/>
          <w:sz w:val="28"/>
          <w:szCs w:val="24"/>
        </w:rPr>
        <w:t xml:space="preserve">– </w:t>
      </w:r>
      <w:r w:rsidRPr="00A02E27">
        <w:rPr>
          <w:rFonts w:ascii="Times New Roman" w:hAnsi="Times New Roman" w:cs="Times New Roman"/>
          <w:b/>
          <w:sz w:val="28"/>
          <w:szCs w:val="24"/>
          <w:lang w:val="en-US"/>
        </w:rPr>
        <w:t>ADR</w:t>
      </w:r>
      <w:r w:rsidR="00933230" w:rsidRPr="00A02E2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A02E27">
        <w:rPr>
          <w:rFonts w:ascii="Times New Roman" w:hAnsi="Times New Roman" w:cs="Times New Roman"/>
          <w:sz w:val="28"/>
          <w:szCs w:val="24"/>
        </w:rPr>
        <w:t>- эта награда оценивает «</w:t>
      </w:r>
      <w:proofErr w:type="spellStart"/>
      <w:r w:rsidRPr="00A02E27">
        <w:rPr>
          <w:rFonts w:ascii="Times New Roman" w:hAnsi="Times New Roman" w:cs="Times New Roman"/>
          <w:sz w:val="28"/>
          <w:szCs w:val="24"/>
        </w:rPr>
        <w:t>экологичность</w:t>
      </w:r>
      <w:proofErr w:type="spellEnd"/>
      <w:r w:rsidRPr="00A02E27">
        <w:rPr>
          <w:rFonts w:ascii="Times New Roman" w:hAnsi="Times New Roman" w:cs="Times New Roman"/>
          <w:sz w:val="28"/>
          <w:szCs w:val="24"/>
        </w:rPr>
        <w:t>» новых сортов, особенно естественную устойчивость к заболеваниям и паразитам. «</w:t>
      </w:r>
      <w:proofErr w:type="spellStart"/>
      <w:r w:rsidRPr="00A02E27">
        <w:rPr>
          <w:rFonts w:ascii="Times New Roman" w:hAnsi="Times New Roman" w:cs="Times New Roman"/>
          <w:sz w:val="28"/>
          <w:szCs w:val="24"/>
        </w:rPr>
        <w:t>Мейан</w:t>
      </w:r>
      <w:proofErr w:type="spellEnd"/>
      <w:r w:rsidRPr="00A02E27">
        <w:rPr>
          <w:rFonts w:ascii="Times New Roman" w:hAnsi="Times New Roman" w:cs="Times New Roman"/>
          <w:sz w:val="28"/>
          <w:szCs w:val="24"/>
        </w:rPr>
        <w:t>» получил 2</w:t>
      </w:r>
      <w:r w:rsidR="00142DDD" w:rsidRPr="00A02E27">
        <w:rPr>
          <w:rFonts w:ascii="Times New Roman" w:hAnsi="Times New Roman" w:cs="Times New Roman"/>
          <w:sz w:val="28"/>
          <w:szCs w:val="24"/>
        </w:rPr>
        <w:t>5</w:t>
      </w:r>
      <w:r w:rsidRPr="00A02E27">
        <w:rPr>
          <w:rFonts w:ascii="Times New Roman" w:hAnsi="Times New Roman" w:cs="Times New Roman"/>
          <w:sz w:val="28"/>
          <w:szCs w:val="24"/>
        </w:rPr>
        <w:t xml:space="preserve"> награды </w:t>
      </w:r>
      <w:r w:rsidRPr="00A02E27">
        <w:rPr>
          <w:rFonts w:ascii="Times New Roman" w:hAnsi="Times New Roman" w:cs="Times New Roman"/>
          <w:sz w:val="28"/>
          <w:szCs w:val="24"/>
          <w:lang w:val="en-US"/>
        </w:rPr>
        <w:t>ADR</w:t>
      </w:r>
      <w:r w:rsidRPr="00A02E27">
        <w:rPr>
          <w:rFonts w:ascii="Times New Roman" w:hAnsi="Times New Roman" w:cs="Times New Roman"/>
          <w:sz w:val="28"/>
          <w:szCs w:val="24"/>
        </w:rPr>
        <w:t xml:space="preserve"> из 13</w:t>
      </w:r>
      <w:r w:rsidR="00B93026" w:rsidRPr="00A02E27">
        <w:rPr>
          <w:rFonts w:ascii="Times New Roman" w:hAnsi="Times New Roman" w:cs="Times New Roman"/>
          <w:sz w:val="28"/>
          <w:szCs w:val="24"/>
        </w:rPr>
        <w:t>0</w:t>
      </w:r>
      <w:r w:rsidRPr="00A02E27">
        <w:rPr>
          <w:rFonts w:ascii="Times New Roman" w:hAnsi="Times New Roman" w:cs="Times New Roman"/>
          <w:sz w:val="28"/>
          <w:szCs w:val="24"/>
        </w:rPr>
        <w:t>, начиная с 1950 года.</w:t>
      </w:r>
    </w:p>
    <w:p w:rsidR="006C40ED" w:rsidRPr="00A02E27" w:rsidRDefault="006C40ED" w:rsidP="006C40ED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</w:p>
    <w:p w:rsidR="006C40ED" w:rsidRPr="00A02E27" w:rsidRDefault="006C40ED" w:rsidP="006C40ED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A02E27">
        <w:rPr>
          <w:rFonts w:ascii="Times New Roman" w:hAnsi="Times New Roman" w:cs="Times New Roman"/>
          <w:b/>
          <w:sz w:val="28"/>
          <w:szCs w:val="24"/>
        </w:rPr>
        <w:t xml:space="preserve">- </w:t>
      </w:r>
      <w:r w:rsidRPr="00A02E27">
        <w:rPr>
          <w:rFonts w:ascii="Times New Roman" w:hAnsi="Times New Roman" w:cs="Times New Roman"/>
          <w:b/>
          <w:sz w:val="28"/>
          <w:szCs w:val="24"/>
          <w:lang w:val="en-US"/>
        </w:rPr>
        <w:t>AARS</w:t>
      </w:r>
      <w:r w:rsidRPr="00A02E2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A02E27">
        <w:rPr>
          <w:rFonts w:ascii="Times New Roman" w:hAnsi="Times New Roman" w:cs="Times New Roman"/>
          <w:b/>
          <w:sz w:val="28"/>
          <w:szCs w:val="24"/>
          <w:lang w:val="en-US"/>
        </w:rPr>
        <w:t>WINNER</w:t>
      </w:r>
      <w:r w:rsidRPr="00A02E2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A02E27">
        <w:rPr>
          <w:rFonts w:ascii="Times New Roman" w:hAnsi="Times New Roman" w:cs="Times New Roman"/>
          <w:sz w:val="28"/>
          <w:szCs w:val="24"/>
        </w:rPr>
        <w:t>- самая престижная награда в США. Сорта оцениваются по 10 критериям</w:t>
      </w:r>
      <w:r w:rsidR="00933230" w:rsidRPr="00A02E27">
        <w:rPr>
          <w:rFonts w:ascii="Times New Roman" w:hAnsi="Times New Roman" w:cs="Times New Roman"/>
          <w:sz w:val="28"/>
          <w:szCs w:val="24"/>
        </w:rPr>
        <w:t xml:space="preserve"> </w:t>
      </w:r>
      <w:r w:rsidRPr="00A02E27">
        <w:rPr>
          <w:rFonts w:ascii="Times New Roman" w:hAnsi="Times New Roman" w:cs="Times New Roman"/>
          <w:sz w:val="28"/>
          <w:szCs w:val="24"/>
        </w:rPr>
        <w:t>(одними из которых являются устойчивость к заболеваниям и морозостойкость) в 20-ти опытных садах. Имея 16 наград «</w:t>
      </w:r>
      <w:proofErr w:type="spellStart"/>
      <w:r w:rsidRPr="00A02E27">
        <w:rPr>
          <w:rFonts w:ascii="Times New Roman" w:hAnsi="Times New Roman" w:cs="Times New Roman"/>
          <w:sz w:val="28"/>
          <w:szCs w:val="24"/>
        </w:rPr>
        <w:t>Мейан</w:t>
      </w:r>
      <w:proofErr w:type="spellEnd"/>
      <w:r w:rsidRPr="00A02E27">
        <w:rPr>
          <w:rFonts w:ascii="Times New Roman" w:hAnsi="Times New Roman" w:cs="Times New Roman"/>
          <w:sz w:val="28"/>
          <w:szCs w:val="24"/>
        </w:rPr>
        <w:t xml:space="preserve">», является самой награждаемой селекционной компанией среди неамериканских компаний.  </w:t>
      </w:r>
    </w:p>
    <w:p w:rsidR="006C40ED" w:rsidRPr="00A02E27" w:rsidRDefault="006C40ED" w:rsidP="006C40ED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</w:p>
    <w:p w:rsidR="004B6202" w:rsidRPr="00A1450C" w:rsidRDefault="004B6202" w:rsidP="004B6202">
      <w:pPr>
        <w:spacing w:after="10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A1450C" w:rsidRPr="00A1450C" w:rsidRDefault="00A1450C" w:rsidP="00A1450C">
      <w:pPr>
        <w:spacing w:after="10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28"/>
          <w:lang w:eastAsia="ru-RU"/>
        </w:rPr>
      </w:pPr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ru-RU"/>
        </w:rPr>
        <w:t>Республика Казахстан, г. Алматы,</w:t>
      </w:r>
    </w:p>
    <w:p w:rsidR="00A1450C" w:rsidRPr="00BA30BA" w:rsidRDefault="00A1450C" w:rsidP="00A1450C">
      <w:pPr>
        <w:tabs>
          <w:tab w:val="left" w:pos="6345"/>
          <w:tab w:val="left" w:pos="6480"/>
        </w:tabs>
        <w:spacing w:after="10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ru-RU"/>
        </w:rPr>
        <w:t xml:space="preserve">ул. </w:t>
      </w:r>
      <w:proofErr w:type="spellStart"/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ru-RU"/>
        </w:rPr>
        <w:t>Байзакова</w:t>
      </w:r>
      <w:proofErr w:type="spellEnd"/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ru-RU"/>
        </w:rPr>
        <w:t>, 183  (</w:t>
      </w:r>
      <w:proofErr w:type="spellStart"/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ru-RU"/>
        </w:rPr>
        <w:t>уг</w:t>
      </w:r>
      <w:proofErr w:type="spellEnd"/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ru-RU"/>
        </w:rPr>
        <w:t>. ул. Толе</w:t>
      </w:r>
      <w:r w:rsidRPr="00BA30BA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ru-RU"/>
        </w:rPr>
        <w:t xml:space="preserve"> </w:t>
      </w:r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ru-RU"/>
        </w:rPr>
        <w:t>би</w:t>
      </w:r>
      <w:r w:rsidRPr="00BA30BA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ru-RU"/>
        </w:rPr>
        <w:t>)</w:t>
      </w:r>
    </w:p>
    <w:p w:rsidR="00A1450C" w:rsidRPr="00BA30BA" w:rsidRDefault="00A1450C" w:rsidP="00A1450C">
      <w:pPr>
        <w:spacing w:after="10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A1450C" w:rsidRPr="00BA30BA" w:rsidRDefault="00A1450C" w:rsidP="00A1450C">
      <w:pPr>
        <w:spacing w:after="100" w:line="240" w:lineRule="auto"/>
        <w:jc w:val="both"/>
        <w:rPr>
          <w:rFonts w:ascii="Times New Roman" w:eastAsia="Calibri" w:hAnsi="Times New Roman" w:cs="Times New Roman"/>
          <w:b/>
          <w:color w:val="000000"/>
          <w:sz w:val="32"/>
          <w:szCs w:val="28"/>
          <w:lang w:eastAsia="ru-RU"/>
        </w:rPr>
      </w:pPr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ru-RU"/>
        </w:rPr>
        <w:t>Тел</w:t>
      </w:r>
      <w:r w:rsidRPr="00BA30BA">
        <w:rPr>
          <w:rFonts w:ascii="Times New Roman" w:eastAsia="Calibri" w:hAnsi="Times New Roman" w:cs="Times New Roman"/>
          <w:b/>
          <w:color w:val="000000"/>
          <w:sz w:val="32"/>
          <w:szCs w:val="28"/>
          <w:lang w:eastAsia="ru-RU"/>
        </w:rPr>
        <w:t>.:  8 (727) 378 23 50</w:t>
      </w:r>
      <w:r w:rsidRPr="00BA30BA">
        <w:rPr>
          <w:rFonts w:ascii="Times New Roman" w:eastAsia="Calibri" w:hAnsi="Times New Roman" w:cs="Times New Roman"/>
          <w:b/>
          <w:sz w:val="32"/>
          <w:szCs w:val="28"/>
          <w:lang w:eastAsia="ru-RU"/>
        </w:rPr>
        <w:tab/>
      </w:r>
      <w:r w:rsidRPr="00BA30BA">
        <w:rPr>
          <w:rFonts w:ascii="Times New Roman" w:eastAsia="Calibri" w:hAnsi="Times New Roman" w:cs="Times New Roman"/>
          <w:b/>
          <w:sz w:val="32"/>
          <w:szCs w:val="28"/>
          <w:lang w:eastAsia="ru-RU"/>
        </w:rPr>
        <w:tab/>
        <w:t xml:space="preserve">    </w:t>
      </w:r>
      <w:r w:rsidR="00A02E27" w:rsidRPr="00BA30BA">
        <w:rPr>
          <w:rFonts w:ascii="Times New Roman" w:eastAsia="Calibri" w:hAnsi="Times New Roman" w:cs="Times New Roman"/>
          <w:b/>
          <w:sz w:val="32"/>
          <w:szCs w:val="28"/>
          <w:lang w:eastAsia="ru-RU"/>
        </w:rPr>
        <w:t xml:space="preserve">                  </w:t>
      </w:r>
      <w:r w:rsidRPr="00A1450C">
        <w:rPr>
          <w:rFonts w:ascii="Times New Roman" w:eastAsia="Calibri" w:hAnsi="Times New Roman" w:cs="Times New Roman"/>
          <w:b/>
          <w:sz w:val="32"/>
          <w:szCs w:val="28"/>
          <w:lang w:val="en-US" w:eastAsia="ru-RU"/>
        </w:rPr>
        <w:t>web</w:t>
      </w:r>
      <w:r w:rsidRPr="00BA30BA">
        <w:rPr>
          <w:rFonts w:ascii="Times New Roman" w:eastAsia="Calibri" w:hAnsi="Times New Roman" w:cs="Times New Roman"/>
          <w:b/>
          <w:sz w:val="32"/>
          <w:szCs w:val="28"/>
          <w:lang w:eastAsia="ru-RU"/>
        </w:rPr>
        <w:t>-</w:t>
      </w:r>
      <w:r w:rsidRPr="00A1450C">
        <w:rPr>
          <w:rFonts w:ascii="Times New Roman" w:eastAsia="Calibri" w:hAnsi="Times New Roman" w:cs="Times New Roman"/>
          <w:b/>
          <w:sz w:val="32"/>
          <w:szCs w:val="28"/>
          <w:lang w:val="en-US" w:eastAsia="ru-RU"/>
        </w:rPr>
        <w:t>site</w:t>
      </w:r>
      <w:r w:rsidRPr="00BA30BA">
        <w:rPr>
          <w:rFonts w:ascii="Times New Roman" w:eastAsia="Calibri" w:hAnsi="Times New Roman" w:cs="Times New Roman"/>
          <w:b/>
          <w:sz w:val="32"/>
          <w:szCs w:val="28"/>
          <w:lang w:eastAsia="ru-RU"/>
        </w:rPr>
        <w:t xml:space="preserve">:  </w:t>
      </w:r>
      <w:hyperlink r:id="rId70" w:history="1">
        <w:r w:rsidRPr="00A1450C">
          <w:rPr>
            <w:rFonts w:ascii="Times New Roman" w:eastAsia="Calibri" w:hAnsi="Times New Roman" w:cs="Times New Roman"/>
            <w:b/>
            <w:sz w:val="32"/>
            <w:szCs w:val="28"/>
            <w:lang w:val="en-US" w:eastAsia="ru-RU"/>
          </w:rPr>
          <w:t>www</w:t>
        </w:r>
        <w:r w:rsidRPr="00BA30BA">
          <w:rPr>
            <w:rFonts w:ascii="Times New Roman" w:eastAsia="Calibri" w:hAnsi="Times New Roman" w:cs="Times New Roman"/>
            <w:b/>
            <w:sz w:val="32"/>
            <w:szCs w:val="28"/>
            <w:lang w:eastAsia="ru-RU"/>
          </w:rPr>
          <w:t>.</w:t>
        </w:r>
        <w:r w:rsidRPr="00A1450C">
          <w:rPr>
            <w:rFonts w:ascii="Times New Roman" w:eastAsia="Calibri" w:hAnsi="Times New Roman" w:cs="Times New Roman"/>
            <w:b/>
            <w:sz w:val="32"/>
            <w:szCs w:val="28"/>
            <w:lang w:val="en-US" w:eastAsia="ru-RU"/>
          </w:rPr>
          <w:t>rose</w:t>
        </w:r>
        <w:r w:rsidRPr="00BA30BA">
          <w:rPr>
            <w:rFonts w:ascii="Times New Roman" w:eastAsia="Calibri" w:hAnsi="Times New Roman" w:cs="Times New Roman"/>
            <w:b/>
            <w:sz w:val="32"/>
            <w:szCs w:val="28"/>
            <w:lang w:eastAsia="ru-RU"/>
          </w:rPr>
          <w:t>.</w:t>
        </w:r>
        <w:proofErr w:type="spellStart"/>
        <w:r w:rsidRPr="00A1450C">
          <w:rPr>
            <w:rFonts w:ascii="Times New Roman" w:eastAsia="Calibri" w:hAnsi="Times New Roman" w:cs="Times New Roman"/>
            <w:b/>
            <w:sz w:val="32"/>
            <w:szCs w:val="28"/>
            <w:lang w:val="en-US" w:eastAsia="ru-RU"/>
          </w:rPr>
          <w:t>kz</w:t>
        </w:r>
        <w:proofErr w:type="spellEnd"/>
      </w:hyperlink>
    </w:p>
    <w:p w:rsidR="00A1450C" w:rsidRPr="00A1450C" w:rsidRDefault="00A1450C" w:rsidP="00A1450C">
      <w:pPr>
        <w:spacing w:after="100" w:line="240" w:lineRule="auto"/>
        <w:jc w:val="both"/>
        <w:rPr>
          <w:rFonts w:ascii="Times New Roman" w:eastAsia="Calibri" w:hAnsi="Times New Roman" w:cs="Times New Roman"/>
          <w:b/>
          <w:color w:val="000000"/>
          <w:sz w:val="32"/>
          <w:szCs w:val="28"/>
          <w:lang w:val="en-US" w:eastAsia="ru-RU"/>
        </w:rPr>
      </w:pPr>
      <w:r w:rsidRPr="00A1450C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6835F9AC" wp14:editId="79B8273A">
            <wp:extent cx="295275" cy="295275"/>
            <wp:effectExtent l="0" t="0" r="9525" b="9525"/>
            <wp:docPr id="89" name="Рисунок 89" descr="C:\Users\PCRose\Desktop\розы Мейан\vocapp_5_22161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Rose\Desktop\розы Мейан\vocapp_5_22161951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0" cy="2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val="en-US" w:eastAsia="ru-RU"/>
        </w:rPr>
        <w:t>:  8 701 722 18 82</w:t>
      </w:r>
      <w:r w:rsidRPr="00A1450C">
        <w:rPr>
          <w:rFonts w:ascii="Times New Roman" w:eastAsia="Calibri" w:hAnsi="Times New Roman" w:cs="Times New Roman"/>
          <w:b/>
          <w:sz w:val="32"/>
          <w:szCs w:val="28"/>
          <w:lang w:val="en-US" w:eastAsia="ru-RU"/>
        </w:rPr>
        <w:t xml:space="preserve">               </w:t>
      </w:r>
      <w:r w:rsidRPr="00A1450C">
        <w:rPr>
          <w:rFonts w:ascii="Times New Roman" w:eastAsia="Calibri" w:hAnsi="Times New Roman" w:cs="Times New Roman"/>
          <w:b/>
          <w:sz w:val="32"/>
          <w:szCs w:val="28"/>
          <w:lang w:val="en-US" w:eastAsia="ru-RU"/>
        </w:rPr>
        <w:tab/>
      </w:r>
      <w:r w:rsidRPr="00A1450C">
        <w:rPr>
          <w:rFonts w:ascii="Times New Roman" w:eastAsia="Calibri" w:hAnsi="Times New Roman" w:cs="Times New Roman"/>
          <w:b/>
          <w:sz w:val="32"/>
          <w:szCs w:val="28"/>
          <w:lang w:val="en-US" w:eastAsia="ru-RU"/>
        </w:rPr>
        <w:tab/>
      </w:r>
      <w:r w:rsidRPr="00A1450C">
        <w:rPr>
          <w:rFonts w:ascii="Times New Roman" w:eastAsia="Calibri" w:hAnsi="Times New Roman" w:cs="Times New Roman"/>
          <w:b/>
          <w:sz w:val="32"/>
          <w:szCs w:val="28"/>
          <w:lang w:val="en-US" w:eastAsia="ru-RU"/>
        </w:rPr>
        <w:tab/>
        <w:t xml:space="preserve">      </w:t>
      </w:r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val="fr-FR" w:eastAsia="ru-RU"/>
        </w:rPr>
        <w:t xml:space="preserve">e-mail: </w:t>
      </w:r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val="en-US" w:eastAsia="ru-RU"/>
        </w:rPr>
        <w:t xml:space="preserve"> </w:t>
      </w:r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val="fr-FR" w:eastAsia="ru-RU"/>
        </w:rPr>
        <w:t>rose.kz@mail.ru</w:t>
      </w:r>
    </w:p>
    <w:p w:rsidR="00A1450C" w:rsidRPr="00A1450C" w:rsidRDefault="00A1450C" w:rsidP="00A1450C">
      <w:pPr>
        <w:rPr>
          <w:rFonts w:ascii="Times New Roman" w:hAnsi="Times New Roman" w:cs="Times New Roman"/>
          <w:b/>
          <w:sz w:val="32"/>
          <w:szCs w:val="28"/>
          <w:lang w:val="en-US"/>
        </w:rPr>
      </w:pPr>
      <w:r w:rsidRPr="00A1450C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5B6274ED" wp14:editId="6B2C9FAE">
            <wp:extent cx="295275" cy="295275"/>
            <wp:effectExtent l="0" t="0" r="9525" b="9525"/>
            <wp:docPr id="90" name="Рисунок 90" descr="C:\Users\PCRose\Desktop\розы Мейан\vocapp_5_22161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Rose\Desktop\розы Мейан\vocapp_5_22161951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0" cy="2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50C">
        <w:rPr>
          <w:rFonts w:ascii="Times New Roman" w:hAnsi="Times New Roman" w:cs="Times New Roman"/>
          <w:b/>
          <w:sz w:val="32"/>
          <w:szCs w:val="28"/>
          <w:lang w:val="en-US"/>
        </w:rPr>
        <w:t xml:space="preserve"> :  </w:t>
      </w:r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val="en-US" w:eastAsia="ru-RU"/>
        </w:rPr>
        <w:t xml:space="preserve">8 701 514 41 20                </w:t>
      </w:r>
      <w:r w:rsidR="00A02E27">
        <w:rPr>
          <w:rFonts w:ascii="Times New Roman" w:eastAsia="Calibri" w:hAnsi="Times New Roman" w:cs="Times New Roman"/>
          <w:b/>
          <w:color w:val="000000"/>
          <w:sz w:val="32"/>
          <w:szCs w:val="28"/>
          <w:lang w:val="en-US" w:eastAsia="ru-RU"/>
        </w:rPr>
        <w:t xml:space="preserve">                           </w:t>
      </w:r>
      <w:r w:rsidRPr="00A1450C">
        <w:rPr>
          <w:rFonts w:ascii="Times New Roman" w:eastAsia="Calibri" w:hAnsi="Times New Roman" w:cs="Times New Roman"/>
          <w:b/>
          <w:color w:val="000000"/>
          <w:sz w:val="32"/>
          <w:szCs w:val="28"/>
          <w:lang w:val="en-US" w:eastAsia="ru-RU"/>
        </w:rPr>
        <w:t xml:space="preserve">  </w:t>
      </w:r>
      <w:r w:rsidRPr="00A1450C"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500451FE" wp14:editId="50CA614D">
            <wp:extent cx="257175" cy="257175"/>
            <wp:effectExtent l="0" t="0" r="9525" b="9525"/>
            <wp:docPr id="91" name="Рисунок 91" descr="C:\Users\PCRose\Desktop\розы Мейан\inst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Rose\Desktop\розы Мейан\instagram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50C">
        <w:rPr>
          <w:rFonts w:ascii="Times New Roman" w:eastAsia="Calibri" w:hAnsi="Times New Roman" w:cs="Times New Roman"/>
          <w:b/>
          <w:sz w:val="32"/>
          <w:szCs w:val="28"/>
          <w:lang w:val="en-US" w:eastAsia="ru-RU"/>
        </w:rPr>
        <w:t xml:space="preserve"> :  </w:t>
      </w:r>
      <w:proofErr w:type="spellStart"/>
      <w:r w:rsidRPr="00A1450C">
        <w:rPr>
          <w:rFonts w:ascii="Times New Roman" w:eastAsia="Calibri" w:hAnsi="Times New Roman" w:cs="Times New Roman"/>
          <w:b/>
          <w:sz w:val="32"/>
          <w:szCs w:val="28"/>
          <w:lang w:val="en-US" w:eastAsia="ru-RU"/>
        </w:rPr>
        <w:t>sazhency_rose</w:t>
      </w:r>
      <w:proofErr w:type="spellEnd"/>
    </w:p>
    <w:p w:rsidR="004359F6" w:rsidRPr="00A1450C" w:rsidRDefault="004359F6" w:rsidP="00090B2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359F6" w:rsidRPr="004B6202" w:rsidRDefault="004359F6" w:rsidP="00090B2D">
      <w:pPr>
        <w:rPr>
          <w:b/>
          <w:sz w:val="28"/>
          <w:szCs w:val="28"/>
          <w:lang w:val="en-US"/>
        </w:rPr>
      </w:pPr>
    </w:p>
    <w:p w:rsidR="004359F6" w:rsidRPr="004B6202" w:rsidRDefault="004359F6" w:rsidP="00090B2D">
      <w:pPr>
        <w:rPr>
          <w:b/>
          <w:sz w:val="28"/>
          <w:szCs w:val="28"/>
          <w:lang w:val="en-US"/>
        </w:rPr>
      </w:pPr>
    </w:p>
    <w:p w:rsidR="004359F6" w:rsidRPr="004B6202" w:rsidRDefault="004359F6" w:rsidP="00090B2D">
      <w:pPr>
        <w:rPr>
          <w:b/>
          <w:sz w:val="28"/>
          <w:szCs w:val="28"/>
          <w:lang w:val="en-US"/>
        </w:rPr>
      </w:pPr>
    </w:p>
    <w:p w:rsidR="004359F6" w:rsidRPr="004B6202" w:rsidRDefault="004359F6" w:rsidP="00090B2D">
      <w:pPr>
        <w:rPr>
          <w:b/>
          <w:sz w:val="28"/>
          <w:szCs w:val="28"/>
          <w:lang w:val="en-US"/>
        </w:rPr>
      </w:pPr>
    </w:p>
    <w:p w:rsidR="004359F6" w:rsidRPr="004B6202" w:rsidRDefault="004359F6" w:rsidP="00090B2D">
      <w:pPr>
        <w:rPr>
          <w:b/>
          <w:sz w:val="28"/>
          <w:szCs w:val="28"/>
          <w:lang w:val="en-US"/>
        </w:rPr>
      </w:pPr>
    </w:p>
    <w:p w:rsidR="004359F6" w:rsidRPr="004B6202" w:rsidRDefault="004359F6" w:rsidP="00090B2D">
      <w:pPr>
        <w:rPr>
          <w:b/>
          <w:sz w:val="28"/>
          <w:szCs w:val="28"/>
          <w:lang w:val="en-US"/>
        </w:rPr>
      </w:pPr>
    </w:p>
    <w:p w:rsidR="004359F6" w:rsidRPr="004B6202" w:rsidRDefault="004359F6" w:rsidP="00090B2D">
      <w:pPr>
        <w:rPr>
          <w:b/>
          <w:sz w:val="28"/>
          <w:szCs w:val="28"/>
          <w:lang w:val="en-US"/>
        </w:rPr>
      </w:pPr>
    </w:p>
    <w:sectPr w:rsidR="004359F6" w:rsidRPr="004B6202" w:rsidSect="00D34902">
      <w:pgSz w:w="11906" w:h="16838"/>
      <w:pgMar w:top="851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D4A11"/>
    <w:multiLevelType w:val="hybridMultilevel"/>
    <w:tmpl w:val="F9E219A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3181F"/>
    <w:multiLevelType w:val="hybridMultilevel"/>
    <w:tmpl w:val="24F29CDA"/>
    <w:lvl w:ilvl="0" w:tplc="965E32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877"/>
    <w:rsid w:val="0000143E"/>
    <w:rsid w:val="00016933"/>
    <w:rsid w:val="000209D4"/>
    <w:rsid w:val="00065EE9"/>
    <w:rsid w:val="00077259"/>
    <w:rsid w:val="00090B2D"/>
    <w:rsid w:val="00091C49"/>
    <w:rsid w:val="00093B49"/>
    <w:rsid w:val="00096472"/>
    <w:rsid w:val="000B05FC"/>
    <w:rsid w:val="000B2DBE"/>
    <w:rsid w:val="000D530F"/>
    <w:rsid w:val="000F6C22"/>
    <w:rsid w:val="00126506"/>
    <w:rsid w:val="00130905"/>
    <w:rsid w:val="0014049F"/>
    <w:rsid w:val="00142330"/>
    <w:rsid w:val="00142DDD"/>
    <w:rsid w:val="001439D4"/>
    <w:rsid w:val="00146305"/>
    <w:rsid w:val="001748AB"/>
    <w:rsid w:val="001802DC"/>
    <w:rsid w:val="00190DB3"/>
    <w:rsid w:val="00191DBA"/>
    <w:rsid w:val="00192897"/>
    <w:rsid w:val="0019634B"/>
    <w:rsid w:val="001A0CB7"/>
    <w:rsid w:val="001A6583"/>
    <w:rsid w:val="001B1959"/>
    <w:rsid w:val="001B5C9B"/>
    <w:rsid w:val="001C14F8"/>
    <w:rsid w:val="001C5A7C"/>
    <w:rsid w:val="001E5E99"/>
    <w:rsid w:val="00210C05"/>
    <w:rsid w:val="00244D4F"/>
    <w:rsid w:val="002453F7"/>
    <w:rsid w:val="00263775"/>
    <w:rsid w:val="0027018D"/>
    <w:rsid w:val="0027138F"/>
    <w:rsid w:val="002800B7"/>
    <w:rsid w:val="002906BD"/>
    <w:rsid w:val="002A5012"/>
    <w:rsid w:val="002A55EC"/>
    <w:rsid w:val="002B6EC7"/>
    <w:rsid w:val="002C5C08"/>
    <w:rsid w:val="002D14B1"/>
    <w:rsid w:val="002E04E0"/>
    <w:rsid w:val="002E3F04"/>
    <w:rsid w:val="002F081B"/>
    <w:rsid w:val="002F57C9"/>
    <w:rsid w:val="00301C6B"/>
    <w:rsid w:val="003150EA"/>
    <w:rsid w:val="003161F0"/>
    <w:rsid w:val="00317577"/>
    <w:rsid w:val="003267CE"/>
    <w:rsid w:val="00333B80"/>
    <w:rsid w:val="00342508"/>
    <w:rsid w:val="00351FE3"/>
    <w:rsid w:val="00352114"/>
    <w:rsid w:val="003658C3"/>
    <w:rsid w:val="00393C88"/>
    <w:rsid w:val="00395924"/>
    <w:rsid w:val="00396B86"/>
    <w:rsid w:val="003A040E"/>
    <w:rsid w:val="003A43A0"/>
    <w:rsid w:val="003C1131"/>
    <w:rsid w:val="003D6517"/>
    <w:rsid w:val="003F1A36"/>
    <w:rsid w:val="003F39B7"/>
    <w:rsid w:val="004000D3"/>
    <w:rsid w:val="00400E57"/>
    <w:rsid w:val="00412982"/>
    <w:rsid w:val="00412BA1"/>
    <w:rsid w:val="0042355A"/>
    <w:rsid w:val="004259C3"/>
    <w:rsid w:val="004359F6"/>
    <w:rsid w:val="0043733F"/>
    <w:rsid w:val="004548F6"/>
    <w:rsid w:val="004662C0"/>
    <w:rsid w:val="0048447A"/>
    <w:rsid w:val="00496C33"/>
    <w:rsid w:val="004B6202"/>
    <w:rsid w:val="004B7F92"/>
    <w:rsid w:val="004C2B64"/>
    <w:rsid w:val="004D0809"/>
    <w:rsid w:val="004E0145"/>
    <w:rsid w:val="004E0A93"/>
    <w:rsid w:val="004E2570"/>
    <w:rsid w:val="004F2259"/>
    <w:rsid w:val="004F4FE4"/>
    <w:rsid w:val="00504188"/>
    <w:rsid w:val="00525D88"/>
    <w:rsid w:val="00527347"/>
    <w:rsid w:val="005357D4"/>
    <w:rsid w:val="005452A4"/>
    <w:rsid w:val="00547E8A"/>
    <w:rsid w:val="00564248"/>
    <w:rsid w:val="00567900"/>
    <w:rsid w:val="00570765"/>
    <w:rsid w:val="00571C07"/>
    <w:rsid w:val="005757C7"/>
    <w:rsid w:val="0058235E"/>
    <w:rsid w:val="005D1B4A"/>
    <w:rsid w:val="005E427E"/>
    <w:rsid w:val="00615FBD"/>
    <w:rsid w:val="00617695"/>
    <w:rsid w:val="006245EF"/>
    <w:rsid w:val="00637437"/>
    <w:rsid w:val="00642C6D"/>
    <w:rsid w:val="006561FE"/>
    <w:rsid w:val="00661465"/>
    <w:rsid w:val="0066349E"/>
    <w:rsid w:val="00665C78"/>
    <w:rsid w:val="006728DA"/>
    <w:rsid w:val="00683280"/>
    <w:rsid w:val="00686958"/>
    <w:rsid w:val="00696A28"/>
    <w:rsid w:val="006C3811"/>
    <w:rsid w:val="006C40ED"/>
    <w:rsid w:val="006F6CDE"/>
    <w:rsid w:val="006F7651"/>
    <w:rsid w:val="00722649"/>
    <w:rsid w:val="00725736"/>
    <w:rsid w:val="0073367C"/>
    <w:rsid w:val="00746A42"/>
    <w:rsid w:val="00766E20"/>
    <w:rsid w:val="0078422E"/>
    <w:rsid w:val="00797DA9"/>
    <w:rsid w:val="007B6DFC"/>
    <w:rsid w:val="007D2642"/>
    <w:rsid w:val="007F5242"/>
    <w:rsid w:val="00800088"/>
    <w:rsid w:val="008003BB"/>
    <w:rsid w:val="00804F4F"/>
    <w:rsid w:val="008063F5"/>
    <w:rsid w:val="00856A70"/>
    <w:rsid w:val="00860F53"/>
    <w:rsid w:val="00861C18"/>
    <w:rsid w:val="00870647"/>
    <w:rsid w:val="0087376A"/>
    <w:rsid w:val="00890F5A"/>
    <w:rsid w:val="00894764"/>
    <w:rsid w:val="008A2B5E"/>
    <w:rsid w:val="008D5742"/>
    <w:rsid w:val="008D766D"/>
    <w:rsid w:val="008F6562"/>
    <w:rsid w:val="0091524A"/>
    <w:rsid w:val="009266DB"/>
    <w:rsid w:val="009307AE"/>
    <w:rsid w:val="00933230"/>
    <w:rsid w:val="009443C3"/>
    <w:rsid w:val="00957226"/>
    <w:rsid w:val="00972918"/>
    <w:rsid w:val="00981D49"/>
    <w:rsid w:val="00983D9A"/>
    <w:rsid w:val="00990C23"/>
    <w:rsid w:val="009926CD"/>
    <w:rsid w:val="00992A39"/>
    <w:rsid w:val="009B55B9"/>
    <w:rsid w:val="009C2F4A"/>
    <w:rsid w:val="009D38AF"/>
    <w:rsid w:val="009E02DA"/>
    <w:rsid w:val="009F0C78"/>
    <w:rsid w:val="00A02E27"/>
    <w:rsid w:val="00A1450C"/>
    <w:rsid w:val="00A14D75"/>
    <w:rsid w:val="00A15294"/>
    <w:rsid w:val="00A205F5"/>
    <w:rsid w:val="00A425CC"/>
    <w:rsid w:val="00A54226"/>
    <w:rsid w:val="00A6564D"/>
    <w:rsid w:val="00A70349"/>
    <w:rsid w:val="00A7333B"/>
    <w:rsid w:val="00A7745A"/>
    <w:rsid w:val="00A844B8"/>
    <w:rsid w:val="00AA5A32"/>
    <w:rsid w:val="00AA7EE0"/>
    <w:rsid w:val="00AB1877"/>
    <w:rsid w:val="00AC3670"/>
    <w:rsid w:val="00AF4FEE"/>
    <w:rsid w:val="00B13809"/>
    <w:rsid w:val="00B16566"/>
    <w:rsid w:val="00B16E37"/>
    <w:rsid w:val="00B20D06"/>
    <w:rsid w:val="00B22B8B"/>
    <w:rsid w:val="00B23983"/>
    <w:rsid w:val="00B40D42"/>
    <w:rsid w:val="00B47B81"/>
    <w:rsid w:val="00B47D74"/>
    <w:rsid w:val="00B5092B"/>
    <w:rsid w:val="00B569CB"/>
    <w:rsid w:val="00B67DAD"/>
    <w:rsid w:val="00B71776"/>
    <w:rsid w:val="00B7412C"/>
    <w:rsid w:val="00B93026"/>
    <w:rsid w:val="00BA1C50"/>
    <w:rsid w:val="00BA30BA"/>
    <w:rsid w:val="00BC1516"/>
    <w:rsid w:val="00BF3D9A"/>
    <w:rsid w:val="00C010EE"/>
    <w:rsid w:val="00C0147E"/>
    <w:rsid w:val="00C0330A"/>
    <w:rsid w:val="00C1527A"/>
    <w:rsid w:val="00C24D19"/>
    <w:rsid w:val="00C41118"/>
    <w:rsid w:val="00C44951"/>
    <w:rsid w:val="00C578A3"/>
    <w:rsid w:val="00C61636"/>
    <w:rsid w:val="00C619FA"/>
    <w:rsid w:val="00C655E1"/>
    <w:rsid w:val="00C87711"/>
    <w:rsid w:val="00CA7FFD"/>
    <w:rsid w:val="00CB7D0A"/>
    <w:rsid w:val="00CC1A4C"/>
    <w:rsid w:val="00CC289B"/>
    <w:rsid w:val="00CF19F4"/>
    <w:rsid w:val="00D14CDA"/>
    <w:rsid w:val="00D17BF6"/>
    <w:rsid w:val="00D27470"/>
    <w:rsid w:val="00D275B5"/>
    <w:rsid w:val="00D34902"/>
    <w:rsid w:val="00D427A7"/>
    <w:rsid w:val="00D4341D"/>
    <w:rsid w:val="00D6012D"/>
    <w:rsid w:val="00D61C2B"/>
    <w:rsid w:val="00D653E2"/>
    <w:rsid w:val="00D654A1"/>
    <w:rsid w:val="00D71D68"/>
    <w:rsid w:val="00D73742"/>
    <w:rsid w:val="00D81908"/>
    <w:rsid w:val="00D82754"/>
    <w:rsid w:val="00DA7396"/>
    <w:rsid w:val="00DC0398"/>
    <w:rsid w:val="00DC13A8"/>
    <w:rsid w:val="00DC5D8B"/>
    <w:rsid w:val="00DC5FA5"/>
    <w:rsid w:val="00DE1F8B"/>
    <w:rsid w:val="00DE4153"/>
    <w:rsid w:val="00DE6302"/>
    <w:rsid w:val="00DE7790"/>
    <w:rsid w:val="00DF0AD0"/>
    <w:rsid w:val="00DF3AFC"/>
    <w:rsid w:val="00DF43DB"/>
    <w:rsid w:val="00E0761A"/>
    <w:rsid w:val="00E10FBF"/>
    <w:rsid w:val="00E15BD1"/>
    <w:rsid w:val="00E2280F"/>
    <w:rsid w:val="00E273BE"/>
    <w:rsid w:val="00E441E7"/>
    <w:rsid w:val="00E74A64"/>
    <w:rsid w:val="00E876B6"/>
    <w:rsid w:val="00E91A4B"/>
    <w:rsid w:val="00E956A1"/>
    <w:rsid w:val="00EA3B49"/>
    <w:rsid w:val="00EA4153"/>
    <w:rsid w:val="00EB252E"/>
    <w:rsid w:val="00ED483E"/>
    <w:rsid w:val="00EE2824"/>
    <w:rsid w:val="00EE3689"/>
    <w:rsid w:val="00EF41A1"/>
    <w:rsid w:val="00F15A15"/>
    <w:rsid w:val="00F201AC"/>
    <w:rsid w:val="00F41BAF"/>
    <w:rsid w:val="00F4218D"/>
    <w:rsid w:val="00F4395B"/>
    <w:rsid w:val="00F5292C"/>
    <w:rsid w:val="00F64DA0"/>
    <w:rsid w:val="00F67DD3"/>
    <w:rsid w:val="00F7193D"/>
    <w:rsid w:val="00F72603"/>
    <w:rsid w:val="00F738B3"/>
    <w:rsid w:val="00F76B29"/>
    <w:rsid w:val="00F808E9"/>
    <w:rsid w:val="00F8607E"/>
    <w:rsid w:val="00F8616F"/>
    <w:rsid w:val="00F9242A"/>
    <w:rsid w:val="00F97727"/>
    <w:rsid w:val="00FA1C74"/>
    <w:rsid w:val="00FB35AF"/>
    <w:rsid w:val="00FB408E"/>
    <w:rsid w:val="00FD754D"/>
    <w:rsid w:val="00FD7659"/>
    <w:rsid w:val="00FE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E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C40ED"/>
    <w:pPr>
      <w:spacing w:after="0" w:line="240" w:lineRule="auto"/>
    </w:pPr>
  </w:style>
  <w:style w:type="character" w:styleId="a6">
    <w:name w:val="Strong"/>
    <w:basedOn w:val="a0"/>
    <w:uiPriority w:val="22"/>
    <w:qFormat/>
    <w:rsid w:val="002800B7"/>
    <w:rPr>
      <w:b/>
      <w:bCs/>
    </w:rPr>
  </w:style>
  <w:style w:type="character" w:styleId="a7">
    <w:name w:val="Hyperlink"/>
    <w:basedOn w:val="a0"/>
    <w:uiPriority w:val="99"/>
    <w:semiHidden/>
    <w:unhideWhenUsed/>
    <w:rsid w:val="002800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E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C40ED"/>
    <w:pPr>
      <w:spacing w:after="0" w:line="240" w:lineRule="auto"/>
    </w:pPr>
  </w:style>
  <w:style w:type="character" w:styleId="a6">
    <w:name w:val="Strong"/>
    <w:basedOn w:val="a0"/>
    <w:uiPriority w:val="22"/>
    <w:qFormat/>
    <w:rsid w:val="002800B7"/>
    <w:rPr>
      <w:b/>
      <w:bCs/>
    </w:rPr>
  </w:style>
  <w:style w:type="character" w:styleId="a7">
    <w:name w:val="Hyperlink"/>
    <w:basedOn w:val="a0"/>
    <w:uiPriority w:val="99"/>
    <w:semiHidden/>
    <w:unhideWhenUsed/>
    <w:rsid w:val="002800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6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hyperlink" Target="http://www.rose.k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F589C-6D55-4A9A-A05E-153E94741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2790</TotalTime>
  <Pages>1</Pages>
  <Words>5639</Words>
  <Characters>32148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PCRose</dc:creator>
  <cp:keywords/>
  <dc:description/>
  <cp:lastModifiedBy>Пользователь Windows</cp:lastModifiedBy>
  <cp:revision>962</cp:revision>
  <cp:lastPrinted>2019-01-31T11:21:00Z</cp:lastPrinted>
  <dcterms:created xsi:type="dcterms:W3CDTF">2018-01-16T10:09:00Z</dcterms:created>
  <dcterms:modified xsi:type="dcterms:W3CDTF">2021-12-07T14:50:00Z</dcterms:modified>
</cp:coreProperties>
</file>